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111B" w:rsidRPr="0023111B" w:rsidRDefault="0023111B" w:rsidP="0023111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550331" cy="1062010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4898" cy="10626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11B" w:rsidRDefault="0023111B" w:rsidP="0023111B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50331" cy="1059397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0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3111B" w:rsidRPr="0023111B" w:rsidRDefault="0023111B" w:rsidP="0023111B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392410"/>
            <wp:effectExtent l="0" t="0" r="2540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9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3111B" w:rsidRPr="0023111B" w:rsidSect="007236B7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36B7"/>
    <w:rsid w:val="000F7C5B"/>
    <w:rsid w:val="00113163"/>
    <w:rsid w:val="00155CCC"/>
    <w:rsid w:val="0023111B"/>
    <w:rsid w:val="00303E19"/>
    <w:rsid w:val="00327E9E"/>
    <w:rsid w:val="003E6B55"/>
    <w:rsid w:val="0050776A"/>
    <w:rsid w:val="0054203C"/>
    <w:rsid w:val="0067279A"/>
    <w:rsid w:val="007236B7"/>
    <w:rsid w:val="007B47FA"/>
    <w:rsid w:val="008A1575"/>
    <w:rsid w:val="00955163"/>
    <w:rsid w:val="00A17E12"/>
    <w:rsid w:val="00A247E8"/>
    <w:rsid w:val="00E163D9"/>
    <w:rsid w:val="00E70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36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36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36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36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2</cp:revision>
  <dcterms:created xsi:type="dcterms:W3CDTF">2014-01-21T23:44:00Z</dcterms:created>
  <dcterms:modified xsi:type="dcterms:W3CDTF">2014-01-27T05:25:00Z</dcterms:modified>
</cp:coreProperties>
</file>