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25EC3658" w:rsidR="00754C15" w:rsidRPr="00680A1A" w:rsidRDefault="002A6E11" w:rsidP="00D12524">
      <w:pPr>
        <w:jc w:val="center"/>
        <w:rPr>
          <w:b/>
          <w:sz w:val="28"/>
        </w:rPr>
      </w:pPr>
      <w:r>
        <w:rPr>
          <w:b/>
          <w:sz w:val="28"/>
        </w:rPr>
        <w:t>Д</w:t>
      </w:r>
      <w:r w:rsidR="00026FC7">
        <w:rPr>
          <w:b/>
          <w:sz w:val="28"/>
        </w:rPr>
        <w:t>ополнительное с</w:t>
      </w:r>
      <w:r w:rsidR="00754C15" w:rsidRPr="00F350CE">
        <w:rPr>
          <w:b/>
          <w:sz w:val="28"/>
        </w:rPr>
        <w:t xml:space="preserve">оглашение № </w:t>
      </w:r>
      <w:r w:rsidR="00EB067C">
        <w:rPr>
          <w:b/>
          <w:sz w:val="28"/>
        </w:rPr>
        <w:t>5</w:t>
      </w:r>
      <w:r w:rsidR="00D36221">
        <w:rPr>
          <w:b/>
          <w:sz w:val="28"/>
        </w:rPr>
        <w:t xml:space="preserve"> / 202</w:t>
      </w:r>
      <w:r w:rsidR="00ED5950">
        <w:rPr>
          <w:b/>
          <w:sz w:val="28"/>
        </w:rPr>
        <w:t>3</w:t>
      </w:r>
    </w:p>
    <w:p w14:paraId="017EA901" w14:textId="77777777" w:rsidR="00754C15" w:rsidRPr="00F350CE" w:rsidRDefault="00754C15" w:rsidP="00874AF9">
      <w:pPr>
        <w:jc w:val="center"/>
        <w:rPr>
          <w:sz w:val="28"/>
        </w:rPr>
      </w:pPr>
      <w:r w:rsidRPr="00F350CE">
        <w:rPr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F350CE" w:rsidRDefault="00754C15" w:rsidP="00874AF9">
      <w:pPr>
        <w:rPr>
          <w:sz w:val="28"/>
        </w:rPr>
      </w:pPr>
    </w:p>
    <w:p w14:paraId="1C2EBC53" w14:textId="4ECD2958" w:rsidR="00754C15" w:rsidRPr="00F350CE" w:rsidRDefault="00754C15" w:rsidP="00874AF9">
      <w:pPr>
        <w:rPr>
          <w:sz w:val="28"/>
        </w:rPr>
      </w:pPr>
      <w:r w:rsidRPr="001F6C00">
        <w:rPr>
          <w:sz w:val="28"/>
        </w:rPr>
        <w:t>от</w:t>
      </w:r>
      <w:r w:rsidR="006F2EF8">
        <w:rPr>
          <w:sz w:val="28"/>
        </w:rPr>
        <w:t xml:space="preserve"> </w:t>
      </w:r>
      <w:r w:rsidR="00DA381C">
        <w:rPr>
          <w:sz w:val="28"/>
        </w:rPr>
        <w:t>19</w:t>
      </w:r>
      <w:r w:rsidR="00B82E41">
        <w:rPr>
          <w:sz w:val="28"/>
        </w:rPr>
        <w:t>.</w:t>
      </w:r>
      <w:r w:rsidR="00A33F82">
        <w:rPr>
          <w:sz w:val="28"/>
        </w:rPr>
        <w:t>10</w:t>
      </w:r>
      <w:r w:rsidR="00D36221" w:rsidRPr="001F6C00">
        <w:rPr>
          <w:sz w:val="28"/>
        </w:rPr>
        <w:t>.202</w:t>
      </w:r>
      <w:r w:rsidR="00ED5950">
        <w:rPr>
          <w:sz w:val="28"/>
        </w:rPr>
        <w:t>3</w:t>
      </w:r>
      <w:r w:rsidRPr="001F6C00">
        <w:rPr>
          <w:sz w:val="28"/>
        </w:rPr>
        <w:t xml:space="preserve"> года</w:t>
      </w:r>
      <w:r w:rsidRPr="003D5EA3">
        <w:rPr>
          <w:sz w:val="28"/>
        </w:rPr>
        <w:t xml:space="preserve">                                                     </w:t>
      </w:r>
      <w:r w:rsidR="00F03BDC" w:rsidRPr="00F03BDC">
        <w:rPr>
          <w:sz w:val="28"/>
        </w:rPr>
        <w:t xml:space="preserve"> </w:t>
      </w:r>
      <w:r w:rsidR="00153001">
        <w:rPr>
          <w:sz w:val="28"/>
        </w:rPr>
        <w:t xml:space="preserve">   </w:t>
      </w:r>
      <w:r w:rsidR="00F03BDC" w:rsidRPr="00F03BDC">
        <w:rPr>
          <w:sz w:val="28"/>
        </w:rPr>
        <w:t xml:space="preserve">   </w:t>
      </w:r>
      <w:r w:rsidR="00F03BDC" w:rsidRPr="008C060A">
        <w:rPr>
          <w:sz w:val="28"/>
        </w:rPr>
        <w:t xml:space="preserve"> </w:t>
      </w:r>
      <w:r w:rsidRPr="003D5EA3">
        <w:rPr>
          <w:sz w:val="28"/>
        </w:rPr>
        <w:t>г. Петропавловск-Камчатский</w:t>
      </w:r>
    </w:p>
    <w:p w14:paraId="47FB8AE7" w14:textId="50FFD327" w:rsidR="00754C15" w:rsidRDefault="00754C15" w:rsidP="00874AF9">
      <w:pPr>
        <w:rPr>
          <w:sz w:val="28"/>
        </w:rPr>
      </w:pPr>
    </w:p>
    <w:p w14:paraId="0154568A" w14:textId="77777777" w:rsidR="004332C2" w:rsidRPr="00F350CE" w:rsidRDefault="004332C2" w:rsidP="00874AF9">
      <w:pPr>
        <w:rPr>
          <w:sz w:val="28"/>
        </w:rPr>
      </w:pPr>
    </w:p>
    <w:p w14:paraId="180C9617" w14:textId="2A910521" w:rsidR="00B973D1" w:rsidRPr="00AF3907" w:rsidRDefault="00754C15" w:rsidP="00B57DAD">
      <w:pPr>
        <w:ind w:firstLine="708"/>
        <w:rPr>
          <w:sz w:val="28"/>
        </w:rPr>
      </w:pPr>
      <w:r w:rsidRPr="00F350CE">
        <w:rPr>
          <w:sz w:val="28"/>
        </w:rPr>
        <w:tab/>
      </w:r>
      <w:r w:rsidR="00B973D1" w:rsidRPr="00AF3907">
        <w:rPr>
          <w:sz w:val="28"/>
        </w:rPr>
        <w:t>В соответствии со статьей 30 Федерального закона от 29.11.2010</w:t>
      </w:r>
      <w:r w:rsidR="00D338DF" w:rsidRPr="00AF3907">
        <w:rPr>
          <w:sz w:val="28"/>
        </w:rPr>
        <w:t xml:space="preserve"> </w:t>
      </w:r>
      <w:r w:rsidR="00B973D1" w:rsidRPr="00AF3907">
        <w:rPr>
          <w:sz w:val="28"/>
        </w:rPr>
        <w:t>№ 326-ФЗ «Об обязательном медицинском страхо</w:t>
      </w:r>
      <w:r w:rsidR="00B57DAD" w:rsidRPr="00AF3907">
        <w:rPr>
          <w:sz w:val="28"/>
        </w:rPr>
        <w:t xml:space="preserve">вании в Российской Федерации» </w:t>
      </w:r>
      <w:r w:rsidR="00B973D1" w:rsidRPr="00AF3907">
        <w:rPr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1239CE93" w14:textId="1188037E" w:rsidR="00B82E41" w:rsidRDefault="00B973D1" w:rsidP="00B82E41">
      <w:pPr>
        <w:pStyle w:val="af2"/>
        <w:numPr>
          <w:ilvl w:val="0"/>
          <w:numId w:val="13"/>
        </w:numPr>
        <w:tabs>
          <w:tab w:val="left" w:pos="0"/>
        </w:tabs>
        <w:ind w:left="0" w:firstLine="709"/>
        <w:rPr>
          <w:sz w:val="28"/>
        </w:rPr>
      </w:pPr>
      <w:r w:rsidRPr="004C75CC">
        <w:rPr>
          <w:sz w:val="28"/>
        </w:rPr>
        <w:t xml:space="preserve">Внести </w:t>
      </w:r>
      <w:r w:rsidR="00AA7E04" w:rsidRPr="004C75CC">
        <w:rPr>
          <w:sz w:val="28"/>
        </w:rPr>
        <w:t>в</w:t>
      </w:r>
      <w:r w:rsidR="002E66B0" w:rsidRPr="004C75CC">
        <w:rPr>
          <w:sz w:val="28"/>
        </w:rPr>
        <w:t xml:space="preserve"> </w:t>
      </w:r>
      <w:r w:rsidRPr="004C75CC">
        <w:rPr>
          <w:sz w:val="28"/>
        </w:rPr>
        <w:t>Соглашени</w:t>
      </w:r>
      <w:r w:rsidR="00AA7E04" w:rsidRPr="004C75CC">
        <w:rPr>
          <w:sz w:val="28"/>
        </w:rPr>
        <w:t>е</w:t>
      </w:r>
      <w:r w:rsidRPr="004C75CC">
        <w:rPr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6888" w:rsidRPr="004C75CC">
        <w:rPr>
          <w:sz w:val="28"/>
        </w:rPr>
        <w:t>2</w:t>
      </w:r>
      <w:r w:rsidR="00ED5950" w:rsidRPr="004C75CC">
        <w:rPr>
          <w:sz w:val="28"/>
        </w:rPr>
        <w:t>4</w:t>
      </w:r>
      <w:r w:rsidRPr="004C75CC">
        <w:rPr>
          <w:sz w:val="28"/>
        </w:rPr>
        <w:t>.</w:t>
      </w:r>
      <w:r w:rsidR="00D27211" w:rsidRPr="004C75CC">
        <w:rPr>
          <w:sz w:val="28"/>
        </w:rPr>
        <w:t>01</w:t>
      </w:r>
      <w:r w:rsidRPr="004C75CC">
        <w:rPr>
          <w:sz w:val="28"/>
        </w:rPr>
        <w:t>.20</w:t>
      </w:r>
      <w:r w:rsidR="00D27211" w:rsidRPr="004C75CC">
        <w:rPr>
          <w:sz w:val="28"/>
        </w:rPr>
        <w:t>2</w:t>
      </w:r>
      <w:r w:rsidR="00ED5950" w:rsidRPr="004C75CC">
        <w:rPr>
          <w:sz w:val="28"/>
        </w:rPr>
        <w:t>3</w:t>
      </w:r>
      <w:r w:rsidR="00D36221" w:rsidRPr="004C75CC">
        <w:rPr>
          <w:sz w:val="28"/>
        </w:rPr>
        <w:t xml:space="preserve"> № 1/202</w:t>
      </w:r>
      <w:r w:rsidR="00ED5950" w:rsidRPr="004C75CC">
        <w:rPr>
          <w:sz w:val="28"/>
        </w:rPr>
        <w:t>3</w:t>
      </w:r>
      <w:r w:rsidR="00D36221" w:rsidRPr="004C75CC">
        <w:rPr>
          <w:sz w:val="28"/>
        </w:rPr>
        <w:t xml:space="preserve"> (далее – Соглашение № 1/202</w:t>
      </w:r>
      <w:r w:rsidR="00ED5950" w:rsidRPr="004C75CC">
        <w:rPr>
          <w:sz w:val="28"/>
        </w:rPr>
        <w:t>3</w:t>
      </w:r>
      <w:r w:rsidRPr="004C75CC">
        <w:rPr>
          <w:sz w:val="28"/>
        </w:rPr>
        <w:t>) следующие изменения:</w:t>
      </w:r>
    </w:p>
    <w:p w14:paraId="29FAB850" w14:textId="77777777" w:rsidR="00FF39F4" w:rsidRDefault="00FF39F4" w:rsidP="00FF39F4">
      <w:pPr>
        <w:pStyle w:val="af2"/>
        <w:tabs>
          <w:tab w:val="left" w:pos="0"/>
        </w:tabs>
        <w:ind w:left="709"/>
        <w:rPr>
          <w:sz w:val="28"/>
        </w:rPr>
      </w:pPr>
    </w:p>
    <w:p w14:paraId="5FF54354" w14:textId="3B4957F5" w:rsidR="00EE6F29" w:rsidRDefault="00EE6F29" w:rsidP="00EE6F29">
      <w:pPr>
        <w:pStyle w:val="af2"/>
        <w:numPr>
          <w:ilvl w:val="1"/>
          <w:numId w:val="23"/>
        </w:numPr>
        <w:tabs>
          <w:tab w:val="left" w:pos="567"/>
        </w:tabs>
        <w:ind w:left="0" w:firstLine="709"/>
        <w:rPr>
          <w:sz w:val="28"/>
        </w:rPr>
      </w:pPr>
      <w:r>
        <w:rPr>
          <w:sz w:val="28"/>
        </w:rPr>
        <w:t xml:space="preserve">В приложении 2.1 к </w:t>
      </w:r>
      <w:r w:rsidRPr="00D54E5F">
        <w:rPr>
          <w:sz w:val="28"/>
        </w:rPr>
        <w:t>Соглашению № 1/2023</w:t>
      </w:r>
      <w:r>
        <w:rPr>
          <w:sz w:val="28"/>
        </w:rPr>
        <w:t xml:space="preserve"> внести следующие изменения:</w:t>
      </w:r>
    </w:p>
    <w:p w14:paraId="5F24C435" w14:textId="77777777" w:rsidR="00EE6F29" w:rsidRDefault="00EE6F29" w:rsidP="00EE6F29">
      <w:pPr>
        <w:pStyle w:val="af2"/>
        <w:tabs>
          <w:tab w:val="left" w:pos="567"/>
        </w:tabs>
        <w:ind w:left="709"/>
        <w:rPr>
          <w:sz w:val="28"/>
        </w:rPr>
      </w:pPr>
      <w:r>
        <w:rPr>
          <w:sz w:val="28"/>
        </w:rPr>
        <w:t xml:space="preserve">- в пункте 1.1 исключить слова </w:t>
      </w:r>
    </w:p>
    <w:p w14:paraId="70876459" w14:textId="42D43510" w:rsidR="00EE6F29" w:rsidRPr="00956376" w:rsidRDefault="00EE6F29" w:rsidP="00EE6F29">
      <w:pPr>
        <w:autoSpaceDE w:val="0"/>
        <w:autoSpaceDN w:val="0"/>
        <w:adjustRightInd w:val="0"/>
        <w:ind w:firstLine="600"/>
        <w:rPr>
          <w:sz w:val="28"/>
        </w:rPr>
      </w:pPr>
      <w:r>
        <w:rPr>
          <w:sz w:val="28"/>
        </w:rPr>
        <w:t>«</w:t>
      </w:r>
      <w:r w:rsidRPr="00956376">
        <w:rPr>
          <w:sz w:val="28"/>
        </w:rPr>
        <w:t>- расходов на оплату посещений врача-терапевта перед вакцинацией от новой коронавирусной инфекции COVID-19 (в сочетании с кодом номенклатуры медицинских услуг «B04.047.004.005» или «B04.047.099»)</w:t>
      </w:r>
      <w:r>
        <w:rPr>
          <w:sz w:val="28"/>
        </w:rPr>
        <w:t>»</w:t>
      </w:r>
      <w:r w:rsidRPr="00956376">
        <w:rPr>
          <w:sz w:val="28"/>
        </w:rPr>
        <w:t>;</w:t>
      </w:r>
    </w:p>
    <w:p w14:paraId="1D3AE2EB" w14:textId="05DFA356" w:rsidR="00EE6F29" w:rsidRDefault="00EE6F29" w:rsidP="00EE6F29">
      <w:pPr>
        <w:autoSpaceDE w:val="0"/>
        <w:autoSpaceDN w:val="0"/>
        <w:adjustRightInd w:val="0"/>
        <w:ind w:firstLine="600"/>
        <w:rPr>
          <w:color w:val="000000" w:themeColor="text1"/>
          <w:sz w:val="28"/>
        </w:rPr>
      </w:pPr>
      <w:r>
        <w:rPr>
          <w:color w:val="1F497D" w:themeColor="text2"/>
          <w:sz w:val="28"/>
        </w:rPr>
        <w:t xml:space="preserve">- </w:t>
      </w:r>
      <w:r>
        <w:rPr>
          <w:color w:val="000000" w:themeColor="text1"/>
          <w:sz w:val="28"/>
        </w:rPr>
        <w:t>в пункте 2.1.2.1 исключить слова</w:t>
      </w:r>
    </w:p>
    <w:p w14:paraId="127DF659" w14:textId="69882703" w:rsidR="00EE6F29" w:rsidRPr="00956376" w:rsidRDefault="00EE6F29" w:rsidP="00EE6F29">
      <w:pPr>
        <w:autoSpaceDE w:val="0"/>
        <w:autoSpaceDN w:val="0"/>
        <w:adjustRightInd w:val="0"/>
        <w:ind w:firstLine="600"/>
        <w:rPr>
          <w:sz w:val="28"/>
          <w:szCs w:val="28"/>
        </w:rPr>
      </w:pPr>
      <w:r>
        <w:rPr>
          <w:sz w:val="28"/>
          <w:szCs w:val="28"/>
        </w:rPr>
        <w:t>«</w:t>
      </w:r>
      <w:r w:rsidRPr="00956376">
        <w:rPr>
          <w:sz w:val="28"/>
          <w:szCs w:val="28"/>
        </w:rPr>
        <w:t xml:space="preserve">, за исключением </w:t>
      </w:r>
      <w:r w:rsidRPr="00956376">
        <w:rPr>
          <w:sz w:val="28"/>
        </w:rPr>
        <w:t>посещений врача-терапевта перед вакцинацией от новой коронавирусной инфекции COVID-19 (в сочетании с кодом номенклатуры медицинских услуг «B04.047.004.005» или «B04.047.099»)</w:t>
      </w:r>
      <w:r>
        <w:rPr>
          <w:sz w:val="28"/>
        </w:rPr>
        <w:t>»</w:t>
      </w:r>
      <w:r w:rsidRPr="00956376">
        <w:rPr>
          <w:sz w:val="28"/>
        </w:rPr>
        <w:t>;</w:t>
      </w:r>
    </w:p>
    <w:p w14:paraId="240D577F" w14:textId="40BB0616" w:rsidR="00EE6F29" w:rsidRDefault="00EE6F29" w:rsidP="00EE6F29">
      <w:pPr>
        <w:autoSpaceDE w:val="0"/>
        <w:autoSpaceDN w:val="0"/>
        <w:adjustRightInd w:val="0"/>
        <w:ind w:firstLine="600"/>
        <w:rPr>
          <w:sz w:val="28"/>
        </w:rPr>
      </w:pPr>
      <w:r>
        <w:rPr>
          <w:sz w:val="28"/>
        </w:rPr>
        <w:t xml:space="preserve">- в пункте 2.1.3 исключить слова </w:t>
      </w:r>
    </w:p>
    <w:p w14:paraId="3D46C984" w14:textId="19514A4B" w:rsidR="00EE6F29" w:rsidRPr="00DA381C" w:rsidRDefault="00EE6F29" w:rsidP="00DA381C">
      <w:pPr>
        <w:autoSpaceDE w:val="0"/>
        <w:autoSpaceDN w:val="0"/>
        <w:adjustRightInd w:val="0"/>
        <w:ind w:firstLine="600"/>
        <w:rPr>
          <w:sz w:val="28"/>
          <w:szCs w:val="28"/>
        </w:rPr>
      </w:pPr>
      <w:r>
        <w:rPr>
          <w:sz w:val="28"/>
          <w:szCs w:val="28"/>
        </w:rPr>
        <w:t>«</w:t>
      </w:r>
      <w:r w:rsidRPr="00956376">
        <w:rPr>
          <w:sz w:val="28"/>
          <w:szCs w:val="28"/>
        </w:rPr>
        <w:t xml:space="preserve">– </w:t>
      </w:r>
      <w:r w:rsidRPr="00956376">
        <w:rPr>
          <w:sz w:val="28"/>
        </w:rPr>
        <w:t>посещений врача-терапевта перед вакцинацией от новой коронавирусной инфекции COVID-19 (в сочетании с кодом номенклатуры медицинских услуг «B04.047.004.005» или «B04.047.099»)</w:t>
      </w:r>
      <w:r w:rsidR="00621694">
        <w:rPr>
          <w:sz w:val="28"/>
        </w:rPr>
        <w:t>;</w:t>
      </w:r>
      <w:r>
        <w:rPr>
          <w:sz w:val="28"/>
        </w:rPr>
        <w:t>».</w:t>
      </w:r>
    </w:p>
    <w:p w14:paraId="5FADA7FD" w14:textId="77777777" w:rsidR="00EE6F29" w:rsidRDefault="00EE6F29" w:rsidP="00EE6F29">
      <w:pPr>
        <w:pStyle w:val="af2"/>
        <w:tabs>
          <w:tab w:val="left" w:pos="567"/>
        </w:tabs>
        <w:ind w:left="0" w:firstLine="709"/>
        <w:rPr>
          <w:sz w:val="28"/>
        </w:rPr>
      </w:pPr>
      <w:r w:rsidRPr="00677FC5">
        <w:rPr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</w:t>
      </w:r>
      <w:r w:rsidRPr="00E85395">
        <w:rPr>
          <w:color w:val="000000" w:themeColor="text1"/>
          <w:sz w:val="28"/>
        </w:rPr>
        <w:t xml:space="preserve">01.10.2023 </w:t>
      </w:r>
      <w:r w:rsidRPr="00677FC5">
        <w:rPr>
          <w:sz w:val="28"/>
        </w:rPr>
        <w:t>года.</w:t>
      </w:r>
    </w:p>
    <w:p w14:paraId="2412895A" w14:textId="77777777" w:rsidR="00EE6F29" w:rsidRDefault="00EE6F29" w:rsidP="00EE6F29">
      <w:pPr>
        <w:pStyle w:val="af2"/>
        <w:tabs>
          <w:tab w:val="left" w:pos="567"/>
        </w:tabs>
        <w:ind w:left="709"/>
        <w:rPr>
          <w:sz w:val="28"/>
        </w:rPr>
      </w:pPr>
    </w:p>
    <w:p w14:paraId="0754EC2E" w14:textId="77777777" w:rsidR="00EE6F29" w:rsidRDefault="00EE6F29" w:rsidP="00EE6F29">
      <w:pPr>
        <w:pStyle w:val="af2"/>
        <w:tabs>
          <w:tab w:val="left" w:pos="567"/>
        </w:tabs>
        <w:ind w:left="709"/>
        <w:rPr>
          <w:color w:val="000000" w:themeColor="text1"/>
          <w:sz w:val="28"/>
        </w:rPr>
      </w:pPr>
    </w:p>
    <w:p w14:paraId="128F6287" w14:textId="6CBB24F8" w:rsidR="001717A1" w:rsidRDefault="002C52B2" w:rsidP="00677FC5">
      <w:pPr>
        <w:pStyle w:val="af2"/>
        <w:numPr>
          <w:ilvl w:val="1"/>
          <w:numId w:val="23"/>
        </w:numPr>
        <w:tabs>
          <w:tab w:val="left" w:pos="567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</w:t>
      </w:r>
      <w:r w:rsidR="001717A1" w:rsidRPr="004B5DB9">
        <w:rPr>
          <w:color w:val="000000" w:themeColor="text1"/>
          <w:sz w:val="28"/>
        </w:rPr>
        <w:t xml:space="preserve">риложение 2.3 </w:t>
      </w:r>
      <w:r w:rsidR="00B7023C" w:rsidRPr="00D54E5F">
        <w:rPr>
          <w:sz w:val="28"/>
        </w:rPr>
        <w:t xml:space="preserve">к Соглашению № 1/2023 </w:t>
      </w:r>
      <w:r w:rsidR="001717A1" w:rsidRPr="004B5DB9">
        <w:rPr>
          <w:color w:val="000000" w:themeColor="text1"/>
          <w:sz w:val="28"/>
        </w:rPr>
        <w:t>дополнить строкой следующего содержания:</w:t>
      </w:r>
    </w:p>
    <w:p w14:paraId="62863082" w14:textId="77777777" w:rsidR="004332C2" w:rsidRPr="004B5DB9" w:rsidRDefault="004332C2" w:rsidP="004332C2">
      <w:pPr>
        <w:pStyle w:val="af2"/>
        <w:tabs>
          <w:tab w:val="left" w:pos="567"/>
        </w:tabs>
        <w:ind w:left="709"/>
        <w:rPr>
          <w:color w:val="000000" w:themeColor="text1"/>
          <w:sz w:val="28"/>
        </w:rPr>
      </w:pPr>
    </w:p>
    <w:p w14:paraId="7CF32D21" w14:textId="61BB9EC7" w:rsidR="001717A1" w:rsidRPr="00D47551" w:rsidRDefault="00D47551" w:rsidP="001717A1">
      <w:pPr>
        <w:tabs>
          <w:tab w:val="left" w:pos="567"/>
        </w:tabs>
        <w:rPr>
          <w:color w:val="000000" w:themeColor="text1"/>
          <w:sz w:val="28"/>
        </w:rPr>
      </w:pPr>
      <w:r w:rsidRPr="00D47551">
        <w:rPr>
          <w:color w:val="000000" w:themeColor="text1"/>
          <w:sz w:val="28"/>
        </w:rPr>
        <w:t>«</w:t>
      </w: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3145"/>
        <w:gridCol w:w="1289"/>
        <w:gridCol w:w="1560"/>
        <w:gridCol w:w="567"/>
        <w:gridCol w:w="1275"/>
        <w:gridCol w:w="490"/>
        <w:gridCol w:w="1358"/>
      </w:tblGrid>
      <w:tr w:rsidR="00C77ACF" w:rsidRPr="007F67D0" w14:paraId="4CBA19B9" w14:textId="77777777" w:rsidTr="00C77ACF">
        <w:trPr>
          <w:trHeight w:val="315"/>
          <w:jc w:val="center"/>
        </w:trPr>
        <w:tc>
          <w:tcPr>
            <w:tcW w:w="664" w:type="dxa"/>
            <w:shd w:val="clear" w:color="auto" w:fill="auto"/>
            <w:vAlign w:val="center"/>
          </w:tcPr>
          <w:p w14:paraId="7A6F8A8D" w14:textId="6583EA6B" w:rsidR="00C77ACF" w:rsidRPr="007F67D0" w:rsidRDefault="00F20368" w:rsidP="00C77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F20368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3145" w:type="dxa"/>
            <w:shd w:val="clear" w:color="auto" w:fill="auto"/>
            <w:vAlign w:val="center"/>
          </w:tcPr>
          <w:p w14:paraId="24232CCC" w14:textId="0CCF9D20" w:rsidR="00C77ACF" w:rsidRPr="007F67D0" w:rsidRDefault="00C77ACF" w:rsidP="00C77ACF">
            <w:pPr>
              <w:jc w:val="center"/>
              <w:rPr>
                <w:sz w:val="16"/>
                <w:szCs w:val="16"/>
              </w:rPr>
            </w:pPr>
            <w:r w:rsidRPr="007F67D0">
              <w:rPr>
                <w:sz w:val="16"/>
                <w:szCs w:val="16"/>
              </w:rPr>
              <w:t>ГБУЗ "Мильковская районная больница"</w:t>
            </w:r>
          </w:p>
        </w:tc>
        <w:tc>
          <w:tcPr>
            <w:tcW w:w="1289" w:type="dxa"/>
            <w:shd w:val="clear" w:color="auto" w:fill="auto"/>
            <w:vAlign w:val="bottom"/>
          </w:tcPr>
          <w:p w14:paraId="747A6566" w14:textId="39AD09FE" w:rsidR="00C77ACF" w:rsidRPr="007F67D0" w:rsidRDefault="00C77ACF" w:rsidP="00C77ACF">
            <w:pPr>
              <w:jc w:val="center"/>
              <w:rPr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ФАП п. Долиновка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690EB59" w14:textId="0364B149" w:rsidR="00C77ACF" w:rsidRPr="007F67D0" w:rsidRDefault="00C77ACF" w:rsidP="00C77ACF">
            <w:pPr>
              <w:jc w:val="center"/>
              <w:rPr>
                <w:color w:val="FF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от 100 до 900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A18162" w14:textId="48F1DD97" w:rsidR="00C77ACF" w:rsidRPr="007F67D0" w:rsidRDefault="00C77ACF" w:rsidP="00C77ACF">
            <w:pPr>
              <w:jc w:val="center"/>
              <w:rPr>
                <w:color w:val="FF0000"/>
                <w:sz w:val="16"/>
                <w:szCs w:val="16"/>
              </w:rPr>
            </w:pPr>
            <w:r w:rsidRPr="007F67D0">
              <w:rPr>
                <w:sz w:val="16"/>
                <w:szCs w:val="16"/>
              </w:rPr>
              <w:t>+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EED7473" w14:textId="01CEB9CF" w:rsidR="00C77ACF" w:rsidRPr="007F67D0" w:rsidRDefault="00C77ACF" w:rsidP="00C77ACF">
            <w:pPr>
              <w:jc w:val="center"/>
              <w:rPr>
                <w:color w:val="FF0000"/>
                <w:sz w:val="16"/>
                <w:szCs w:val="16"/>
              </w:rPr>
            </w:pPr>
            <w:r w:rsidRPr="007F67D0">
              <w:rPr>
                <w:sz w:val="16"/>
                <w:szCs w:val="16"/>
              </w:rPr>
              <w:t xml:space="preserve">4 271,74 </w:t>
            </w:r>
          </w:p>
        </w:tc>
        <w:tc>
          <w:tcPr>
            <w:tcW w:w="490" w:type="dxa"/>
            <w:shd w:val="clear" w:color="auto" w:fill="auto"/>
            <w:vAlign w:val="center"/>
          </w:tcPr>
          <w:p w14:paraId="5699568A" w14:textId="72BAE667" w:rsidR="00C77ACF" w:rsidRPr="007F67D0" w:rsidRDefault="00C77ACF" w:rsidP="00C77ACF">
            <w:pPr>
              <w:jc w:val="center"/>
              <w:rPr>
                <w:color w:val="FF0000"/>
                <w:sz w:val="16"/>
                <w:szCs w:val="16"/>
              </w:rPr>
            </w:pPr>
            <w:r w:rsidRPr="007F67D0">
              <w:rPr>
                <w:sz w:val="16"/>
                <w:szCs w:val="16"/>
              </w:rPr>
              <w:t>1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14:paraId="5399C226" w14:textId="12983D62" w:rsidR="00C77ACF" w:rsidRPr="007F67D0" w:rsidRDefault="00C77ACF" w:rsidP="00C77ACF">
            <w:pPr>
              <w:jc w:val="center"/>
              <w:rPr>
                <w:color w:val="FF0000"/>
                <w:sz w:val="16"/>
                <w:szCs w:val="16"/>
              </w:rPr>
            </w:pPr>
            <w:r w:rsidRPr="007F67D0">
              <w:rPr>
                <w:sz w:val="16"/>
                <w:szCs w:val="16"/>
              </w:rPr>
              <w:t>1</w:t>
            </w:r>
            <w:r w:rsidR="0016242C">
              <w:rPr>
                <w:sz w:val="16"/>
                <w:szCs w:val="16"/>
              </w:rPr>
              <w:t> </w:t>
            </w:r>
            <w:r w:rsidR="0016242C">
              <w:rPr>
                <w:sz w:val="16"/>
                <w:szCs w:val="16"/>
                <w:lang w:val="en-US"/>
              </w:rPr>
              <w:t>067</w:t>
            </w:r>
            <w:r w:rsidR="0016242C">
              <w:rPr>
                <w:sz w:val="16"/>
                <w:szCs w:val="16"/>
              </w:rPr>
              <w:t>,</w:t>
            </w:r>
            <w:r w:rsidR="0016242C">
              <w:rPr>
                <w:sz w:val="16"/>
                <w:szCs w:val="16"/>
                <w:lang w:val="en-US"/>
              </w:rPr>
              <w:t>94</w:t>
            </w:r>
            <w:r w:rsidRPr="007F67D0">
              <w:rPr>
                <w:sz w:val="16"/>
                <w:szCs w:val="16"/>
              </w:rPr>
              <w:t xml:space="preserve"> </w:t>
            </w:r>
          </w:p>
        </w:tc>
      </w:tr>
    </w:tbl>
    <w:p w14:paraId="4678148B" w14:textId="1073A80B" w:rsidR="001717A1" w:rsidRPr="00D47551" w:rsidRDefault="00D47551" w:rsidP="00D47551">
      <w:pPr>
        <w:tabs>
          <w:tab w:val="left" w:pos="567"/>
        </w:tabs>
        <w:jc w:val="right"/>
        <w:rPr>
          <w:color w:val="000000" w:themeColor="text1"/>
          <w:sz w:val="28"/>
        </w:rPr>
      </w:pPr>
      <w:r w:rsidRPr="00D47551">
        <w:rPr>
          <w:color w:val="000000" w:themeColor="text1"/>
          <w:sz w:val="28"/>
        </w:rPr>
        <w:t>».</w:t>
      </w:r>
    </w:p>
    <w:p w14:paraId="214565D5" w14:textId="7B7AEA16" w:rsidR="004B5DB9" w:rsidRDefault="004B5DB9" w:rsidP="004B5DB9">
      <w:pPr>
        <w:pStyle w:val="af2"/>
        <w:tabs>
          <w:tab w:val="left" w:pos="567"/>
        </w:tabs>
        <w:ind w:left="0" w:firstLine="709"/>
        <w:rPr>
          <w:sz w:val="28"/>
        </w:rPr>
      </w:pPr>
      <w:r w:rsidRPr="00677FC5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8403AD">
        <w:rPr>
          <w:sz w:val="28"/>
        </w:rPr>
        <w:t>10</w:t>
      </w:r>
      <w:r w:rsidRPr="00677FC5">
        <w:rPr>
          <w:sz w:val="28"/>
        </w:rPr>
        <w:t>.2023 года.</w:t>
      </w:r>
    </w:p>
    <w:p w14:paraId="36832987" w14:textId="0577E96D" w:rsidR="004B5DB9" w:rsidRDefault="004B5DB9" w:rsidP="004B5DB9">
      <w:pPr>
        <w:tabs>
          <w:tab w:val="left" w:pos="567"/>
        </w:tabs>
        <w:ind w:left="709"/>
        <w:rPr>
          <w:color w:val="FF0000"/>
          <w:sz w:val="28"/>
        </w:rPr>
      </w:pPr>
    </w:p>
    <w:p w14:paraId="6442AB86" w14:textId="1B8897AB" w:rsidR="004332C2" w:rsidRDefault="004332C2" w:rsidP="004B5DB9">
      <w:pPr>
        <w:tabs>
          <w:tab w:val="left" w:pos="567"/>
        </w:tabs>
        <w:ind w:left="709"/>
        <w:rPr>
          <w:color w:val="FF0000"/>
          <w:sz w:val="28"/>
        </w:rPr>
      </w:pPr>
    </w:p>
    <w:p w14:paraId="622F430D" w14:textId="4A2C3D73" w:rsidR="004332C2" w:rsidRDefault="004332C2" w:rsidP="004B5DB9">
      <w:pPr>
        <w:tabs>
          <w:tab w:val="left" w:pos="567"/>
        </w:tabs>
        <w:ind w:left="709"/>
        <w:rPr>
          <w:color w:val="FF0000"/>
          <w:sz w:val="28"/>
        </w:rPr>
      </w:pPr>
    </w:p>
    <w:p w14:paraId="1E3E4058" w14:textId="77777777" w:rsidR="004332C2" w:rsidRPr="004B5DB9" w:rsidRDefault="004332C2" w:rsidP="004B5DB9">
      <w:pPr>
        <w:tabs>
          <w:tab w:val="left" w:pos="567"/>
        </w:tabs>
        <w:ind w:left="709"/>
        <w:rPr>
          <w:color w:val="FF0000"/>
          <w:sz w:val="28"/>
        </w:rPr>
      </w:pPr>
    </w:p>
    <w:p w14:paraId="6116EDA9" w14:textId="7F8D1130" w:rsidR="00570E4C" w:rsidRPr="004332C2" w:rsidRDefault="0027776B" w:rsidP="00570E4C">
      <w:pPr>
        <w:pStyle w:val="af2"/>
        <w:numPr>
          <w:ilvl w:val="1"/>
          <w:numId w:val="23"/>
        </w:numPr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lastRenderedPageBreak/>
        <w:t xml:space="preserve"> В приложении 2.4 </w:t>
      </w:r>
      <w:r w:rsidRPr="00D54E5F">
        <w:rPr>
          <w:sz w:val="28"/>
        </w:rPr>
        <w:t>к Соглашению № 1/2023</w:t>
      </w:r>
      <w:r w:rsidR="002C52B2">
        <w:rPr>
          <w:sz w:val="28"/>
        </w:rPr>
        <w:t xml:space="preserve"> внести следующие изменения</w:t>
      </w:r>
      <w:r w:rsidR="00202F12">
        <w:rPr>
          <w:sz w:val="28"/>
        </w:rPr>
        <w:t>:</w:t>
      </w:r>
    </w:p>
    <w:p w14:paraId="0A990930" w14:textId="1999F943" w:rsidR="002C52B2" w:rsidRPr="00570E4C" w:rsidRDefault="00202F12" w:rsidP="00570E4C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-</w:t>
      </w:r>
      <w:r w:rsidR="0027776B">
        <w:rPr>
          <w:sz w:val="28"/>
        </w:rPr>
        <w:t xml:space="preserve"> </w:t>
      </w:r>
      <w:r w:rsidR="002C52B2">
        <w:rPr>
          <w:sz w:val="28"/>
        </w:rPr>
        <w:t>с</w:t>
      </w:r>
      <w:r w:rsidR="00570E4C">
        <w:rPr>
          <w:sz w:val="28"/>
        </w:rPr>
        <w:t>т</w:t>
      </w:r>
      <w:r w:rsidR="002C52B2">
        <w:rPr>
          <w:sz w:val="28"/>
        </w:rPr>
        <w:t>роки</w:t>
      </w:r>
    </w:p>
    <w:p w14:paraId="23403C35" w14:textId="2487DE42" w:rsidR="002C52B2" w:rsidRDefault="002C52B2" w:rsidP="00202F12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«</w:t>
      </w: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4"/>
        <w:gridCol w:w="766"/>
        <w:gridCol w:w="1049"/>
        <w:gridCol w:w="1008"/>
        <w:gridCol w:w="850"/>
        <w:gridCol w:w="567"/>
        <w:gridCol w:w="639"/>
        <w:gridCol w:w="766"/>
        <w:gridCol w:w="1010"/>
        <w:gridCol w:w="579"/>
        <w:gridCol w:w="797"/>
      </w:tblGrid>
      <w:tr w:rsidR="00476EA1" w:rsidRPr="007F67D0" w14:paraId="54A67CC6" w14:textId="77777777" w:rsidTr="00F20368">
        <w:trPr>
          <w:trHeight w:val="2040"/>
        </w:trPr>
        <w:tc>
          <w:tcPr>
            <w:tcW w:w="2134" w:type="dxa"/>
            <w:shd w:val="clear" w:color="auto" w:fill="auto"/>
            <w:vAlign w:val="center"/>
            <w:hideMark/>
          </w:tcPr>
          <w:p w14:paraId="11537A6B" w14:textId="77777777" w:rsidR="002C52B2" w:rsidRPr="007F67D0" w:rsidRDefault="002C52B2" w:rsidP="002C52B2">
            <w:pPr>
              <w:jc w:val="left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Терапия (в сочетании с кодом номенклатуры медицинских услуг B04.047.004.005 "Профилактический прием (осмотр, консультация) врача-терапевта участкового перед вакцинацией от новой коронавирусной инфекции COVID-19</w:t>
            </w:r>
            <w:proofErr w:type="gramStart"/>
            <w:r w:rsidRPr="007F67D0">
              <w:rPr>
                <w:color w:val="000000"/>
                <w:sz w:val="16"/>
                <w:szCs w:val="16"/>
              </w:rPr>
              <w:t>")*</w:t>
            </w:r>
            <w:proofErr w:type="gramEnd"/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4A8C2460" w14:textId="77777777" w:rsidR="002C52B2" w:rsidRPr="007F67D0" w:rsidRDefault="002C52B2" w:rsidP="002C52B2">
            <w:pPr>
              <w:jc w:val="right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435,07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14:paraId="7D5C57FB" w14:textId="77777777" w:rsidR="002C52B2" w:rsidRPr="007F67D0" w:rsidRDefault="002C52B2" w:rsidP="002C52B2">
            <w:pPr>
              <w:jc w:val="right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1 051,51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5AA8219B" w14:textId="77777777" w:rsidR="002C52B2" w:rsidRPr="007F67D0" w:rsidRDefault="002C52B2" w:rsidP="002C52B2">
            <w:pPr>
              <w:jc w:val="right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1 504,65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F1E2706" w14:textId="77777777" w:rsidR="002C52B2" w:rsidRPr="007F67D0" w:rsidRDefault="002C52B2" w:rsidP="002C52B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 xml:space="preserve">                     0,6806 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2CC0AB7" w14:textId="77777777" w:rsidR="002C52B2" w:rsidRPr="007F67D0" w:rsidRDefault="002C52B2" w:rsidP="002C52B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 xml:space="preserve">                            -     </w:t>
            </w:r>
          </w:p>
        </w:tc>
        <w:tc>
          <w:tcPr>
            <w:tcW w:w="639" w:type="dxa"/>
            <w:shd w:val="clear" w:color="auto" w:fill="auto"/>
            <w:vAlign w:val="center"/>
            <w:hideMark/>
          </w:tcPr>
          <w:p w14:paraId="28C3D9EF" w14:textId="77777777" w:rsidR="002C52B2" w:rsidRPr="007F67D0" w:rsidRDefault="002C52B2" w:rsidP="002C52B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 xml:space="preserve">                            -     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7C8C7C4A" w14:textId="77777777" w:rsidR="002C52B2" w:rsidRPr="007F67D0" w:rsidRDefault="002C52B2" w:rsidP="002C52B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 xml:space="preserve">                     3,6290   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14:paraId="34891440" w14:textId="77777777" w:rsidR="002C52B2" w:rsidRPr="007F67D0" w:rsidRDefault="002C52B2" w:rsidP="002C52B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 xml:space="preserve">                  1 074,63   </w:t>
            </w:r>
          </w:p>
        </w:tc>
        <w:tc>
          <w:tcPr>
            <w:tcW w:w="579" w:type="dxa"/>
            <w:shd w:val="clear" w:color="auto" w:fill="auto"/>
            <w:vAlign w:val="center"/>
            <w:hideMark/>
          </w:tcPr>
          <w:p w14:paraId="09DAAE59" w14:textId="77777777" w:rsidR="002C52B2" w:rsidRPr="007F67D0" w:rsidRDefault="002C52B2" w:rsidP="002C52B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14:paraId="255F50AB" w14:textId="77777777" w:rsidR="002C52B2" w:rsidRPr="007F67D0" w:rsidRDefault="002C52B2" w:rsidP="002C52B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 xml:space="preserve">                            -     </w:t>
            </w:r>
          </w:p>
        </w:tc>
      </w:tr>
      <w:tr w:rsidR="004332C2" w:rsidRPr="007F67D0" w14:paraId="487A6F6C" w14:textId="77777777" w:rsidTr="004F627F">
        <w:trPr>
          <w:trHeight w:val="2040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4033E" w14:textId="2595EE08" w:rsidR="004332C2" w:rsidRPr="007F67D0" w:rsidRDefault="004332C2" w:rsidP="004332C2">
            <w:pPr>
              <w:jc w:val="left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Лечебное дело (средний медперсонал) (в сочетании с кодом номенклатуры медицинских услуг B04.047.099 "Профилактический прием (осмотр, консультация) фельдшера перед вакцинацией от новой коронавирусной инфекции COVID-19")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1D5CA3" w14:textId="03D98213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435,07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77771C" w14:textId="4A5FCC39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1 051,51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215939" w14:textId="582A7ED2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1 504,65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89BCD" w14:textId="51B4A042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0,4587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DD4E0" w14:textId="3318307A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6134" w14:textId="5F127299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DAD6" w14:textId="1A84F44D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3,6290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2081" w14:textId="16A39ADC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724,15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0324C9C3" w14:textId="5CF82DF3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355CE999" w14:textId="3807BAF0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-</w:t>
            </w:r>
          </w:p>
        </w:tc>
      </w:tr>
      <w:tr w:rsidR="00476EA1" w:rsidRPr="007F67D0" w14:paraId="5362A518" w14:textId="77777777" w:rsidTr="00F20368">
        <w:trPr>
          <w:trHeight w:val="2040"/>
        </w:trPr>
        <w:tc>
          <w:tcPr>
            <w:tcW w:w="2134" w:type="dxa"/>
            <w:shd w:val="clear" w:color="auto" w:fill="auto"/>
            <w:vAlign w:val="center"/>
            <w:hideMark/>
          </w:tcPr>
          <w:p w14:paraId="39533A04" w14:textId="77777777" w:rsidR="00476EA1" w:rsidRPr="007F67D0" w:rsidRDefault="00476EA1" w:rsidP="00476EA1">
            <w:pPr>
              <w:jc w:val="left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Терапия (в сочетании с кодом номенклатуры медицинских услуг B04.047.004.005 "Профилактический прием (осмотр, консультация) врача-терапевта участкового перед вакцинацией от новой коронавирусной инфекции COVID-19</w:t>
            </w:r>
            <w:proofErr w:type="gramStart"/>
            <w:r w:rsidRPr="007F67D0">
              <w:rPr>
                <w:color w:val="000000"/>
                <w:sz w:val="16"/>
                <w:szCs w:val="16"/>
              </w:rPr>
              <w:t>")*</w:t>
            </w:r>
            <w:proofErr w:type="gramEnd"/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48E57F26" w14:textId="77777777" w:rsidR="00476EA1" w:rsidRPr="007F67D0" w:rsidRDefault="00476EA1" w:rsidP="00476EA1">
            <w:pPr>
              <w:jc w:val="right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435,07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14:paraId="274BAA86" w14:textId="77777777" w:rsidR="00476EA1" w:rsidRPr="007F67D0" w:rsidRDefault="00476EA1" w:rsidP="00476EA1">
            <w:pPr>
              <w:jc w:val="right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1 051,51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1CD9A8BB" w14:textId="77777777" w:rsidR="00476EA1" w:rsidRPr="007F67D0" w:rsidRDefault="00476EA1" w:rsidP="00476EA1">
            <w:pPr>
              <w:jc w:val="right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1 504,65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52ABD70" w14:textId="77777777" w:rsidR="00476EA1" w:rsidRPr="007F67D0" w:rsidRDefault="00476EA1" w:rsidP="00476EA1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0,6894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3B251AC" w14:textId="6678A9D4" w:rsidR="00476EA1" w:rsidRPr="007F67D0" w:rsidRDefault="00476EA1" w:rsidP="00476EA1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39" w:type="dxa"/>
            <w:shd w:val="clear" w:color="auto" w:fill="auto"/>
            <w:vAlign w:val="center"/>
            <w:hideMark/>
          </w:tcPr>
          <w:p w14:paraId="5AF4011C" w14:textId="3F43C196" w:rsidR="00476EA1" w:rsidRPr="007F67D0" w:rsidRDefault="00476EA1" w:rsidP="00476EA1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5DDB6FE7" w14:textId="77777777" w:rsidR="00476EA1" w:rsidRPr="007F67D0" w:rsidRDefault="00476EA1" w:rsidP="00476EA1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 xml:space="preserve">                     3,7640   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14:paraId="4660DDDD" w14:textId="77777777" w:rsidR="00476EA1" w:rsidRPr="007F67D0" w:rsidRDefault="00476EA1" w:rsidP="00476EA1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 xml:space="preserve">                  1 128,90   </w:t>
            </w:r>
          </w:p>
        </w:tc>
        <w:tc>
          <w:tcPr>
            <w:tcW w:w="579" w:type="dxa"/>
            <w:shd w:val="clear" w:color="auto" w:fill="auto"/>
            <w:vAlign w:val="center"/>
            <w:hideMark/>
          </w:tcPr>
          <w:p w14:paraId="0D2C452C" w14:textId="77777777" w:rsidR="00476EA1" w:rsidRPr="007F67D0" w:rsidRDefault="00476EA1" w:rsidP="00476EA1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 xml:space="preserve">                            -     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14:paraId="7666734F" w14:textId="77777777" w:rsidR="00476EA1" w:rsidRPr="007F67D0" w:rsidRDefault="00476EA1" w:rsidP="00476EA1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 xml:space="preserve">                            -     </w:t>
            </w:r>
          </w:p>
        </w:tc>
      </w:tr>
      <w:tr w:rsidR="004332C2" w:rsidRPr="007F67D0" w14:paraId="6C52EFF5" w14:textId="77777777" w:rsidTr="00606591">
        <w:trPr>
          <w:trHeight w:val="2040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D10C7" w14:textId="4207C9F2" w:rsidR="004332C2" w:rsidRPr="007F67D0" w:rsidRDefault="004332C2" w:rsidP="004332C2">
            <w:pPr>
              <w:jc w:val="left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Лечебное дело (средний медперсонал) (в сочетании с кодом номенклатуры медицинских услуг B04.047.099 "Профилактический прием (осмотр, консультация) фельдшера перед вакцинацией от новой коронавирусной инфекции COVID-19")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97D42" w14:textId="3FDB1424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435,07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71416" w14:textId="52A09101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1 051,51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A51ED" w14:textId="74E7AABA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1 504,65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5EB4F" w14:textId="768D99D4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0,4626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30F2FD" w14:textId="63FDC9AC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E6C415" w14:textId="0AB450E3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D1857" w14:textId="6FCAE5FC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3,7640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BC314" w14:textId="70EE46E0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757,62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C97D1AC" w14:textId="2582928F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4753939E" w14:textId="1D3D4820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-</w:t>
            </w:r>
          </w:p>
        </w:tc>
      </w:tr>
      <w:tr w:rsidR="004332C2" w:rsidRPr="007F67D0" w14:paraId="434DFA70" w14:textId="77777777" w:rsidTr="004332C2">
        <w:trPr>
          <w:trHeight w:val="2040"/>
        </w:trPr>
        <w:tc>
          <w:tcPr>
            <w:tcW w:w="2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3A69CE" w14:textId="77777777" w:rsidR="004332C2" w:rsidRPr="007F67D0" w:rsidRDefault="004332C2" w:rsidP="004332C2">
            <w:pPr>
              <w:jc w:val="left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Терапия (в сочетании с кодом номенклатуры медицинских услуг B04.047.004.005 "Профилактический прием (осмотр, консультация) врача-терапевта участкового перед вакцинацией от новой коронавирусной инфекции COVID-19</w:t>
            </w:r>
            <w:proofErr w:type="gramStart"/>
            <w:r w:rsidRPr="007F67D0">
              <w:rPr>
                <w:color w:val="000000"/>
                <w:sz w:val="16"/>
                <w:szCs w:val="16"/>
              </w:rPr>
              <w:t>")*</w:t>
            </w:r>
            <w:proofErr w:type="gramEnd"/>
          </w:p>
        </w:tc>
        <w:tc>
          <w:tcPr>
            <w:tcW w:w="7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F9BF07" w14:textId="77777777" w:rsidR="004332C2" w:rsidRPr="007F67D0" w:rsidRDefault="004332C2" w:rsidP="004332C2">
            <w:pPr>
              <w:jc w:val="right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435,07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225C6A" w14:textId="77777777" w:rsidR="004332C2" w:rsidRPr="007F67D0" w:rsidRDefault="004332C2" w:rsidP="004332C2">
            <w:pPr>
              <w:jc w:val="right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1 051,51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40256C" w14:textId="77777777" w:rsidR="004332C2" w:rsidRPr="007F67D0" w:rsidRDefault="004332C2" w:rsidP="004332C2">
            <w:pPr>
              <w:jc w:val="right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1 504,65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E8950C" w14:textId="77777777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1,0072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AACE18" w14:textId="4B3FA537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B1354D" w14:textId="41E65C7E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56A8DC" w14:textId="77777777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3,899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98CA40" w14:textId="13956FEA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1128,90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93DA49" w14:textId="2F6DD5DE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9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29DE9D" w14:textId="1255EA23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-</w:t>
            </w:r>
          </w:p>
        </w:tc>
      </w:tr>
      <w:tr w:rsidR="004332C2" w:rsidRPr="007F67D0" w14:paraId="509CA51E" w14:textId="77777777" w:rsidTr="00F95621">
        <w:trPr>
          <w:trHeight w:val="2040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8D036" w14:textId="0F966C66" w:rsidR="004332C2" w:rsidRPr="007F67D0" w:rsidRDefault="004332C2" w:rsidP="004332C2">
            <w:pPr>
              <w:jc w:val="left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Лечебное дело (средний медперсонал) (в сочетании с кодом номенклатуры медицинских услуг B04.047.099 "Профилактический прием (осмотр, консультация) фельдшера перед вакцинацией от новой коронавирусной инфекции COVID-19")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91A5" w14:textId="18C94BCA" w:rsidR="004332C2" w:rsidRPr="007F67D0" w:rsidRDefault="004332C2" w:rsidP="004332C2">
            <w:pPr>
              <w:jc w:val="right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435,07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1B52" w14:textId="7D6D49D7" w:rsidR="004332C2" w:rsidRPr="007F67D0" w:rsidRDefault="004332C2" w:rsidP="004332C2">
            <w:pPr>
              <w:jc w:val="right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1 051,51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CCAFE" w14:textId="64B6A58E" w:rsidR="004332C2" w:rsidRPr="007F67D0" w:rsidRDefault="004332C2" w:rsidP="004332C2">
            <w:pPr>
              <w:jc w:val="right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1 504,65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44092" w14:textId="4DFA1A84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>0,4861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1E1A1F" w14:textId="38974A6A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DD057A" w14:textId="0D95DCC0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820F2" w14:textId="6A7D95A0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 xml:space="preserve">                     3,8990   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48EB2" w14:textId="6EE21089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4332C2">
              <w:rPr>
                <w:color w:val="000000"/>
                <w:sz w:val="16"/>
                <w:szCs w:val="16"/>
              </w:rPr>
              <w:t xml:space="preserve">                     824,53   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633801" w14:textId="6985A078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84E9D" w14:textId="6FFE2FAD" w:rsidR="004332C2" w:rsidRPr="007F67D0" w:rsidRDefault="004332C2" w:rsidP="004332C2">
            <w:pPr>
              <w:jc w:val="center"/>
              <w:rPr>
                <w:color w:val="000000"/>
                <w:sz w:val="16"/>
                <w:szCs w:val="16"/>
              </w:rPr>
            </w:pPr>
            <w:r w:rsidRPr="007F67D0">
              <w:rPr>
                <w:color w:val="000000"/>
                <w:sz w:val="16"/>
                <w:szCs w:val="16"/>
              </w:rPr>
              <w:t>-</w:t>
            </w:r>
          </w:p>
        </w:tc>
      </w:tr>
    </w:tbl>
    <w:p w14:paraId="0B665C7A" w14:textId="4D4434F7" w:rsidR="002C52B2" w:rsidRDefault="002C52B2" w:rsidP="002C52B2">
      <w:pPr>
        <w:pStyle w:val="af2"/>
        <w:tabs>
          <w:tab w:val="left" w:pos="1134"/>
        </w:tabs>
        <w:ind w:left="0" w:firstLine="709"/>
        <w:jc w:val="right"/>
        <w:rPr>
          <w:sz w:val="28"/>
        </w:rPr>
      </w:pPr>
      <w:r>
        <w:rPr>
          <w:sz w:val="28"/>
        </w:rPr>
        <w:t>»</w:t>
      </w:r>
    </w:p>
    <w:p w14:paraId="47A2F7E3" w14:textId="77777777" w:rsidR="00940670" w:rsidRDefault="002C52B2" w:rsidP="00940670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исключить</w:t>
      </w:r>
      <w:r w:rsidR="00202F12">
        <w:rPr>
          <w:sz w:val="28"/>
        </w:rPr>
        <w:t>;</w:t>
      </w:r>
    </w:p>
    <w:p w14:paraId="60E14B76" w14:textId="665EEC4F" w:rsidR="00940670" w:rsidRDefault="00202F12" w:rsidP="00940670">
      <w:pPr>
        <w:pStyle w:val="af2"/>
        <w:tabs>
          <w:tab w:val="left" w:pos="1134"/>
        </w:tabs>
        <w:ind w:left="0" w:firstLine="709"/>
        <w:rPr>
          <w:sz w:val="28"/>
        </w:rPr>
      </w:pPr>
      <w:r w:rsidRPr="00940670">
        <w:rPr>
          <w:sz w:val="28"/>
        </w:rPr>
        <w:t xml:space="preserve">- </w:t>
      </w:r>
      <w:r w:rsidR="00940670">
        <w:rPr>
          <w:sz w:val="28"/>
        </w:rPr>
        <w:t>в части т</w:t>
      </w:r>
      <w:r w:rsidR="00940670" w:rsidRPr="00940670">
        <w:rPr>
          <w:sz w:val="28"/>
        </w:rPr>
        <w:t>ариф</w:t>
      </w:r>
      <w:r w:rsidR="00940670">
        <w:rPr>
          <w:sz w:val="28"/>
        </w:rPr>
        <w:t>ов</w:t>
      </w:r>
      <w:r w:rsidR="00940670" w:rsidRPr="00940670">
        <w:rPr>
          <w:sz w:val="28"/>
        </w:rPr>
        <w:t xml:space="preserve"> за медицинскую помощь, оказанную в амбулаторных условиях для медицинских организаций, расположенных на территории </w:t>
      </w:r>
      <w:r w:rsidR="00940670" w:rsidRPr="00940670">
        <w:rPr>
          <w:sz w:val="28"/>
        </w:rPr>
        <w:lastRenderedPageBreak/>
        <w:t>Камчатского края (за исключением Корякского округа и Алеутского муниципального района)</w:t>
      </w:r>
      <w:r w:rsidR="00940670">
        <w:rPr>
          <w:sz w:val="28"/>
        </w:rPr>
        <w:t xml:space="preserve"> </w:t>
      </w:r>
      <w:r w:rsidR="00F20368">
        <w:rPr>
          <w:sz w:val="28"/>
        </w:rPr>
        <w:t>строк</w:t>
      </w:r>
      <w:r w:rsidR="00940670">
        <w:rPr>
          <w:sz w:val="28"/>
        </w:rPr>
        <w:t>у</w:t>
      </w:r>
    </w:p>
    <w:p w14:paraId="7D0A6227" w14:textId="4A535306" w:rsidR="00940670" w:rsidRDefault="00940670" w:rsidP="00940670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«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734"/>
        <w:gridCol w:w="851"/>
        <w:gridCol w:w="850"/>
        <w:gridCol w:w="851"/>
        <w:gridCol w:w="709"/>
        <w:gridCol w:w="708"/>
        <w:gridCol w:w="746"/>
        <w:gridCol w:w="814"/>
        <w:gridCol w:w="992"/>
        <w:gridCol w:w="850"/>
      </w:tblGrid>
      <w:tr w:rsidR="00940670" w:rsidRPr="00940670" w14:paraId="27526DE4" w14:textId="77777777" w:rsidTr="00940670">
        <w:trPr>
          <w:trHeight w:val="300"/>
        </w:trPr>
        <w:tc>
          <w:tcPr>
            <w:tcW w:w="2096" w:type="dxa"/>
            <w:shd w:val="clear" w:color="auto" w:fill="auto"/>
            <w:vAlign w:val="center"/>
            <w:hideMark/>
          </w:tcPr>
          <w:p w14:paraId="6B2D46DD" w14:textId="77777777" w:rsidR="00940670" w:rsidRPr="00940670" w:rsidRDefault="00940670" w:rsidP="00940670">
            <w:pPr>
              <w:jc w:val="left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Стоматология, стоматология детская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14:paraId="43048B4A" w14:textId="77777777" w:rsidR="00940670" w:rsidRPr="00940670" w:rsidRDefault="00940670" w:rsidP="00940670">
            <w:pPr>
              <w:jc w:val="center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435,07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606B3A" w14:textId="77777777" w:rsidR="00940670" w:rsidRPr="00940670" w:rsidRDefault="00940670" w:rsidP="00940670">
            <w:pPr>
              <w:jc w:val="center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1 051,51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DFE65A4" w14:textId="77777777" w:rsidR="00940670" w:rsidRPr="00940670" w:rsidRDefault="00940670" w:rsidP="00940670">
            <w:pPr>
              <w:jc w:val="center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1 504,65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8E08B1" w14:textId="10AC7829" w:rsidR="00940670" w:rsidRPr="00940670" w:rsidRDefault="00940670" w:rsidP="00940670">
            <w:pPr>
              <w:jc w:val="center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0,6881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F0260C" w14:textId="322DD0DD" w:rsidR="00940670" w:rsidRPr="00940670" w:rsidRDefault="00940670" w:rsidP="00940670">
            <w:pPr>
              <w:jc w:val="center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0,4800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79F07997" w14:textId="35ACEA57" w:rsidR="00940670" w:rsidRPr="00940670" w:rsidRDefault="00940670" w:rsidP="00940670">
            <w:pPr>
              <w:jc w:val="center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1,0734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14:paraId="197590E4" w14:textId="2FC2AC52" w:rsidR="00940670" w:rsidRPr="00940670" w:rsidRDefault="00940670" w:rsidP="00940670">
            <w:pPr>
              <w:jc w:val="center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3,6290</w:t>
            </w:r>
          </w:p>
        </w:tc>
        <w:tc>
          <w:tcPr>
            <w:tcW w:w="814" w:type="dxa"/>
            <w:shd w:val="clear" w:color="auto" w:fill="auto"/>
            <w:vAlign w:val="center"/>
            <w:hideMark/>
          </w:tcPr>
          <w:p w14:paraId="4E443832" w14:textId="36C74948" w:rsidR="00940670" w:rsidRPr="00940670" w:rsidRDefault="00940670" w:rsidP="00940670">
            <w:pPr>
              <w:jc w:val="center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1 086,42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A2CA6F0" w14:textId="16530D59" w:rsidR="00940670" w:rsidRPr="00940670" w:rsidRDefault="00940670" w:rsidP="00940670">
            <w:pPr>
              <w:jc w:val="center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1 831,65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E0D17B0" w14:textId="0B33E009" w:rsidR="00940670" w:rsidRPr="00940670" w:rsidRDefault="00940670" w:rsidP="00940670">
            <w:pPr>
              <w:jc w:val="center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5 861,03</w:t>
            </w:r>
          </w:p>
        </w:tc>
      </w:tr>
    </w:tbl>
    <w:p w14:paraId="5CDC80EF" w14:textId="732E0C68" w:rsidR="00940670" w:rsidRDefault="00940670" w:rsidP="00940670">
      <w:pPr>
        <w:pStyle w:val="af2"/>
        <w:tabs>
          <w:tab w:val="left" w:pos="1134"/>
        </w:tabs>
        <w:ind w:left="0" w:firstLine="709"/>
        <w:jc w:val="right"/>
        <w:rPr>
          <w:sz w:val="28"/>
        </w:rPr>
      </w:pPr>
      <w:r>
        <w:rPr>
          <w:sz w:val="28"/>
        </w:rPr>
        <w:t>»</w:t>
      </w:r>
    </w:p>
    <w:p w14:paraId="489EE459" w14:textId="29FC0DC4" w:rsidR="00940670" w:rsidRDefault="00940670" w:rsidP="00940670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изложить в следующей редакции:</w:t>
      </w:r>
    </w:p>
    <w:p w14:paraId="14D390E1" w14:textId="77777777" w:rsidR="005E7223" w:rsidRDefault="005E7223" w:rsidP="005E7223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«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734"/>
        <w:gridCol w:w="851"/>
        <w:gridCol w:w="850"/>
        <w:gridCol w:w="851"/>
        <w:gridCol w:w="709"/>
        <w:gridCol w:w="708"/>
        <w:gridCol w:w="746"/>
        <w:gridCol w:w="814"/>
        <w:gridCol w:w="992"/>
        <w:gridCol w:w="850"/>
      </w:tblGrid>
      <w:tr w:rsidR="005E7223" w:rsidRPr="00940670" w14:paraId="244F932F" w14:textId="77777777" w:rsidTr="009B4749">
        <w:trPr>
          <w:trHeight w:val="300"/>
        </w:trPr>
        <w:tc>
          <w:tcPr>
            <w:tcW w:w="2096" w:type="dxa"/>
            <w:shd w:val="clear" w:color="auto" w:fill="auto"/>
            <w:vAlign w:val="center"/>
            <w:hideMark/>
          </w:tcPr>
          <w:p w14:paraId="1369D61E" w14:textId="77777777" w:rsidR="005E7223" w:rsidRPr="00940670" w:rsidRDefault="005E7223" w:rsidP="009B4749">
            <w:pPr>
              <w:jc w:val="left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Стоматология, стоматология детская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14:paraId="5E47F039" w14:textId="77777777" w:rsidR="005E7223" w:rsidRPr="00940670" w:rsidRDefault="005E7223" w:rsidP="009B4749">
            <w:pPr>
              <w:jc w:val="center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435,07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D7A4CF" w14:textId="77777777" w:rsidR="005E7223" w:rsidRPr="00940670" w:rsidRDefault="005E7223" w:rsidP="009B4749">
            <w:pPr>
              <w:jc w:val="center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1 051,51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3DA5477" w14:textId="77777777" w:rsidR="005E7223" w:rsidRPr="00940670" w:rsidRDefault="005E7223" w:rsidP="009B4749">
            <w:pPr>
              <w:jc w:val="center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1 504,65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E74D11" w14:textId="77777777" w:rsidR="005E7223" w:rsidRPr="00940670" w:rsidRDefault="005E7223" w:rsidP="009B4749">
            <w:pPr>
              <w:jc w:val="center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0,6881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847E56" w14:textId="77777777" w:rsidR="005E7223" w:rsidRPr="00940670" w:rsidRDefault="005E7223" w:rsidP="009B4749">
            <w:pPr>
              <w:jc w:val="center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0,4800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2AEF7825" w14:textId="16E27D76" w:rsidR="005E7223" w:rsidRPr="00940670" w:rsidRDefault="005E7223" w:rsidP="009B474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14:paraId="3FE0E12F" w14:textId="77777777" w:rsidR="005E7223" w:rsidRPr="00940670" w:rsidRDefault="005E7223" w:rsidP="009B4749">
            <w:pPr>
              <w:jc w:val="center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3,6290</w:t>
            </w:r>
          </w:p>
        </w:tc>
        <w:tc>
          <w:tcPr>
            <w:tcW w:w="814" w:type="dxa"/>
            <w:shd w:val="clear" w:color="auto" w:fill="auto"/>
            <w:vAlign w:val="center"/>
            <w:hideMark/>
          </w:tcPr>
          <w:p w14:paraId="312B9554" w14:textId="77777777" w:rsidR="005E7223" w:rsidRPr="00940670" w:rsidRDefault="005E7223" w:rsidP="009B4749">
            <w:pPr>
              <w:jc w:val="center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1 086,42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00C7567" w14:textId="77777777" w:rsidR="005E7223" w:rsidRPr="00940670" w:rsidRDefault="005E7223" w:rsidP="009B4749">
            <w:pPr>
              <w:jc w:val="center"/>
              <w:rPr>
                <w:color w:val="000000"/>
                <w:sz w:val="16"/>
                <w:szCs w:val="16"/>
              </w:rPr>
            </w:pPr>
            <w:r w:rsidRPr="00940670">
              <w:rPr>
                <w:color w:val="000000"/>
                <w:sz w:val="16"/>
                <w:szCs w:val="16"/>
              </w:rPr>
              <w:t>1 831,65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900F1F9" w14:textId="40E42E5A" w:rsidR="005E7223" w:rsidRPr="00940670" w:rsidRDefault="005E7223" w:rsidP="009B474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</w:tbl>
    <w:p w14:paraId="1BCE2E9E" w14:textId="6C8715B4" w:rsidR="005E7223" w:rsidRDefault="005E7223" w:rsidP="005E7223">
      <w:pPr>
        <w:pStyle w:val="af2"/>
        <w:tabs>
          <w:tab w:val="left" w:pos="1134"/>
        </w:tabs>
        <w:ind w:left="0" w:firstLine="709"/>
        <w:jc w:val="right"/>
        <w:rPr>
          <w:sz w:val="28"/>
        </w:rPr>
      </w:pPr>
      <w:r>
        <w:rPr>
          <w:sz w:val="28"/>
        </w:rPr>
        <w:t>»;</w:t>
      </w:r>
    </w:p>
    <w:p w14:paraId="155880AC" w14:textId="77777777" w:rsidR="005E7223" w:rsidRDefault="005E7223" w:rsidP="005E7223">
      <w:pPr>
        <w:pStyle w:val="af2"/>
        <w:tabs>
          <w:tab w:val="left" w:pos="1134"/>
        </w:tabs>
        <w:ind w:left="0" w:firstLine="709"/>
        <w:rPr>
          <w:sz w:val="28"/>
        </w:rPr>
      </w:pPr>
    </w:p>
    <w:p w14:paraId="46C7E7EB" w14:textId="5AC8D05F" w:rsidR="005E7223" w:rsidRDefault="005E7223" w:rsidP="005E7223">
      <w:pPr>
        <w:pStyle w:val="af2"/>
        <w:tabs>
          <w:tab w:val="left" w:pos="1134"/>
        </w:tabs>
        <w:ind w:left="0" w:firstLine="709"/>
        <w:rPr>
          <w:sz w:val="28"/>
        </w:rPr>
      </w:pPr>
      <w:r w:rsidRPr="00940670">
        <w:rPr>
          <w:sz w:val="28"/>
        </w:rPr>
        <w:t xml:space="preserve">- </w:t>
      </w:r>
      <w:r>
        <w:rPr>
          <w:sz w:val="28"/>
        </w:rPr>
        <w:t>в части т</w:t>
      </w:r>
      <w:r w:rsidRPr="00940670">
        <w:rPr>
          <w:sz w:val="28"/>
        </w:rPr>
        <w:t>ариф</w:t>
      </w:r>
      <w:r>
        <w:rPr>
          <w:sz w:val="28"/>
        </w:rPr>
        <w:t>ов</w:t>
      </w:r>
      <w:r w:rsidRPr="00940670">
        <w:rPr>
          <w:sz w:val="28"/>
        </w:rPr>
        <w:t xml:space="preserve"> </w:t>
      </w:r>
      <w:r w:rsidRPr="005E7223">
        <w:rPr>
          <w:sz w:val="28"/>
        </w:rPr>
        <w:t>за медицинскую помощь, оказанную в амбулаторных условиях для медицинских организаций, расположенных на территории Корякского округа</w:t>
      </w:r>
      <w:r>
        <w:rPr>
          <w:sz w:val="28"/>
        </w:rPr>
        <w:t>, строку</w:t>
      </w:r>
    </w:p>
    <w:p w14:paraId="309CD8D1" w14:textId="77777777" w:rsidR="005E7223" w:rsidRDefault="005E7223" w:rsidP="005E7223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«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734"/>
        <w:gridCol w:w="851"/>
        <w:gridCol w:w="850"/>
        <w:gridCol w:w="851"/>
        <w:gridCol w:w="709"/>
        <w:gridCol w:w="708"/>
        <w:gridCol w:w="746"/>
        <w:gridCol w:w="814"/>
        <w:gridCol w:w="992"/>
        <w:gridCol w:w="850"/>
      </w:tblGrid>
      <w:tr w:rsidR="005E7223" w:rsidRPr="00940670" w14:paraId="31D8A6D9" w14:textId="77777777" w:rsidTr="005E7223">
        <w:trPr>
          <w:trHeight w:val="300"/>
        </w:trPr>
        <w:tc>
          <w:tcPr>
            <w:tcW w:w="2096" w:type="dxa"/>
            <w:shd w:val="clear" w:color="auto" w:fill="auto"/>
            <w:vAlign w:val="center"/>
            <w:hideMark/>
          </w:tcPr>
          <w:p w14:paraId="0C368F50" w14:textId="5CD8DFC5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bookmarkStart w:id="0" w:name="_Hlk147926986"/>
            <w:r w:rsidRPr="005E7223">
              <w:rPr>
                <w:color w:val="000000"/>
                <w:sz w:val="16"/>
                <w:szCs w:val="16"/>
              </w:rPr>
              <w:t>Стоматология, стоматология детская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14:paraId="2424AB2F" w14:textId="2B171854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435,07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C7E99D" w14:textId="02D5081D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1 051,51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95A0712" w14:textId="72BB8B89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1 504,65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CE31FA" w14:textId="2C529DEF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0,6881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602800" w14:textId="1EA622AC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0,4800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45EB5C38" w14:textId="44029229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1,0734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14:paraId="713DB079" w14:textId="5307E0BB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3,7640</w:t>
            </w:r>
          </w:p>
        </w:tc>
        <w:tc>
          <w:tcPr>
            <w:tcW w:w="814" w:type="dxa"/>
            <w:shd w:val="clear" w:color="auto" w:fill="auto"/>
            <w:vAlign w:val="center"/>
            <w:hideMark/>
          </w:tcPr>
          <w:p w14:paraId="66A813E1" w14:textId="2A64AF59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1 126,83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90F9DBE" w14:textId="0190735B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1 899,78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723574B" w14:textId="095D5BB9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6 079,06</w:t>
            </w:r>
          </w:p>
        </w:tc>
      </w:tr>
    </w:tbl>
    <w:bookmarkEnd w:id="0"/>
    <w:p w14:paraId="5F859B10" w14:textId="77777777" w:rsidR="005E7223" w:rsidRDefault="005E7223" w:rsidP="005E7223">
      <w:pPr>
        <w:pStyle w:val="af2"/>
        <w:tabs>
          <w:tab w:val="left" w:pos="1134"/>
        </w:tabs>
        <w:ind w:left="0" w:firstLine="709"/>
        <w:jc w:val="right"/>
        <w:rPr>
          <w:sz w:val="28"/>
        </w:rPr>
      </w:pPr>
      <w:r>
        <w:rPr>
          <w:sz w:val="28"/>
        </w:rPr>
        <w:t>»</w:t>
      </w:r>
    </w:p>
    <w:p w14:paraId="239A928D" w14:textId="77777777" w:rsidR="005E7223" w:rsidRDefault="005E7223" w:rsidP="005E7223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изложить в следующей редакции:</w:t>
      </w:r>
    </w:p>
    <w:p w14:paraId="7BF4E79D" w14:textId="77777777" w:rsidR="005E7223" w:rsidRDefault="005E7223" w:rsidP="005E7223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«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734"/>
        <w:gridCol w:w="851"/>
        <w:gridCol w:w="850"/>
        <w:gridCol w:w="851"/>
        <w:gridCol w:w="709"/>
        <w:gridCol w:w="708"/>
        <w:gridCol w:w="746"/>
        <w:gridCol w:w="814"/>
        <w:gridCol w:w="992"/>
        <w:gridCol w:w="850"/>
      </w:tblGrid>
      <w:tr w:rsidR="005E7223" w:rsidRPr="00940670" w14:paraId="59473F61" w14:textId="77777777" w:rsidTr="009B4749">
        <w:trPr>
          <w:trHeight w:val="300"/>
        </w:trPr>
        <w:tc>
          <w:tcPr>
            <w:tcW w:w="2096" w:type="dxa"/>
            <w:shd w:val="clear" w:color="auto" w:fill="auto"/>
            <w:vAlign w:val="center"/>
            <w:hideMark/>
          </w:tcPr>
          <w:p w14:paraId="7D665B4E" w14:textId="7F0BC9B7" w:rsidR="005E7223" w:rsidRPr="00940670" w:rsidRDefault="005E7223" w:rsidP="005E7223">
            <w:pPr>
              <w:jc w:val="left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Стоматология, стоматология детская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14:paraId="5AC9C77B" w14:textId="61145475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435,07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F6952D" w14:textId="62781ACD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1 051,51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3C58A81" w14:textId="5505AC7D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1 504,65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5F68AE" w14:textId="6E0EB409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0,6881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3FB1AD" w14:textId="2014A70D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0,4800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4D902B37" w14:textId="282976B7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14:paraId="2ED6B001" w14:textId="18F328E1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3,7640</w:t>
            </w:r>
          </w:p>
        </w:tc>
        <w:tc>
          <w:tcPr>
            <w:tcW w:w="814" w:type="dxa"/>
            <w:shd w:val="clear" w:color="auto" w:fill="auto"/>
            <w:vAlign w:val="center"/>
            <w:hideMark/>
          </w:tcPr>
          <w:p w14:paraId="7D2AD3BA" w14:textId="5687C5A3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1 126,83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F097DB4" w14:textId="29C3B086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1 899,78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A285B66" w14:textId="35361BC6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</w:tbl>
    <w:p w14:paraId="1D575896" w14:textId="48844924" w:rsidR="005E7223" w:rsidRDefault="005E7223" w:rsidP="005E7223">
      <w:pPr>
        <w:pStyle w:val="af2"/>
        <w:tabs>
          <w:tab w:val="left" w:pos="1134"/>
        </w:tabs>
        <w:ind w:left="0" w:firstLine="709"/>
        <w:jc w:val="right"/>
        <w:rPr>
          <w:sz w:val="28"/>
        </w:rPr>
      </w:pPr>
      <w:r>
        <w:rPr>
          <w:sz w:val="28"/>
        </w:rPr>
        <w:t>»;</w:t>
      </w:r>
    </w:p>
    <w:p w14:paraId="15F6D23B" w14:textId="38EBE758" w:rsidR="005E7223" w:rsidRDefault="005E7223" w:rsidP="005E7223">
      <w:pPr>
        <w:pStyle w:val="af2"/>
        <w:tabs>
          <w:tab w:val="left" w:pos="1134"/>
        </w:tabs>
        <w:ind w:left="0" w:firstLine="709"/>
        <w:jc w:val="right"/>
        <w:rPr>
          <w:sz w:val="28"/>
        </w:rPr>
      </w:pPr>
    </w:p>
    <w:p w14:paraId="01AF7DEC" w14:textId="77777777" w:rsidR="005E7223" w:rsidRDefault="005E7223" w:rsidP="005E7223">
      <w:pPr>
        <w:pStyle w:val="af2"/>
        <w:tabs>
          <w:tab w:val="left" w:pos="1134"/>
        </w:tabs>
        <w:ind w:left="0" w:firstLine="709"/>
        <w:rPr>
          <w:sz w:val="28"/>
        </w:rPr>
      </w:pPr>
      <w:r w:rsidRPr="00940670">
        <w:rPr>
          <w:sz w:val="28"/>
        </w:rPr>
        <w:t xml:space="preserve">- </w:t>
      </w:r>
      <w:r>
        <w:rPr>
          <w:sz w:val="28"/>
        </w:rPr>
        <w:t>в части т</w:t>
      </w:r>
      <w:r w:rsidRPr="00940670">
        <w:rPr>
          <w:sz w:val="28"/>
        </w:rPr>
        <w:t>ариф</w:t>
      </w:r>
      <w:r>
        <w:rPr>
          <w:sz w:val="28"/>
        </w:rPr>
        <w:t>ов</w:t>
      </w:r>
      <w:r w:rsidRPr="00940670">
        <w:rPr>
          <w:sz w:val="28"/>
        </w:rPr>
        <w:t xml:space="preserve"> </w:t>
      </w:r>
      <w:r w:rsidRPr="005E7223">
        <w:rPr>
          <w:sz w:val="28"/>
        </w:rPr>
        <w:t>за медицинскую помощь, оказанную в амбулаторных условиях для медицинских организаций, расположенных на территории Корякского округа</w:t>
      </w:r>
      <w:r>
        <w:rPr>
          <w:sz w:val="28"/>
        </w:rPr>
        <w:t>, строку</w:t>
      </w:r>
    </w:p>
    <w:p w14:paraId="447E7E08" w14:textId="77777777" w:rsidR="005E7223" w:rsidRDefault="005E7223" w:rsidP="005E7223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«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734"/>
        <w:gridCol w:w="851"/>
        <w:gridCol w:w="850"/>
        <w:gridCol w:w="851"/>
        <w:gridCol w:w="709"/>
        <w:gridCol w:w="708"/>
        <w:gridCol w:w="746"/>
        <w:gridCol w:w="955"/>
        <w:gridCol w:w="851"/>
        <w:gridCol w:w="850"/>
      </w:tblGrid>
      <w:tr w:rsidR="005E7223" w:rsidRPr="005E7223" w14:paraId="7E1D0516" w14:textId="77777777" w:rsidTr="005E7223">
        <w:trPr>
          <w:trHeight w:val="300"/>
          <w:jc w:val="center"/>
        </w:trPr>
        <w:tc>
          <w:tcPr>
            <w:tcW w:w="2096" w:type="dxa"/>
            <w:shd w:val="clear" w:color="auto" w:fill="auto"/>
            <w:vAlign w:val="center"/>
            <w:hideMark/>
          </w:tcPr>
          <w:p w14:paraId="43B5D4B2" w14:textId="0FE25452" w:rsidR="005E7223" w:rsidRPr="00940670" w:rsidRDefault="005E7223" w:rsidP="005E7223">
            <w:pPr>
              <w:jc w:val="left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Стоматология, стоматология детская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14:paraId="31AD8EB3" w14:textId="6656D507" w:rsidR="005E7223" w:rsidRPr="00940670" w:rsidRDefault="005E7223" w:rsidP="005E7223">
            <w:pPr>
              <w:jc w:val="left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435,07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48414A" w14:textId="6204B1E4" w:rsidR="005E7223" w:rsidRPr="00940670" w:rsidRDefault="005E7223" w:rsidP="005E7223">
            <w:pPr>
              <w:jc w:val="left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1 051,51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0FDB309" w14:textId="719C19E0" w:rsidR="005E7223" w:rsidRPr="00940670" w:rsidRDefault="005E7223" w:rsidP="005E7223">
            <w:pPr>
              <w:jc w:val="left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1 504,65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CA4379" w14:textId="7D0E53B7" w:rsidR="005E7223" w:rsidRPr="00940670" w:rsidRDefault="005E7223" w:rsidP="005E7223">
            <w:pPr>
              <w:jc w:val="left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0,6881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8B65AE" w14:textId="2B447CCD" w:rsidR="005E7223" w:rsidRPr="00940670" w:rsidRDefault="005E7223" w:rsidP="005E7223">
            <w:pPr>
              <w:jc w:val="left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0,4800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07C88D32" w14:textId="7A88FBA8" w:rsidR="005E7223" w:rsidRPr="00940670" w:rsidRDefault="005E7223" w:rsidP="005E7223">
            <w:pPr>
              <w:jc w:val="left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1,0734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14:paraId="33DD677E" w14:textId="405B6613" w:rsidR="005E7223" w:rsidRPr="00940670" w:rsidRDefault="005E7223" w:rsidP="005E7223">
            <w:pPr>
              <w:jc w:val="left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 xml:space="preserve"> 3,8990   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14:paraId="4FD82CAE" w14:textId="624E3431" w:rsidR="005E7223" w:rsidRPr="00940670" w:rsidRDefault="005E7223" w:rsidP="005E7223">
            <w:pPr>
              <w:jc w:val="left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 xml:space="preserve"> 1 167,25 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36FC3C" w14:textId="2A40F298" w:rsidR="005E7223" w:rsidRPr="00940670" w:rsidRDefault="005E7223" w:rsidP="005E7223">
            <w:pPr>
              <w:jc w:val="left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 xml:space="preserve"> 1 967,92 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F774849" w14:textId="6CA0265D" w:rsidR="005E7223" w:rsidRPr="00940670" w:rsidRDefault="005E7223" w:rsidP="005E7223">
            <w:pPr>
              <w:jc w:val="left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 xml:space="preserve"> 6 297,10   </w:t>
            </w:r>
          </w:p>
        </w:tc>
      </w:tr>
    </w:tbl>
    <w:p w14:paraId="3A5924C3" w14:textId="77777777" w:rsidR="005E7223" w:rsidRDefault="005E7223" w:rsidP="005E7223">
      <w:pPr>
        <w:pStyle w:val="af2"/>
        <w:tabs>
          <w:tab w:val="left" w:pos="1134"/>
        </w:tabs>
        <w:ind w:left="0" w:firstLine="709"/>
        <w:jc w:val="right"/>
        <w:rPr>
          <w:sz w:val="28"/>
        </w:rPr>
      </w:pPr>
      <w:r>
        <w:rPr>
          <w:sz w:val="28"/>
        </w:rPr>
        <w:t>»</w:t>
      </w:r>
    </w:p>
    <w:p w14:paraId="08E42BC7" w14:textId="77777777" w:rsidR="005E7223" w:rsidRDefault="005E7223" w:rsidP="005E7223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изложить в следующей редакции:</w:t>
      </w:r>
    </w:p>
    <w:p w14:paraId="34702A17" w14:textId="77777777" w:rsidR="005E7223" w:rsidRDefault="005E7223" w:rsidP="005E7223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«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734"/>
        <w:gridCol w:w="851"/>
        <w:gridCol w:w="850"/>
        <w:gridCol w:w="851"/>
        <w:gridCol w:w="709"/>
        <w:gridCol w:w="708"/>
        <w:gridCol w:w="746"/>
        <w:gridCol w:w="955"/>
        <w:gridCol w:w="851"/>
        <w:gridCol w:w="709"/>
      </w:tblGrid>
      <w:tr w:rsidR="005E7223" w:rsidRPr="00940670" w14:paraId="74C4C4EA" w14:textId="77777777" w:rsidTr="005B59CF">
        <w:trPr>
          <w:trHeight w:val="300"/>
        </w:trPr>
        <w:tc>
          <w:tcPr>
            <w:tcW w:w="2101" w:type="dxa"/>
            <w:shd w:val="clear" w:color="auto" w:fill="auto"/>
            <w:vAlign w:val="center"/>
            <w:hideMark/>
          </w:tcPr>
          <w:p w14:paraId="4E0B820E" w14:textId="0FBCB8CB" w:rsidR="005E7223" w:rsidRPr="00940670" w:rsidRDefault="005E7223" w:rsidP="005E7223">
            <w:pPr>
              <w:jc w:val="left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Стоматология, стоматология детская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14:paraId="2A893ACA" w14:textId="5A2CB70C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435,07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A119D7" w14:textId="7604EA67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1 051,51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86951BA" w14:textId="0BBF1300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1 504,65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7139E4" w14:textId="4B7D07E9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0,6881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C6BA32" w14:textId="5F00F88E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>0,4800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5FE1C5E3" w14:textId="382B2DF3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14:paraId="7371785E" w14:textId="48A5F4F6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 xml:space="preserve"> 3,8990   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14:paraId="6323A55C" w14:textId="76940AE2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 xml:space="preserve"> 1 167,25 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8B93F5" w14:textId="4A15F480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 xml:space="preserve"> 1 967,92 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B82088" w14:textId="777AA597" w:rsidR="005E7223" w:rsidRPr="00940670" w:rsidRDefault="005E7223" w:rsidP="005E7223">
            <w:pPr>
              <w:jc w:val="center"/>
              <w:rPr>
                <w:color w:val="000000"/>
                <w:sz w:val="16"/>
                <w:szCs w:val="16"/>
              </w:rPr>
            </w:pPr>
            <w:r w:rsidRPr="005E722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-</w:t>
            </w:r>
            <w:r w:rsidRPr="005E7223">
              <w:rPr>
                <w:color w:val="000000"/>
                <w:sz w:val="16"/>
                <w:szCs w:val="16"/>
              </w:rPr>
              <w:t xml:space="preserve">   </w:t>
            </w:r>
          </w:p>
        </w:tc>
      </w:tr>
    </w:tbl>
    <w:p w14:paraId="542DA51B" w14:textId="6318EF34" w:rsidR="0027776B" w:rsidRPr="005E7223" w:rsidRDefault="005E7223" w:rsidP="005E7223">
      <w:pPr>
        <w:pStyle w:val="af2"/>
        <w:tabs>
          <w:tab w:val="left" w:pos="1134"/>
        </w:tabs>
        <w:ind w:left="0" w:firstLine="709"/>
        <w:jc w:val="right"/>
        <w:rPr>
          <w:sz w:val="28"/>
        </w:rPr>
      </w:pPr>
      <w:r>
        <w:rPr>
          <w:sz w:val="28"/>
        </w:rPr>
        <w:t>».</w:t>
      </w:r>
    </w:p>
    <w:p w14:paraId="70572099" w14:textId="77777777" w:rsidR="0027776B" w:rsidRDefault="0027776B" w:rsidP="0027776B">
      <w:pPr>
        <w:pStyle w:val="af2"/>
        <w:tabs>
          <w:tab w:val="left" w:pos="567"/>
        </w:tabs>
        <w:ind w:left="0" w:firstLine="709"/>
        <w:rPr>
          <w:sz w:val="28"/>
        </w:rPr>
      </w:pPr>
      <w:r w:rsidRPr="00677FC5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</w:rPr>
        <w:t>10</w:t>
      </w:r>
      <w:r w:rsidRPr="00677FC5">
        <w:rPr>
          <w:sz w:val="28"/>
        </w:rPr>
        <w:t>.2023 года.</w:t>
      </w:r>
    </w:p>
    <w:p w14:paraId="1E91EAA9" w14:textId="77777777" w:rsidR="0027776B" w:rsidRDefault="0027776B" w:rsidP="0027776B">
      <w:pPr>
        <w:pStyle w:val="af2"/>
        <w:tabs>
          <w:tab w:val="left" w:pos="567"/>
        </w:tabs>
        <w:ind w:left="0" w:firstLine="709"/>
        <w:rPr>
          <w:sz w:val="28"/>
        </w:rPr>
      </w:pPr>
    </w:p>
    <w:p w14:paraId="68392334" w14:textId="13C8DF6B" w:rsidR="0027776B" w:rsidRPr="00D54E5F" w:rsidRDefault="0027776B" w:rsidP="0027776B">
      <w:pPr>
        <w:pStyle w:val="af2"/>
        <w:numPr>
          <w:ilvl w:val="1"/>
          <w:numId w:val="23"/>
        </w:numPr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 xml:space="preserve"> </w:t>
      </w:r>
      <w:r w:rsidRPr="00D54E5F">
        <w:rPr>
          <w:sz w:val="28"/>
        </w:rPr>
        <w:t>В приложении 2.4.2 к Соглашению № 1/2023 таблицу дополнить строками следующего содержания:</w:t>
      </w:r>
    </w:p>
    <w:p w14:paraId="73087D4B" w14:textId="6C6C3376" w:rsidR="0027776B" w:rsidRPr="00D54E5F" w:rsidRDefault="0027776B" w:rsidP="0027776B">
      <w:pPr>
        <w:pStyle w:val="af2"/>
        <w:tabs>
          <w:tab w:val="left" w:pos="1418"/>
        </w:tabs>
        <w:ind w:left="0"/>
        <w:rPr>
          <w:sz w:val="28"/>
        </w:rPr>
      </w:pPr>
      <w:r w:rsidRPr="00D54E5F">
        <w:rPr>
          <w:sz w:val="28"/>
        </w:rPr>
        <w:t>«</w:t>
      </w:r>
    </w:p>
    <w:tbl>
      <w:tblPr>
        <w:tblW w:w="10445" w:type="dxa"/>
        <w:jc w:val="center"/>
        <w:tblLook w:val="04A0" w:firstRow="1" w:lastRow="0" w:firstColumn="1" w:lastColumn="0" w:noHBand="0" w:noVBand="1"/>
      </w:tblPr>
      <w:tblGrid>
        <w:gridCol w:w="2547"/>
        <w:gridCol w:w="1417"/>
        <w:gridCol w:w="851"/>
        <w:gridCol w:w="992"/>
        <w:gridCol w:w="851"/>
        <w:gridCol w:w="850"/>
        <w:gridCol w:w="1094"/>
        <w:gridCol w:w="851"/>
        <w:gridCol w:w="992"/>
      </w:tblGrid>
      <w:tr w:rsidR="0027776B" w:rsidRPr="00D54E5F" w14:paraId="68C0F9E1" w14:textId="77777777" w:rsidTr="004111A8">
        <w:trPr>
          <w:trHeight w:val="60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ACAB" w14:textId="77777777" w:rsidR="0027776B" w:rsidRPr="00D54E5F" w:rsidRDefault="0027776B" w:rsidP="004111A8">
            <w:pPr>
              <w:jc w:val="left"/>
              <w:rPr>
                <w:color w:val="000000"/>
                <w:sz w:val="16"/>
                <w:szCs w:val="16"/>
              </w:rPr>
            </w:pPr>
            <w:r w:rsidRPr="00D54E5F">
              <w:rPr>
                <w:color w:val="000000"/>
                <w:sz w:val="16"/>
                <w:szCs w:val="16"/>
              </w:rPr>
              <w:t>Общая врачебная практика (в сочетании с кодом услуги B04.026.001)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F0DD" w14:textId="77777777" w:rsidR="0027776B" w:rsidRPr="00D54E5F" w:rsidRDefault="0027776B" w:rsidP="004111A8">
            <w:pPr>
              <w:jc w:val="center"/>
              <w:rPr>
                <w:color w:val="000000"/>
                <w:sz w:val="16"/>
                <w:szCs w:val="16"/>
              </w:rPr>
            </w:pPr>
            <w:r w:rsidRPr="00D54E5F">
              <w:rPr>
                <w:color w:val="000000"/>
                <w:sz w:val="16"/>
                <w:szCs w:val="16"/>
              </w:rPr>
              <w:t>1 455,29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38D5" w14:textId="77777777" w:rsidR="0027776B" w:rsidRPr="00D54E5F" w:rsidRDefault="0027776B" w:rsidP="004111A8">
            <w:pPr>
              <w:jc w:val="center"/>
              <w:rPr>
                <w:color w:val="000000"/>
                <w:sz w:val="16"/>
                <w:szCs w:val="16"/>
              </w:rPr>
            </w:pPr>
            <w:r w:rsidRPr="00D54E5F">
              <w:rPr>
                <w:color w:val="000000"/>
                <w:sz w:val="16"/>
                <w:szCs w:val="16"/>
              </w:rPr>
              <w:t>0,81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2875" w14:textId="77777777" w:rsidR="0027776B" w:rsidRPr="00D54E5F" w:rsidRDefault="0027776B" w:rsidP="004111A8">
            <w:pPr>
              <w:jc w:val="center"/>
              <w:rPr>
                <w:color w:val="000000"/>
                <w:sz w:val="16"/>
                <w:szCs w:val="16"/>
              </w:rPr>
            </w:pPr>
            <w:r w:rsidRPr="00D54E5F">
              <w:rPr>
                <w:color w:val="000000"/>
                <w:sz w:val="16"/>
                <w:szCs w:val="16"/>
              </w:rPr>
              <w:t>3,6290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EB9F" w14:textId="77777777" w:rsidR="0027776B" w:rsidRPr="00D54E5F" w:rsidRDefault="0027776B" w:rsidP="004111A8">
            <w:pPr>
              <w:jc w:val="center"/>
              <w:rPr>
                <w:color w:val="000000"/>
                <w:sz w:val="16"/>
                <w:szCs w:val="16"/>
              </w:rPr>
            </w:pPr>
            <w:r w:rsidRPr="00D54E5F">
              <w:rPr>
                <w:color w:val="000000"/>
                <w:sz w:val="16"/>
                <w:szCs w:val="16"/>
              </w:rPr>
              <w:t>3,7640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E171" w14:textId="77777777" w:rsidR="0027776B" w:rsidRPr="00D54E5F" w:rsidRDefault="0027776B" w:rsidP="004111A8">
            <w:pPr>
              <w:jc w:val="center"/>
              <w:rPr>
                <w:color w:val="000000"/>
                <w:sz w:val="16"/>
                <w:szCs w:val="16"/>
              </w:rPr>
            </w:pPr>
            <w:r w:rsidRPr="00D54E5F">
              <w:rPr>
                <w:color w:val="000000"/>
                <w:sz w:val="16"/>
                <w:szCs w:val="16"/>
              </w:rPr>
              <w:t>3,8990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8C1D" w14:textId="77777777" w:rsidR="0027776B" w:rsidRPr="00D54E5F" w:rsidRDefault="0027776B" w:rsidP="004111A8">
            <w:pPr>
              <w:jc w:val="center"/>
              <w:rPr>
                <w:color w:val="000000"/>
                <w:sz w:val="16"/>
                <w:szCs w:val="16"/>
              </w:rPr>
            </w:pPr>
            <w:r w:rsidRPr="00D54E5F">
              <w:rPr>
                <w:color w:val="000000"/>
                <w:sz w:val="16"/>
                <w:szCs w:val="16"/>
              </w:rPr>
              <w:t>4 277,81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E2C3" w14:textId="77777777" w:rsidR="0027776B" w:rsidRPr="00D54E5F" w:rsidRDefault="0027776B" w:rsidP="004111A8">
            <w:pPr>
              <w:jc w:val="center"/>
              <w:rPr>
                <w:color w:val="000000"/>
                <w:sz w:val="16"/>
                <w:szCs w:val="16"/>
              </w:rPr>
            </w:pPr>
            <w:r w:rsidRPr="00D54E5F">
              <w:rPr>
                <w:color w:val="000000"/>
                <w:sz w:val="16"/>
                <w:szCs w:val="16"/>
              </w:rPr>
              <w:t>4 436,95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55D1" w14:textId="77777777" w:rsidR="0027776B" w:rsidRPr="00D54E5F" w:rsidRDefault="0027776B" w:rsidP="004111A8">
            <w:pPr>
              <w:ind w:right="-75"/>
              <w:jc w:val="center"/>
              <w:rPr>
                <w:color w:val="000000"/>
                <w:sz w:val="16"/>
                <w:szCs w:val="16"/>
              </w:rPr>
            </w:pPr>
            <w:r w:rsidRPr="00D54E5F">
              <w:rPr>
                <w:color w:val="000000"/>
                <w:sz w:val="16"/>
                <w:szCs w:val="16"/>
              </w:rPr>
              <w:t>4 596,08</w:t>
            </w:r>
          </w:p>
        </w:tc>
      </w:tr>
      <w:tr w:rsidR="0027776B" w:rsidRPr="00D54E5F" w14:paraId="2CC3F5AE" w14:textId="77777777" w:rsidTr="004111A8">
        <w:trPr>
          <w:trHeight w:val="60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F2D77" w14:textId="77777777" w:rsidR="0027776B" w:rsidRPr="00D54E5F" w:rsidRDefault="0027776B" w:rsidP="004111A8">
            <w:pPr>
              <w:jc w:val="left"/>
              <w:rPr>
                <w:color w:val="000000"/>
                <w:sz w:val="16"/>
                <w:szCs w:val="16"/>
              </w:rPr>
            </w:pPr>
            <w:r w:rsidRPr="00D54E5F">
              <w:rPr>
                <w:color w:val="000000"/>
                <w:sz w:val="16"/>
                <w:szCs w:val="16"/>
              </w:rPr>
              <w:t>Общая врачебная практика (посещения на дому) (в сочетании с кодом услуги B04.026.001.001)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00A51" w14:textId="77777777" w:rsidR="0027776B" w:rsidRPr="00D54E5F" w:rsidRDefault="0027776B" w:rsidP="004111A8">
            <w:pPr>
              <w:jc w:val="center"/>
              <w:rPr>
                <w:color w:val="000000"/>
                <w:sz w:val="16"/>
                <w:szCs w:val="16"/>
              </w:rPr>
            </w:pPr>
            <w:r w:rsidRPr="00D54E5F">
              <w:rPr>
                <w:color w:val="000000"/>
                <w:sz w:val="16"/>
                <w:szCs w:val="16"/>
              </w:rPr>
              <w:t>1 455,29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A855" w14:textId="77777777" w:rsidR="0027776B" w:rsidRPr="00D54E5F" w:rsidRDefault="0027776B" w:rsidP="004111A8">
            <w:pPr>
              <w:jc w:val="center"/>
              <w:rPr>
                <w:color w:val="000000"/>
                <w:sz w:val="16"/>
                <w:szCs w:val="16"/>
              </w:rPr>
            </w:pPr>
            <w:r w:rsidRPr="00D54E5F">
              <w:rPr>
                <w:color w:val="000000"/>
                <w:sz w:val="16"/>
                <w:szCs w:val="16"/>
              </w:rPr>
              <w:t>0,89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95BA" w14:textId="77777777" w:rsidR="0027776B" w:rsidRPr="00D54E5F" w:rsidRDefault="0027776B" w:rsidP="004111A8">
            <w:pPr>
              <w:jc w:val="center"/>
              <w:rPr>
                <w:color w:val="000000"/>
                <w:sz w:val="16"/>
                <w:szCs w:val="16"/>
              </w:rPr>
            </w:pPr>
            <w:r w:rsidRPr="00D54E5F">
              <w:rPr>
                <w:color w:val="000000"/>
                <w:sz w:val="16"/>
                <w:szCs w:val="16"/>
              </w:rPr>
              <w:t>3,6290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DA09" w14:textId="77777777" w:rsidR="0027776B" w:rsidRPr="00D54E5F" w:rsidRDefault="0027776B" w:rsidP="004111A8">
            <w:pPr>
              <w:jc w:val="center"/>
              <w:rPr>
                <w:color w:val="000000"/>
                <w:sz w:val="16"/>
                <w:szCs w:val="16"/>
              </w:rPr>
            </w:pPr>
            <w:r w:rsidRPr="00D54E5F">
              <w:rPr>
                <w:color w:val="000000"/>
                <w:sz w:val="16"/>
                <w:szCs w:val="16"/>
              </w:rPr>
              <w:t>3,7640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36076" w14:textId="77777777" w:rsidR="0027776B" w:rsidRPr="00D54E5F" w:rsidRDefault="0027776B" w:rsidP="004111A8">
            <w:pPr>
              <w:jc w:val="center"/>
              <w:rPr>
                <w:color w:val="000000"/>
                <w:sz w:val="16"/>
                <w:szCs w:val="16"/>
              </w:rPr>
            </w:pPr>
            <w:r w:rsidRPr="00D54E5F">
              <w:rPr>
                <w:color w:val="000000"/>
                <w:sz w:val="16"/>
                <w:szCs w:val="16"/>
              </w:rPr>
              <w:t>3,8990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87CDC" w14:textId="77777777" w:rsidR="0027776B" w:rsidRPr="00D54E5F" w:rsidRDefault="0027776B" w:rsidP="004111A8">
            <w:pPr>
              <w:jc w:val="center"/>
              <w:rPr>
                <w:color w:val="000000"/>
                <w:sz w:val="16"/>
                <w:szCs w:val="16"/>
              </w:rPr>
            </w:pPr>
            <w:r w:rsidRPr="00D54E5F">
              <w:rPr>
                <w:color w:val="000000"/>
                <w:sz w:val="16"/>
                <w:szCs w:val="16"/>
              </w:rPr>
              <w:t xml:space="preserve"> 4 700,31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F6A3" w14:textId="77777777" w:rsidR="0027776B" w:rsidRPr="00D54E5F" w:rsidRDefault="0027776B" w:rsidP="004111A8">
            <w:pPr>
              <w:jc w:val="center"/>
              <w:rPr>
                <w:color w:val="000000"/>
                <w:sz w:val="16"/>
                <w:szCs w:val="16"/>
              </w:rPr>
            </w:pPr>
            <w:r w:rsidRPr="00D54E5F">
              <w:rPr>
                <w:color w:val="000000"/>
                <w:sz w:val="16"/>
                <w:szCs w:val="16"/>
              </w:rPr>
              <w:t xml:space="preserve"> 4 875,16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4A893" w14:textId="77777777" w:rsidR="0027776B" w:rsidRPr="00D54E5F" w:rsidRDefault="0027776B" w:rsidP="004111A8">
            <w:pPr>
              <w:ind w:right="-75"/>
              <w:jc w:val="center"/>
              <w:rPr>
                <w:color w:val="000000"/>
                <w:sz w:val="16"/>
                <w:szCs w:val="16"/>
              </w:rPr>
            </w:pPr>
            <w:r w:rsidRPr="00D54E5F">
              <w:rPr>
                <w:color w:val="000000"/>
                <w:sz w:val="16"/>
                <w:szCs w:val="16"/>
              </w:rPr>
              <w:t xml:space="preserve"> 5 050,02   </w:t>
            </w:r>
          </w:p>
        </w:tc>
      </w:tr>
      <w:tr w:rsidR="0027776B" w:rsidRPr="00D54E5F" w14:paraId="24C078FB" w14:textId="77777777" w:rsidTr="004111A8">
        <w:trPr>
          <w:trHeight w:val="60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EBCD" w14:textId="77777777" w:rsidR="0027776B" w:rsidRPr="00AA5AD5" w:rsidRDefault="0027776B" w:rsidP="004111A8">
            <w:pPr>
              <w:jc w:val="left"/>
              <w:rPr>
                <w:color w:val="000000" w:themeColor="text1"/>
                <w:sz w:val="16"/>
                <w:szCs w:val="16"/>
              </w:rPr>
            </w:pPr>
            <w:r w:rsidRPr="00AA5AD5">
              <w:rPr>
                <w:color w:val="000000" w:themeColor="text1"/>
                <w:sz w:val="16"/>
                <w:szCs w:val="16"/>
              </w:rPr>
              <w:t>Лечебное дело (в сочетании с кодом услуги B04.026.001.002)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6FE46" w14:textId="77777777" w:rsidR="0027776B" w:rsidRPr="00AA5AD5" w:rsidRDefault="0027776B" w:rsidP="004111A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A5AD5">
              <w:rPr>
                <w:color w:val="000000" w:themeColor="text1"/>
                <w:sz w:val="16"/>
                <w:szCs w:val="16"/>
              </w:rPr>
              <w:t>1 455,29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5A55C" w14:textId="77777777" w:rsidR="0027776B" w:rsidRPr="00AA5AD5" w:rsidRDefault="0027776B" w:rsidP="004111A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A5AD5">
              <w:rPr>
                <w:color w:val="000000" w:themeColor="text1"/>
                <w:sz w:val="16"/>
                <w:szCs w:val="16"/>
              </w:rPr>
              <w:t>0,81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A3C5" w14:textId="77777777" w:rsidR="0027776B" w:rsidRPr="00AA5AD5" w:rsidRDefault="0027776B" w:rsidP="004111A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A5AD5">
              <w:rPr>
                <w:color w:val="000000" w:themeColor="text1"/>
                <w:sz w:val="16"/>
                <w:szCs w:val="16"/>
              </w:rPr>
              <w:t>3,6290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A563" w14:textId="77777777" w:rsidR="0027776B" w:rsidRPr="00AA5AD5" w:rsidRDefault="0027776B" w:rsidP="004111A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A5AD5">
              <w:rPr>
                <w:color w:val="000000" w:themeColor="text1"/>
                <w:sz w:val="16"/>
                <w:szCs w:val="16"/>
              </w:rPr>
              <w:t>3,7640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DCB96" w14:textId="77777777" w:rsidR="0027776B" w:rsidRPr="00AA5AD5" w:rsidRDefault="0027776B" w:rsidP="004111A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A5AD5">
              <w:rPr>
                <w:color w:val="000000" w:themeColor="text1"/>
                <w:sz w:val="16"/>
                <w:szCs w:val="16"/>
              </w:rPr>
              <w:t>3,8990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826D1" w14:textId="77777777" w:rsidR="0027776B" w:rsidRPr="00AA5AD5" w:rsidRDefault="0027776B" w:rsidP="004111A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A5AD5">
              <w:rPr>
                <w:color w:val="000000" w:themeColor="text1"/>
                <w:sz w:val="16"/>
                <w:szCs w:val="16"/>
              </w:rPr>
              <w:t>4 277,81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5D3EE" w14:textId="77777777" w:rsidR="0027776B" w:rsidRPr="00AA5AD5" w:rsidRDefault="0027776B" w:rsidP="004111A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A5AD5">
              <w:rPr>
                <w:color w:val="000000" w:themeColor="text1"/>
                <w:sz w:val="16"/>
                <w:szCs w:val="16"/>
              </w:rPr>
              <w:t>4 436,95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0072F" w14:textId="77777777" w:rsidR="0027776B" w:rsidRPr="00AA5AD5" w:rsidRDefault="0027776B" w:rsidP="004111A8">
            <w:pPr>
              <w:ind w:right="-75"/>
              <w:jc w:val="center"/>
              <w:rPr>
                <w:color w:val="000000" w:themeColor="text1"/>
                <w:sz w:val="16"/>
                <w:szCs w:val="16"/>
              </w:rPr>
            </w:pPr>
            <w:r w:rsidRPr="00AA5AD5">
              <w:rPr>
                <w:color w:val="000000" w:themeColor="text1"/>
                <w:sz w:val="16"/>
                <w:szCs w:val="16"/>
              </w:rPr>
              <w:t>4 596,08</w:t>
            </w:r>
          </w:p>
        </w:tc>
      </w:tr>
      <w:tr w:rsidR="0027776B" w:rsidRPr="00D54E5F" w14:paraId="551621B6" w14:textId="77777777" w:rsidTr="004111A8">
        <w:trPr>
          <w:trHeight w:val="60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E0609" w14:textId="77777777" w:rsidR="0027776B" w:rsidRPr="00AA5AD5" w:rsidRDefault="0027776B" w:rsidP="004111A8">
            <w:pPr>
              <w:jc w:val="left"/>
              <w:rPr>
                <w:color w:val="000000" w:themeColor="text1"/>
                <w:sz w:val="16"/>
                <w:szCs w:val="16"/>
              </w:rPr>
            </w:pPr>
            <w:r w:rsidRPr="00AA5AD5">
              <w:rPr>
                <w:color w:val="000000" w:themeColor="text1"/>
                <w:sz w:val="16"/>
                <w:szCs w:val="16"/>
              </w:rPr>
              <w:lastRenderedPageBreak/>
              <w:t>Лечебное дело (посещения на дому) (в сочетании с кодом услуги B04.026.001.003)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3A5E" w14:textId="77777777" w:rsidR="0027776B" w:rsidRPr="00AA5AD5" w:rsidRDefault="0027776B" w:rsidP="004111A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A5AD5">
              <w:rPr>
                <w:color w:val="000000" w:themeColor="text1"/>
                <w:sz w:val="16"/>
                <w:szCs w:val="16"/>
              </w:rPr>
              <w:t>1 455,29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E23B5" w14:textId="77777777" w:rsidR="0027776B" w:rsidRPr="00AA5AD5" w:rsidRDefault="0027776B" w:rsidP="004111A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A5AD5">
              <w:rPr>
                <w:color w:val="000000" w:themeColor="text1"/>
                <w:sz w:val="16"/>
                <w:szCs w:val="16"/>
              </w:rPr>
              <w:t>0,89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9E77" w14:textId="77777777" w:rsidR="0027776B" w:rsidRPr="00AA5AD5" w:rsidRDefault="0027776B" w:rsidP="004111A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A5AD5">
              <w:rPr>
                <w:color w:val="000000" w:themeColor="text1"/>
                <w:sz w:val="16"/>
                <w:szCs w:val="16"/>
              </w:rPr>
              <w:t>3,6290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7E82F" w14:textId="77777777" w:rsidR="0027776B" w:rsidRPr="00AA5AD5" w:rsidRDefault="0027776B" w:rsidP="004111A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A5AD5">
              <w:rPr>
                <w:color w:val="000000" w:themeColor="text1"/>
                <w:sz w:val="16"/>
                <w:szCs w:val="16"/>
              </w:rPr>
              <w:t>3,7640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52AD" w14:textId="77777777" w:rsidR="0027776B" w:rsidRPr="00AA5AD5" w:rsidRDefault="0027776B" w:rsidP="004111A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A5AD5">
              <w:rPr>
                <w:color w:val="000000" w:themeColor="text1"/>
                <w:sz w:val="16"/>
                <w:szCs w:val="16"/>
              </w:rPr>
              <w:t>3,8990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79D80" w14:textId="77777777" w:rsidR="0027776B" w:rsidRPr="00AA5AD5" w:rsidRDefault="0027776B" w:rsidP="004111A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A5AD5">
              <w:rPr>
                <w:color w:val="000000" w:themeColor="text1"/>
                <w:sz w:val="16"/>
                <w:szCs w:val="16"/>
              </w:rPr>
              <w:t xml:space="preserve"> 4 700,31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0B7F" w14:textId="77777777" w:rsidR="0027776B" w:rsidRPr="00AA5AD5" w:rsidRDefault="0027776B" w:rsidP="004111A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A5AD5">
              <w:rPr>
                <w:color w:val="000000" w:themeColor="text1"/>
                <w:sz w:val="16"/>
                <w:szCs w:val="16"/>
              </w:rPr>
              <w:t xml:space="preserve"> 4 875,16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FD25D" w14:textId="77777777" w:rsidR="0027776B" w:rsidRPr="00AA5AD5" w:rsidRDefault="0027776B" w:rsidP="004111A8">
            <w:pPr>
              <w:ind w:right="-75"/>
              <w:jc w:val="center"/>
              <w:rPr>
                <w:color w:val="000000" w:themeColor="text1"/>
                <w:sz w:val="16"/>
                <w:szCs w:val="16"/>
              </w:rPr>
            </w:pPr>
            <w:r w:rsidRPr="00AA5AD5">
              <w:rPr>
                <w:color w:val="000000" w:themeColor="text1"/>
                <w:sz w:val="16"/>
                <w:szCs w:val="16"/>
              </w:rPr>
              <w:t xml:space="preserve"> 5 050,02   </w:t>
            </w:r>
          </w:p>
        </w:tc>
      </w:tr>
    </w:tbl>
    <w:p w14:paraId="4D181A8F" w14:textId="77777777" w:rsidR="0027776B" w:rsidRDefault="0027776B" w:rsidP="0027776B">
      <w:pPr>
        <w:pStyle w:val="af2"/>
        <w:tabs>
          <w:tab w:val="left" w:pos="1418"/>
        </w:tabs>
        <w:ind w:left="709"/>
        <w:jc w:val="right"/>
        <w:rPr>
          <w:sz w:val="28"/>
        </w:rPr>
      </w:pPr>
      <w:r w:rsidRPr="00D54E5F">
        <w:rPr>
          <w:sz w:val="28"/>
        </w:rPr>
        <w:t>».</w:t>
      </w:r>
    </w:p>
    <w:p w14:paraId="30BFB8D1" w14:textId="77777777" w:rsidR="0027776B" w:rsidRDefault="0027776B" w:rsidP="0027776B">
      <w:pPr>
        <w:pStyle w:val="af2"/>
        <w:tabs>
          <w:tab w:val="left" w:pos="567"/>
        </w:tabs>
        <w:ind w:left="0" w:firstLine="709"/>
        <w:rPr>
          <w:sz w:val="28"/>
        </w:rPr>
      </w:pPr>
      <w:bookmarkStart w:id="1" w:name="_Hlk137542548"/>
      <w:r w:rsidRPr="00677FC5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</w:rPr>
        <w:t>10</w:t>
      </w:r>
      <w:r w:rsidRPr="00677FC5">
        <w:rPr>
          <w:sz w:val="28"/>
        </w:rPr>
        <w:t>.2023 года.</w:t>
      </w:r>
    </w:p>
    <w:bookmarkEnd w:id="1"/>
    <w:p w14:paraId="4621EDBC" w14:textId="77777777" w:rsidR="0027776B" w:rsidRPr="004B5DB9" w:rsidRDefault="0027776B" w:rsidP="0027776B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124F4B00" w14:textId="2CC58AAA" w:rsidR="00BC7774" w:rsidRDefault="00BC7774" w:rsidP="00D47551">
      <w:pPr>
        <w:pStyle w:val="af2"/>
        <w:numPr>
          <w:ilvl w:val="1"/>
          <w:numId w:val="23"/>
        </w:numPr>
        <w:tabs>
          <w:tab w:val="left" w:pos="567"/>
        </w:tabs>
        <w:ind w:left="0" w:firstLine="709"/>
        <w:rPr>
          <w:sz w:val="28"/>
        </w:rPr>
      </w:pPr>
      <w:r>
        <w:rPr>
          <w:sz w:val="28"/>
        </w:rPr>
        <w:t xml:space="preserve">В приложении 6.2 к </w:t>
      </w:r>
      <w:r w:rsidRPr="00D54E5F">
        <w:rPr>
          <w:sz w:val="28"/>
        </w:rPr>
        <w:t>Соглашению № 1/2023</w:t>
      </w:r>
      <w:r>
        <w:rPr>
          <w:sz w:val="28"/>
        </w:rPr>
        <w:t xml:space="preserve"> внести следующие изменения:</w:t>
      </w:r>
    </w:p>
    <w:p w14:paraId="3F31169A" w14:textId="1BD2E66E" w:rsidR="00BC7774" w:rsidRDefault="00BC7774" w:rsidP="00BC7774">
      <w:pPr>
        <w:pStyle w:val="af2"/>
        <w:tabs>
          <w:tab w:val="left" w:pos="567"/>
        </w:tabs>
        <w:ind w:left="709"/>
        <w:rPr>
          <w:sz w:val="28"/>
        </w:rPr>
      </w:pPr>
      <w:r>
        <w:rPr>
          <w:sz w:val="28"/>
        </w:rPr>
        <w:t>- в пункте 1.1 исключить слова</w:t>
      </w:r>
      <w:r w:rsidR="004005F9">
        <w:rPr>
          <w:sz w:val="28"/>
        </w:rPr>
        <w:t>:</w:t>
      </w:r>
      <w:r>
        <w:rPr>
          <w:sz w:val="28"/>
        </w:rPr>
        <w:t xml:space="preserve"> </w:t>
      </w:r>
    </w:p>
    <w:p w14:paraId="3951EB8F" w14:textId="0EBF9F0C" w:rsidR="00BC7774" w:rsidRDefault="00BC7774" w:rsidP="00BC7774">
      <w:pPr>
        <w:autoSpaceDE w:val="0"/>
        <w:autoSpaceDN w:val="0"/>
        <w:adjustRightInd w:val="0"/>
        <w:ind w:firstLine="600"/>
        <w:rPr>
          <w:sz w:val="28"/>
        </w:rPr>
      </w:pPr>
      <w:r>
        <w:rPr>
          <w:sz w:val="28"/>
        </w:rPr>
        <w:t>«</w:t>
      </w:r>
      <w:r w:rsidRPr="002A332E">
        <w:rPr>
          <w:sz w:val="28"/>
        </w:rPr>
        <w:t>- расходов на оплату посещений врача-терапевта перед вакцинацией от новой коронавирусной инфекции COVID-19 (в сочетании с кодом номенклатуры медицинских услуг «B04.047.004.005» или «B04.047.099»)</w:t>
      </w:r>
      <w:r w:rsidR="004005F9">
        <w:rPr>
          <w:sz w:val="28"/>
        </w:rPr>
        <w:t>;</w:t>
      </w:r>
      <w:r>
        <w:rPr>
          <w:sz w:val="28"/>
        </w:rPr>
        <w:t>»;</w:t>
      </w:r>
    </w:p>
    <w:p w14:paraId="50A84FE8" w14:textId="04DECAA1" w:rsidR="00BC7774" w:rsidRDefault="00BC7774" w:rsidP="00BC7774">
      <w:pPr>
        <w:autoSpaceDE w:val="0"/>
        <w:autoSpaceDN w:val="0"/>
        <w:adjustRightInd w:val="0"/>
        <w:ind w:firstLine="600"/>
        <w:rPr>
          <w:color w:val="000000" w:themeColor="text1"/>
          <w:sz w:val="28"/>
        </w:rPr>
      </w:pPr>
      <w:r>
        <w:rPr>
          <w:color w:val="1F497D" w:themeColor="text2"/>
          <w:sz w:val="28"/>
        </w:rPr>
        <w:t xml:space="preserve">- </w:t>
      </w:r>
      <w:r>
        <w:rPr>
          <w:color w:val="000000" w:themeColor="text1"/>
          <w:sz w:val="28"/>
        </w:rPr>
        <w:t>в пункте 3.1.2.1 исключить слова</w:t>
      </w:r>
      <w:r w:rsidR="004005F9">
        <w:rPr>
          <w:color w:val="000000" w:themeColor="text1"/>
          <w:sz w:val="28"/>
        </w:rPr>
        <w:t>:</w:t>
      </w:r>
    </w:p>
    <w:p w14:paraId="743A1ADE" w14:textId="6AC4D2AB" w:rsidR="00BC7774" w:rsidRDefault="004005F9" w:rsidP="00BC7774">
      <w:pPr>
        <w:autoSpaceDE w:val="0"/>
        <w:autoSpaceDN w:val="0"/>
        <w:adjustRightInd w:val="0"/>
        <w:ind w:firstLine="600"/>
        <w:rPr>
          <w:sz w:val="28"/>
        </w:rPr>
      </w:pPr>
      <w:r>
        <w:rPr>
          <w:color w:val="000000" w:themeColor="text1"/>
          <w:sz w:val="28"/>
        </w:rPr>
        <w:t>«</w:t>
      </w:r>
      <w:r w:rsidRPr="004005F9">
        <w:rPr>
          <w:color w:val="000000" w:themeColor="text1"/>
          <w:sz w:val="28"/>
        </w:rPr>
        <w:t>(за исключением посещений врача-терапевта перед вакцинацией от новой коронавирусной инфекции COVID-19 (в сочетании с кодом номенклатуры медицинских услуг «B04.047.004.005» или «B04.047.099»))</w:t>
      </w:r>
      <w:r w:rsidR="00BC7774">
        <w:rPr>
          <w:sz w:val="28"/>
        </w:rPr>
        <w:t>»;</w:t>
      </w:r>
    </w:p>
    <w:p w14:paraId="1594E075" w14:textId="718BC691" w:rsidR="00BC7774" w:rsidRDefault="00BC7774" w:rsidP="00BC7774">
      <w:pPr>
        <w:autoSpaceDE w:val="0"/>
        <w:autoSpaceDN w:val="0"/>
        <w:adjustRightInd w:val="0"/>
        <w:ind w:firstLine="600"/>
        <w:rPr>
          <w:sz w:val="28"/>
        </w:rPr>
      </w:pPr>
      <w:r>
        <w:rPr>
          <w:sz w:val="28"/>
        </w:rPr>
        <w:t>- в пункте 3.1.3 исключить слова</w:t>
      </w:r>
      <w:r w:rsidR="004005F9">
        <w:rPr>
          <w:sz w:val="28"/>
        </w:rPr>
        <w:t>:</w:t>
      </w:r>
    </w:p>
    <w:p w14:paraId="226EE511" w14:textId="7C7952C3" w:rsidR="00BC7774" w:rsidRPr="004005F9" w:rsidRDefault="00BC7774" w:rsidP="004005F9">
      <w:pPr>
        <w:autoSpaceDE w:val="0"/>
        <w:autoSpaceDN w:val="0"/>
        <w:adjustRightInd w:val="0"/>
        <w:ind w:firstLine="600"/>
        <w:rPr>
          <w:sz w:val="28"/>
          <w:szCs w:val="24"/>
        </w:rPr>
      </w:pPr>
      <w:r>
        <w:rPr>
          <w:sz w:val="28"/>
        </w:rPr>
        <w:t>«</w:t>
      </w:r>
      <w:r w:rsidR="004005F9" w:rsidRPr="004005F9">
        <w:rPr>
          <w:sz w:val="28"/>
          <w:szCs w:val="28"/>
        </w:rPr>
        <w:t>–</w:t>
      </w:r>
      <w:r w:rsidR="004005F9" w:rsidRPr="004005F9">
        <w:rPr>
          <w:sz w:val="28"/>
        </w:rPr>
        <w:t xml:space="preserve"> посещений </w:t>
      </w:r>
      <w:r w:rsidR="004005F9" w:rsidRPr="004005F9">
        <w:rPr>
          <w:sz w:val="28"/>
          <w:szCs w:val="24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 или «B04.047.099»);</w:t>
      </w:r>
      <w:r>
        <w:rPr>
          <w:sz w:val="28"/>
        </w:rPr>
        <w:t>».</w:t>
      </w:r>
    </w:p>
    <w:p w14:paraId="4CA7331E" w14:textId="77777777" w:rsidR="00BC7774" w:rsidRDefault="00BC7774" w:rsidP="00BC7774">
      <w:pPr>
        <w:pStyle w:val="af2"/>
        <w:tabs>
          <w:tab w:val="left" w:pos="567"/>
        </w:tabs>
        <w:ind w:left="0" w:firstLine="709"/>
        <w:rPr>
          <w:sz w:val="28"/>
        </w:rPr>
      </w:pPr>
      <w:r w:rsidRPr="00677FC5">
        <w:rPr>
          <w:sz w:val="28"/>
        </w:rPr>
        <w:t xml:space="preserve">Распространить действие настоящего подпункта на правоотношения, возникшие при оказании медицинской </w:t>
      </w:r>
      <w:r w:rsidRPr="004005F9">
        <w:rPr>
          <w:color w:val="000000" w:themeColor="text1"/>
          <w:sz w:val="28"/>
        </w:rPr>
        <w:t>помощи с 01.10.2023 года</w:t>
      </w:r>
      <w:r w:rsidRPr="00677FC5">
        <w:rPr>
          <w:sz w:val="28"/>
        </w:rPr>
        <w:t>.</w:t>
      </w:r>
    </w:p>
    <w:p w14:paraId="31656B08" w14:textId="16C68FA3" w:rsidR="00BC7774" w:rsidRDefault="00BC7774" w:rsidP="00BC7774">
      <w:pPr>
        <w:pStyle w:val="af2"/>
        <w:tabs>
          <w:tab w:val="left" w:pos="567"/>
        </w:tabs>
        <w:ind w:left="709"/>
        <w:rPr>
          <w:sz w:val="28"/>
        </w:rPr>
      </w:pPr>
    </w:p>
    <w:p w14:paraId="16E9FA90" w14:textId="25BB00D1" w:rsidR="0095428B" w:rsidRPr="008D09DC" w:rsidRDefault="00B7023C" w:rsidP="008D09DC">
      <w:pPr>
        <w:pStyle w:val="af2"/>
        <w:numPr>
          <w:ilvl w:val="1"/>
          <w:numId w:val="23"/>
        </w:numPr>
        <w:tabs>
          <w:tab w:val="left" w:pos="567"/>
        </w:tabs>
        <w:ind w:left="0" w:firstLine="709"/>
        <w:rPr>
          <w:sz w:val="28"/>
        </w:rPr>
      </w:pPr>
      <w:r>
        <w:rPr>
          <w:sz w:val="28"/>
        </w:rPr>
        <w:t>В приложени</w:t>
      </w:r>
      <w:r w:rsidR="0095428B">
        <w:rPr>
          <w:sz w:val="28"/>
        </w:rPr>
        <w:t>е</w:t>
      </w:r>
      <w:r>
        <w:rPr>
          <w:sz w:val="28"/>
        </w:rPr>
        <w:t xml:space="preserve"> 7 </w:t>
      </w:r>
      <w:r w:rsidRPr="00D54E5F">
        <w:rPr>
          <w:sz w:val="28"/>
        </w:rPr>
        <w:t>к Соглашению № 1/2023</w:t>
      </w:r>
      <w:r w:rsidR="0095428B">
        <w:rPr>
          <w:sz w:val="28"/>
        </w:rPr>
        <w:t xml:space="preserve"> </w:t>
      </w:r>
      <w:r w:rsidR="0095428B" w:rsidRPr="008D09DC">
        <w:rPr>
          <w:sz w:val="28"/>
        </w:rPr>
        <w:t>строки 153-159 изложить в следующей редакции:</w:t>
      </w:r>
    </w:p>
    <w:p w14:paraId="2EE29D50" w14:textId="4EF39E4A" w:rsidR="0095428B" w:rsidRDefault="0095428B" w:rsidP="0095428B">
      <w:pPr>
        <w:tabs>
          <w:tab w:val="left" w:pos="567"/>
        </w:tabs>
        <w:rPr>
          <w:sz w:val="28"/>
        </w:rPr>
      </w:pPr>
      <w:r>
        <w:rPr>
          <w:sz w:val="28"/>
        </w:rPr>
        <w:t>«</w:t>
      </w:r>
    </w:p>
    <w:tbl>
      <w:tblPr>
        <w:tblW w:w="10348" w:type="dxa"/>
        <w:tblInd w:w="-147" w:type="dxa"/>
        <w:tblLook w:val="04A0" w:firstRow="1" w:lastRow="0" w:firstColumn="1" w:lastColumn="0" w:noHBand="0" w:noVBand="1"/>
      </w:tblPr>
      <w:tblGrid>
        <w:gridCol w:w="598"/>
        <w:gridCol w:w="1252"/>
        <w:gridCol w:w="5936"/>
        <w:gridCol w:w="856"/>
        <w:gridCol w:w="656"/>
        <w:gridCol w:w="1050"/>
      </w:tblGrid>
      <w:tr w:rsidR="0095428B" w:rsidRPr="0095428B" w14:paraId="6B0853A0" w14:textId="77777777" w:rsidTr="00F44436">
        <w:trPr>
          <w:trHeight w:val="100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330A" w14:textId="77777777" w:rsidR="0095428B" w:rsidRPr="0095428B" w:rsidRDefault="0095428B" w:rsidP="0095428B">
            <w:pPr>
              <w:jc w:val="center"/>
              <w:rPr>
                <w:sz w:val="16"/>
                <w:szCs w:val="16"/>
              </w:rPr>
            </w:pPr>
            <w:r w:rsidRPr="0095428B">
              <w:rPr>
                <w:sz w:val="16"/>
                <w:szCs w:val="16"/>
              </w:rPr>
              <w:t>153</w:t>
            </w:r>
          </w:p>
        </w:tc>
        <w:tc>
          <w:tcPr>
            <w:tcW w:w="9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38E079" w14:textId="77777777" w:rsidR="0095428B" w:rsidRPr="0095428B" w:rsidRDefault="0095428B" w:rsidP="0095428B">
            <w:pPr>
              <w:jc w:val="center"/>
              <w:rPr>
                <w:b/>
                <w:bCs/>
                <w:sz w:val="16"/>
                <w:szCs w:val="16"/>
              </w:rPr>
            </w:pPr>
            <w:r w:rsidRPr="0095428B">
              <w:rPr>
                <w:b/>
                <w:bCs/>
                <w:sz w:val="16"/>
                <w:szCs w:val="16"/>
              </w:rPr>
              <w:t>Патологоанатомическое исследование биопсийного</w:t>
            </w:r>
            <w:r w:rsidRPr="0095428B">
              <w:rPr>
                <w:b/>
                <w:bCs/>
                <w:sz w:val="16"/>
                <w:szCs w:val="16"/>
              </w:rPr>
              <w:br/>
              <w:t>(операционного) материала с целью диагностики онкологических</w:t>
            </w:r>
            <w:r w:rsidRPr="0095428B">
              <w:rPr>
                <w:b/>
                <w:bCs/>
                <w:sz w:val="16"/>
                <w:szCs w:val="16"/>
              </w:rPr>
              <w:br/>
              <w:t xml:space="preserve">заболеваний и подбора противоопухолевой лекарственной терапии, средний тариф - 7 510,65 рублей </w:t>
            </w:r>
          </w:p>
        </w:tc>
      </w:tr>
      <w:tr w:rsidR="00F44436" w:rsidRPr="0095428B" w14:paraId="1AB30B3F" w14:textId="77777777" w:rsidTr="00F44436">
        <w:trPr>
          <w:trHeight w:val="63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20E1" w14:textId="77777777" w:rsidR="00F44436" w:rsidRPr="0095428B" w:rsidRDefault="00F44436" w:rsidP="00F44436">
            <w:pPr>
              <w:jc w:val="center"/>
              <w:rPr>
                <w:sz w:val="16"/>
                <w:szCs w:val="16"/>
              </w:rPr>
            </w:pPr>
            <w:r w:rsidRPr="0095428B">
              <w:rPr>
                <w:sz w:val="16"/>
                <w:szCs w:val="16"/>
              </w:rPr>
              <w:t>154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260B" w14:textId="77777777" w:rsidR="00F44436" w:rsidRPr="0095428B" w:rsidRDefault="00F44436" w:rsidP="00F44436">
            <w:pPr>
              <w:jc w:val="left"/>
              <w:rPr>
                <w:sz w:val="16"/>
                <w:szCs w:val="16"/>
              </w:rPr>
            </w:pPr>
            <w:r w:rsidRPr="0095428B">
              <w:rPr>
                <w:sz w:val="16"/>
                <w:szCs w:val="16"/>
              </w:rPr>
              <w:t>A08.30.046.003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B7205B" w14:textId="77777777" w:rsidR="00F44436" w:rsidRPr="0095428B" w:rsidRDefault="00F44436" w:rsidP="00F44436">
            <w:pPr>
              <w:jc w:val="left"/>
              <w:rPr>
                <w:sz w:val="16"/>
                <w:szCs w:val="16"/>
              </w:rPr>
            </w:pPr>
            <w:proofErr w:type="gramStart"/>
            <w:r w:rsidRPr="0095428B">
              <w:rPr>
                <w:sz w:val="16"/>
                <w:szCs w:val="16"/>
              </w:rPr>
              <w:t>Патолого-анатомическое</w:t>
            </w:r>
            <w:proofErr w:type="gramEnd"/>
            <w:r w:rsidRPr="0095428B">
              <w:rPr>
                <w:sz w:val="16"/>
                <w:szCs w:val="16"/>
              </w:rPr>
              <w:t xml:space="preserve"> исследование биопсийного (операционного) материала третьей категории сложности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0AE9" w14:textId="0E762BCC" w:rsidR="00F44436" w:rsidRPr="005B03B7" w:rsidRDefault="005B03B7" w:rsidP="00F4443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5B03B7">
              <w:rPr>
                <w:color w:val="000000" w:themeColor="text1"/>
                <w:sz w:val="16"/>
                <w:szCs w:val="16"/>
              </w:rPr>
              <w:t>7 510,65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EC9443" w14:textId="2EEBE03E" w:rsidR="00F44436" w:rsidRPr="0095428B" w:rsidRDefault="00F44436" w:rsidP="00F44436">
            <w:pPr>
              <w:jc w:val="right"/>
              <w:rPr>
                <w:sz w:val="16"/>
                <w:szCs w:val="16"/>
              </w:rPr>
            </w:pPr>
            <w:r w:rsidRPr="0095428B">
              <w:rPr>
                <w:sz w:val="16"/>
                <w:szCs w:val="16"/>
              </w:rPr>
              <w:t>0,</w:t>
            </w:r>
            <w:r w:rsidR="005B03B7">
              <w:rPr>
                <w:sz w:val="16"/>
                <w:szCs w:val="16"/>
              </w:rPr>
              <w:t>7426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C5DA" w14:textId="2AD82026" w:rsidR="00F44436" w:rsidRPr="005B03B7" w:rsidRDefault="005B03B7" w:rsidP="00F4443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5B03B7">
              <w:rPr>
                <w:color w:val="000000" w:themeColor="text1"/>
                <w:sz w:val="16"/>
                <w:szCs w:val="16"/>
              </w:rPr>
              <w:t>5 577,41</w:t>
            </w:r>
          </w:p>
        </w:tc>
      </w:tr>
      <w:tr w:rsidR="00F44436" w:rsidRPr="0095428B" w14:paraId="7962E81B" w14:textId="77777777" w:rsidTr="00F44436">
        <w:trPr>
          <w:trHeight w:val="63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3B90" w14:textId="77777777" w:rsidR="00F44436" w:rsidRPr="0095428B" w:rsidRDefault="00F44436" w:rsidP="00F44436">
            <w:pPr>
              <w:jc w:val="center"/>
              <w:rPr>
                <w:sz w:val="16"/>
                <w:szCs w:val="16"/>
              </w:rPr>
            </w:pPr>
            <w:r w:rsidRPr="0095428B">
              <w:rPr>
                <w:sz w:val="16"/>
                <w:szCs w:val="16"/>
              </w:rPr>
              <w:t>155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EEB0" w14:textId="77777777" w:rsidR="00F44436" w:rsidRPr="0095428B" w:rsidRDefault="00F44436" w:rsidP="00F44436">
            <w:pPr>
              <w:jc w:val="left"/>
              <w:rPr>
                <w:sz w:val="16"/>
                <w:szCs w:val="16"/>
              </w:rPr>
            </w:pPr>
            <w:r w:rsidRPr="0095428B">
              <w:rPr>
                <w:sz w:val="16"/>
                <w:szCs w:val="16"/>
              </w:rPr>
              <w:t>A08.30.046.004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619493" w14:textId="77777777" w:rsidR="00F44436" w:rsidRPr="0095428B" w:rsidRDefault="00F44436" w:rsidP="00F44436">
            <w:pPr>
              <w:jc w:val="left"/>
              <w:rPr>
                <w:sz w:val="16"/>
                <w:szCs w:val="16"/>
              </w:rPr>
            </w:pPr>
            <w:proofErr w:type="gramStart"/>
            <w:r w:rsidRPr="0095428B">
              <w:rPr>
                <w:sz w:val="16"/>
                <w:szCs w:val="16"/>
              </w:rPr>
              <w:t>Патолого-анатомическое</w:t>
            </w:r>
            <w:proofErr w:type="gramEnd"/>
            <w:r w:rsidRPr="0095428B">
              <w:rPr>
                <w:sz w:val="16"/>
                <w:szCs w:val="16"/>
              </w:rPr>
              <w:t xml:space="preserve"> исследование биопсийного (операционного) материала четвертой категории сложности</w:t>
            </w: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DC5E9" w14:textId="77777777" w:rsidR="00F44436" w:rsidRPr="0095428B" w:rsidRDefault="00F44436" w:rsidP="00F44436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EE54E3" w14:textId="65468EF1" w:rsidR="00F44436" w:rsidRPr="0095428B" w:rsidRDefault="005B03B7" w:rsidP="00F4443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1,1251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48C1" w14:textId="04F279AA" w:rsidR="00F44436" w:rsidRPr="005B03B7" w:rsidRDefault="005B03B7" w:rsidP="00F4443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5B03B7">
              <w:rPr>
                <w:color w:val="000000" w:themeColor="text1"/>
                <w:sz w:val="16"/>
                <w:szCs w:val="16"/>
              </w:rPr>
              <w:t>8 450,23</w:t>
            </w:r>
          </w:p>
        </w:tc>
      </w:tr>
      <w:tr w:rsidR="00F44436" w:rsidRPr="0095428B" w14:paraId="05B54E6C" w14:textId="77777777" w:rsidTr="00F44436">
        <w:trPr>
          <w:trHeight w:val="63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4566" w14:textId="77777777" w:rsidR="00F44436" w:rsidRPr="0095428B" w:rsidRDefault="00F44436" w:rsidP="00F44436">
            <w:pPr>
              <w:jc w:val="center"/>
              <w:rPr>
                <w:sz w:val="16"/>
                <w:szCs w:val="16"/>
              </w:rPr>
            </w:pPr>
            <w:r w:rsidRPr="0095428B">
              <w:rPr>
                <w:sz w:val="16"/>
                <w:szCs w:val="16"/>
              </w:rPr>
              <w:t>156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41FA" w14:textId="77777777" w:rsidR="00F44436" w:rsidRPr="0095428B" w:rsidRDefault="00F44436" w:rsidP="00F44436">
            <w:pPr>
              <w:jc w:val="left"/>
              <w:rPr>
                <w:sz w:val="16"/>
                <w:szCs w:val="16"/>
              </w:rPr>
            </w:pPr>
            <w:r w:rsidRPr="0095428B">
              <w:rPr>
                <w:sz w:val="16"/>
                <w:szCs w:val="16"/>
              </w:rPr>
              <w:t>A08.30.046.005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DE118E" w14:textId="77777777" w:rsidR="00F44436" w:rsidRPr="0095428B" w:rsidRDefault="00F44436" w:rsidP="00F44436">
            <w:pPr>
              <w:jc w:val="left"/>
              <w:rPr>
                <w:sz w:val="16"/>
                <w:szCs w:val="16"/>
              </w:rPr>
            </w:pPr>
            <w:proofErr w:type="gramStart"/>
            <w:r w:rsidRPr="0095428B">
              <w:rPr>
                <w:sz w:val="16"/>
                <w:szCs w:val="16"/>
              </w:rPr>
              <w:t>Патолого-анатомическое</w:t>
            </w:r>
            <w:proofErr w:type="gramEnd"/>
            <w:r w:rsidRPr="0095428B">
              <w:rPr>
                <w:sz w:val="16"/>
                <w:szCs w:val="16"/>
              </w:rPr>
              <w:t xml:space="preserve"> исследование биопсийного (операционного) материала пятой категории сложности</w:t>
            </w: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4201F" w14:textId="77777777" w:rsidR="00F44436" w:rsidRPr="0095428B" w:rsidRDefault="00F44436" w:rsidP="00F44436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610D32" w14:textId="7ACE5EE8" w:rsidR="00F44436" w:rsidRPr="0095428B" w:rsidRDefault="005B03B7" w:rsidP="00F4443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1,5077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F906" w14:textId="5A354917" w:rsidR="00F44436" w:rsidRPr="005B03B7" w:rsidRDefault="005B03B7" w:rsidP="00F4443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5B03B7">
              <w:rPr>
                <w:color w:val="000000" w:themeColor="text1"/>
                <w:sz w:val="16"/>
                <w:szCs w:val="16"/>
              </w:rPr>
              <w:t>11 323,81</w:t>
            </w:r>
          </w:p>
        </w:tc>
      </w:tr>
      <w:tr w:rsidR="00F44436" w:rsidRPr="0095428B" w14:paraId="68958F34" w14:textId="77777777" w:rsidTr="00F44436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46CD" w14:textId="77777777" w:rsidR="00F44436" w:rsidRPr="0095428B" w:rsidRDefault="00F44436" w:rsidP="00F44436">
            <w:pPr>
              <w:jc w:val="center"/>
              <w:rPr>
                <w:sz w:val="16"/>
                <w:szCs w:val="16"/>
              </w:rPr>
            </w:pPr>
            <w:r w:rsidRPr="0095428B">
              <w:rPr>
                <w:sz w:val="16"/>
                <w:szCs w:val="16"/>
              </w:rPr>
              <w:t>157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D77A" w14:textId="77777777" w:rsidR="00F44436" w:rsidRPr="0095428B" w:rsidRDefault="00F44436" w:rsidP="00F44436">
            <w:pPr>
              <w:jc w:val="left"/>
              <w:rPr>
                <w:sz w:val="16"/>
                <w:szCs w:val="16"/>
              </w:rPr>
            </w:pPr>
            <w:r w:rsidRPr="0095428B">
              <w:rPr>
                <w:sz w:val="16"/>
                <w:szCs w:val="16"/>
              </w:rPr>
              <w:t>A08.30.091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DD3538" w14:textId="77777777" w:rsidR="00F44436" w:rsidRPr="0095428B" w:rsidRDefault="00F44436" w:rsidP="00F44436">
            <w:pPr>
              <w:jc w:val="left"/>
              <w:rPr>
                <w:sz w:val="16"/>
                <w:szCs w:val="16"/>
              </w:rPr>
            </w:pPr>
            <w:proofErr w:type="spellStart"/>
            <w:r w:rsidRPr="0095428B">
              <w:rPr>
                <w:sz w:val="16"/>
                <w:szCs w:val="16"/>
              </w:rPr>
              <w:t>Иммуногистохимический</w:t>
            </w:r>
            <w:proofErr w:type="spellEnd"/>
            <w:r w:rsidRPr="0095428B">
              <w:rPr>
                <w:sz w:val="16"/>
                <w:szCs w:val="16"/>
              </w:rPr>
              <w:t xml:space="preserve"> тест PD-L1 (дополнительно к услуге А08.30.046)</w:t>
            </w: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F6D47" w14:textId="77777777" w:rsidR="00F44436" w:rsidRPr="0095428B" w:rsidRDefault="00F44436" w:rsidP="00F44436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1FFEA7" w14:textId="7B63E939" w:rsidR="00F44436" w:rsidRPr="0095428B" w:rsidRDefault="005B03B7" w:rsidP="00F4443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3,0850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93FE9" w14:textId="1347866F" w:rsidR="00F44436" w:rsidRPr="005B03B7" w:rsidRDefault="005B03B7" w:rsidP="00F4443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5B03B7">
              <w:rPr>
                <w:color w:val="000000" w:themeColor="text1"/>
                <w:sz w:val="16"/>
                <w:szCs w:val="16"/>
              </w:rPr>
              <w:t>23 170,36</w:t>
            </w:r>
          </w:p>
        </w:tc>
      </w:tr>
      <w:tr w:rsidR="00F44436" w:rsidRPr="0095428B" w14:paraId="2555BD63" w14:textId="77777777" w:rsidTr="00F44436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BB9F" w14:textId="77777777" w:rsidR="00F44436" w:rsidRPr="0095428B" w:rsidRDefault="00F44436" w:rsidP="00F44436">
            <w:pPr>
              <w:jc w:val="center"/>
              <w:rPr>
                <w:sz w:val="16"/>
                <w:szCs w:val="16"/>
              </w:rPr>
            </w:pPr>
            <w:r w:rsidRPr="0095428B">
              <w:rPr>
                <w:sz w:val="16"/>
                <w:szCs w:val="16"/>
              </w:rPr>
              <w:t>158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94A9" w14:textId="77777777" w:rsidR="00F44436" w:rsidRPr="0095428B" w:rsidRDefault="00F44436" w:rsidP="00F44436">
            <w:pPr>
              <w:jc w:val="left"/>
              <w:rPr>
                <w:sz w:val="16"/>
                <w:szCs w:val="16"/>
              </w:rPr>
            </w:pPr>
            <w:r w:rsidRPr="0095428B">
              <w:rPr>
                <w:sz w:val="16"/>
                <w:szCs w:val="16"/>
              </w:rPr>
              <w:t>A08.30.092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90DF53" w14:textId="77777777" w:rsidR="00F44436" w:rsidRPr="0095428B" w:rsidRDefault="00F44436" w:rsidP="00F44436">
            <w:pPr>
              <w:jc w:val="left"/>
              <w:rPr>
                <w:sz w:val="16"/>
                <w:szCs w:val="16"/>
              </w:rPr>
            </w:pPr>
            <w:proofErr w:type="spellStart"/>
            <w:r w:rsidRPr="0095428B">
              <w:rPr>
                <w:sz w:val="16"/>
                <w:szCs w:val="16"/>
              </w:rPr>
              <w:t>Иммуногистохимический</w:t>
            </w:r>
            <w:proofErr w:type="spellEnd"/>
            <w:r w:rsidRPr="0095428B">
              <w:rPr>
                <w:sz w:val="16"/>
                <w:szCs w:val="16"/>
              </w:rPr>
              <w:t xml:space="preserve"> тест ALK (дополнительно к услуге А08.30.046)</w:t>
            </w: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45B61" w14:textId="77777777" w:rsidR="00F44436" w:rsidRPr="0095428B" w:rsidRDefault="00F44436" w:rsidP="00F44436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C26531" w14:textId="52185996" w:rsidR="00F44436" w:rsidRPr="0095428B" w:rsidRDefault="005B03B7" w:rsidP="00F4443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2,2530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D12F" w14:textId="6C27A914" w:rsidR="00F44436" w:rsidRPr="005B03B7" w:rsidRDefault="005B03B7" w:rsidP="00F4443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5B03B7">
              <w:rPr>
                <w:color w:val="000000" w:themeColor="text1"/>
                <w:sz w:val="16"/>
                <w:szCs w:val="16"/>
              </w:rPr>
              <w:t>16 921,49</w:t>
            </w:r>
          </w:p>
        </w:tc>
      </w:tr>
      <w:tr w:rsidR="00F44436" w:rsidRPr="0095428B" w14:paraId="7DFA86AB" w14:textId="77777777" w:rsidTr="00F44436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331D" w14:textId="77777777" w:rsidR="00F44436" w:rsidRPr="0095428B" w:rsidRDefault="00F44436" w:rsidP="00F44436">
            <w:pPr>
              <w:jc w:val="center"/>
              <w:rPr>
                <w:sz w:val="16"/>
                <w:szCs w:val="16"/>
              </w:rPr>
            </w:pPr>
            <w:r w:rsidRPr="0095428B">
              <w:rPr>
                <w:sz w:val="16"/>
                <w:szCs w:val="16"/>
              </w:rPr>
              <w:t>159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C98F" w14:textId="77777777" w:rsidR="00F44436" w:rsidRPr="0095428B" w:rsidRDefault="00F44436" w:rsidP="00F44436">
            <w:pPr>
              <w:jc w:val="left"/>
              <w:rPr>
                <w:sz w:val="16"/>
                <w:szCs w:val="16"/>
              </w:rPr>
            </w:pPr>
            <w:r w:rsidRPr="0095428B">
              <w:rPr>
                <w:sz w:val="16"/>
                <w:szCs w:val="16"/>
              </w:rPr>
              <w:t>A08.30.093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094D9E" w14:textId="77777777" w:rsidR="00F44436" w:rsidRPr="0095428B" w:rsidRDefault="00F44436" w:rsidP="00F44436">
            <w:pPr>
              <w:jc w:val="left"/>
              <w:rPr>
                <w:sz w:val="16"/>
                <w:szCs w:val="16"/>
              </w:rPr>
            </w:pPr>
            <w:proofErr w:type="spellStart"/>
            <w:r w:rsidRPr="0095428B">
              <w:rPr>
                <w:sz w:val="16"/>
                <w:szCs w:val="16"/>
              </w:rPr>
              <w:t>Иммуногистохимический</w:t>
            </w:r>
            <w:proofErr w:type="spellEnd"/>
            <w:r w:rsidRPr="0095428B">
              <w:rPr>
                <w:sz w:val="16"/>
                <w:szCs w:val="16"/>
              </w:rPr>
              <w:t xml:space="preserve"> тест HER2 (дополнительно к услуге А08.30.046)</w:t>
            </w: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351A2" w14:textId="77777777" w:rsidR="00F44436" w:rsidRPr="0095428B" w:rsidRDefault="00F44436" w:rsidP="00F44436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F8647" w14:textId="7A853C6B" w:rsidR="00F44436" w:rsidRPr="0095428B" w:rsidRDefault="005B03B7" w:rsidP="00F4443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1,4594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FDC6" w14:textId="2E331F7E" w:rsidR="00F44436" w:rsidRPr="005B03B7" w:rsidRDefault="005B03B7" w:rsidP="00F4443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5B03B7">
              <w:rPr>
                <w:color w:val="000000" w:themeColor="text1"/>
                <w:sz w:val="16"/>
                <w:szCs w:val="16"/>
              </w:rPr>
              <w:t>10 961,04</w:t>
            </w:r>
          </w:p>
        </w:tc>
      </w:tr>
    </w:tbl>
    <w:p w14:paraId="3EA647A4" w14:textId="46E555E3" w:rsidR="0095428B" w:rsidRDefault="00F44436" w:rsidP="00F44436">
      <w:pPr>
        <w:tabs>
          <w:tab w:val="left" w:pos="567"/>
        </w:tabs>
        <w:ind w:firstLine="709"/>
        <w:jc w:val="right"/>
        <w:rPr>
          <w:sz w:val="28"/>
        </w:rPr>
      </w:pPr>
      <w:r>
        <w:rPr>
          <w:sz w:val="28"/>
        </w:rPr>
        <w:t>»;</w:t>
      </w:r>
    </w:p>
    <w:p w14:paraId="6D3ECA81" w14:textId="5862D1C6" w:rsidR="0095428B" w:rsidRDefault="0095428B" w:rsidP="008D09DC">
      <w:pPr>
        <w:tabs>
          <w:tab w:val="left" w:pos="567"/>
        </w:tabs>
        <w:rPr>
          <w:sz w:val="28"/>
        </w:rPr>
      </w:pPr>
    </w:p>
    <w:p w14:paraId="6FDA2083" w14:textId="1261DE46" w:rsidR="003D0560" w:rsidRDefault="003D0560" w:rsidP="003D0560">
      <w:pPr>
        <w:pStyle w:val="af2"/>
        <w:tabs>
          <w:tab w:val="left" w:pos="567"/>
        </w:tabs>
        <w:ind w:left="0" w:firstLine="709"/>
        <w:rPr>
          <w:sz w:val="28"/>
        </w:rPr>
      </w:pPr>
      <w:r w:rsidRPr="00677FC5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8403AD">
        <w:rPr>
          <w:sz w:val="28"/>
        </w:rPr>
        <w:t>10</w:t>
      </w:r>
      <w:r w:rsidRPr="00677FC5">
        <w:rPr>
          <w:sz w:val="28"/>
        </w:rPr>
        <w:t>.2023 года.</w:t>
      </w:r>
    </w:p>
    <w:p w14:paraId="1A1CCBD6" w14:textId="511F402F" w:rsidR="00CF2AB9" w:rsidRDefault="00CF2AB9" w:rsidP="003D0560">
      <w:pPr>
        <w:pStyle w:val="af2"/>
        <w:tabs>
          <w:tab w:val="left" w:pos="567"/>
        </w:tabs>
        <w:ind w:left="0" w:firstLine="709"/>
        <w:rPr>
          <w:sz w:val="28"/>
        </w:rPr>
      </w:pPr>
    </w:p>
    <w:p w14:paraId="605C04B4" w14:textId="2FF7CC9C" w:rsidR="00CF2AB9" w:rsidRPr="00C00FB4" w:rsidRDefault="00CF2AB9" w:rsidP="00C00FB4">
      <w:pPr>
        <w:pStyle w:val="af2"/>
        <w:numPr>
          <w:ilvl w:val="1"/>
          <w:numId w:val="23"/>
        </w:numPr>
        <w:tabs>
          <w:tab w:val="left" w:pos="567"/>
        </w:tabs>
        <w:ind w:left="0" w:firstLine="709"/>
        <w:rPr>
          <w:sz w:val="28"/>
        </w:rPr>
      </w:pPr>
      <w:r w:rsidRPr="00C00FB4">
        <w:rPr>
          <w:sz w:val="28"/>
        </w:rPr>
        <w:t>Приложени</w:t>
      </w:r>
      <w:r w:rsidR="00CA3C0A" w:rsidRPr="00C00FB4">
        <w:rPr>
          <w:sz w:val="28"/>
        </w:rPr>
        <w:t>я</w:t>
      </w:r>
      <w:r w:rsidR="00F1752A" w:rsidRPr="00C00FB4">
        <w:rPr>
          <w:sz w:val="28"/>
        </w:rPr>
        <w:t xml:space="preserve"> 1, 2.2,</w:t>
      </w:r>
      <w:r w:rsidR="004D1770" w:rsidRPr="00C00FB4">
        <w:rPr>
          <w:sz w:val="28"/>
        </w:rPr>
        <w:t xml:space="preserve"> 2.4.1,</w:t>
      </w:r>
      <w:r w:rsidR="007D3095" w:rsidRPr="00C00FB4">
        <w:rPr>
          <w:sz w:val="28"/>
        </w:rPr>
        <w:t xml:space="preserve"> 2.6, 2.6.1,</w:t>
      </w:r>
      <w:r w:rsidR="00C12304">
        <w:rPr>
          <w:sz w:val="28"/>
        </w:rPr>
        <w:t xml:space="preserve"> 2.6.2,</w:t>
      </w:r>
      <w:r w:rsidR="008432D6">
        <w:rPr>
          <w:sz w:val="28"/>
        </w:rPr>
        <w:t xml:space="preserve"> 3.1,</w:t>
      </w:r>
      <w:r w:rsidR="00723EB2">
        <w:rPr>
          <w:sz w:val="28"/>
        </w:rPr>
        <w:t xml:space="preserve"> 4.1,</w:t>
      </w:r>
      <w:r w:rsidR="007D3095" w:rsidRPr="00C00FB4">
        <w:rPr>
          <w:sz w:val="28"/>
        </w:rPr>
        <w:t xml:space="preserve"> 5.1,</w:t>
      </w:r>
      <w:r w:rsidR="00CA3C0A" w:rsidRPr="00C00FB4">
        <w:rPr>
          <w:sz w:val="28"/>
        </w:rPr>
        <w:t xml:space="preserve"> </w:t>
      </w:r>
      <w:r w:rsidR="00F1752A" w:rsidRPr="00C00FB4">
        <w:rPr>
          <w:sz w:val="28"/>
        </w:rPr>
        <w:t>6.1</w:t>
      </w:r>
      <w:r w:rsidR="00B107FC" w:rsidRPr="00B107FC">
        <w:rPr>
          <w:color w:val="FF0000"/>
          <w:sz w:val="28"/>
        </w:rPr>
        <w:t xml:space="preserve"> </w:t>
      </w:r>
      <w:r w:rsidR="002C52B2" w:rsidRPr="00B107FC">
        <w:rPr>
          <w:color w:val="FF0000"/>
          <w:sz w:val="28"/>
        </w:rPr>
        <w:t xml:space="preserve"> </w:t>
      </w:r>
      <w:r w:rsidRPr="00C00FB4">
        <w:rPr>
          <w:sz w:val="28"/>
        </w:rPr>
        <w:t>к Соглашению № 1/2023 изложить в соответствии с приложени</w:t>
      </w:r>
      <w:r w:rsidR="00CA3C0A" w:rsidRPr="00C00FB4">
        <w:rPr>
          <w:sz w:val="28"/>
        </w:rPr>
        <w:t>ями</w:t>
      </w:r>
      <w:r w:rsidRPr="00C00FB4">
        <w:rPr>
          <w:sz w:val="28"/>
        </w:rPr>
        <w:t xml:space="preserve"> 1</w:t>
      </w:r>
      <w:r w:rsidR="00CA3C0A" w:rsidRPr="00C00FB4">
        <w:rPr>
          <w:sz w:val="28"/>
        </w:rPr>
        <w:t>,</w:t>
      </w:r>
      <w:r w:rsidR="00F1752A" w:rsidRPr="00C00FB4">
        <w:rPr>
          <w:sz w:val="28"/>
        </w:rPr>
        <w:t xml:space="preserve"> 2, 3, 4</w:t>
      </w:r>
      <w:r w:rsidR="002C52B2" w:rsidRPr="00C00FB4">
        <w:rPr>
          <w:sz w:val="28"/>
        </w:rPr>
        <w:t>,</w:t>
      </w:r>
      <w:r w:rsidR="007D3095" w:rsidRPr="00C00FB4">
        <w:rPr>
          <w:sz w:val="28"/>
        </w:rPr>
        <w:t xml:space="preserve"> 5, 6, 7</w:t>
      </w:r>
      <w:r w:rsidR="00C12304">
        <w:rPr>
          <w:sz w:val="28"/>
        </w:rPr>
        <w:t>, 8</w:t>
      </w:r>
      <w:r w:rsidR="00723EB2">
        <w:rPr>
          <w:sz w:val="28"/>
        </w:rPr>
        <w:t>, 9</w:t>
      </w:r>
      <w:r w:rsidR="008432D6">
        <w:rPr>
          <w:sz w:val="28"/>
        </w:rPr>
        <w:t>, 10</w:t>
      </w:r>
      <w:r w:rsidR="002C52B2" w:rsidRPr="00C00FB4">
        <w:rPr>
          <w:sz w:val="28"/>
        </w:rPr>
        <w:t xml:space="preserve"> </w:t>
      </w:r>
      <w:r w:rsidRPr="00C00FB4">
        <w:rPr>
          <w:sz w:val="28"/>
        </w:rPr>
        <w:t>к настоящему Дополнительному соглашению</w:t>
      </w:r>
      <w:r w:rsidR="00CA3C0A" w:rsidRPr="00C00FB4">
        <w:rPr>
          <w:sz w:val="28"/>
        </w:rPr>
        <w:t xml:space="preserve"> </w:t>
      </w:r>
      <w:r w:rsidR="00CA3C0A" w:rsidRPr="00C00FB4">
        <w:rPr>
          <w:color w:val="000000" w:themeColor="text1"/>
          <w:sz w:val="28"/>
        </w:rPr>
        <w:t>соответственно</w:t>
      </w:r>
      <w:r w:rsidR="00C00FB4" w:rsidRPr="00C00FB4">
        <w:rPr>
          <w:color w:val="000000" w:themeColor="text1"/>
          <w:sz w:val="28"/>
        </w:rPr>
        <w:t>.</w:t>
      </w:r>
    </w:p>
    <w:p w14:paraId="7E12187B" w14:textId="7EBAB6B7" w:rsidR="00CF2AB9" w:rsidRDefault="00CF2AB9" w:rsidP="00CF2AB9">
      <w:pPr>
        <w:pStyle w:val="af2"/>
        <w:tabs>
          <w:tab w:val="left" w:pos="567"/>
        </w:tabs>
        <w:ind w:left="0" w:firstLine="709"/>
        <w:rPr>
          <w:sz w:val="28"/>
        </w:rPr>
      </w:pPr>
      <w:r w:rsidRPr="00677FC5">
        <w:rPr>
          <w:sz w:val="28"/>
        </w:rPr>
        <w:lastRenderedPageBreak/>
        <w:t>Распространить действие настоящего подпункта на правоотношения, возникшие при оказании медицинской помощи с 01.</w:t>
      </w:r>
      <w:r w:rsidR="008403AD">
        <w:rPr>
          <w:sz w:val="28"/>
        </w:rPr>
        <w:t>10</w:t>
      </w:r>
      <w:r w:rsidRPr="00677FC5">
        <w:rPr>
          <w:sz w:val="28"/>
        </w:rPr>
        <w:t>.2023 года.</w:t>
      </w:r>
    </w:p>
    <w:p w14:paraId="78CFA909" w14:textId="77777777" w:rsidR="00CF2AB9" w:rsidRDefault="00CF2AB9" w:rsidP="00CF2AB9">
      <w:pPr>
        <w:pStyle w:val="af2"/>
        <w:tabs>
          <w:tab w:val="left" w:pos="567"/>
        </w:tabs>
        <w:ind w:left="709"/>
        <w:rPr>
          <w:sz w:val="28"/>
        </w:rPr>
      </w:pPr>
    </w:p>
    <w:p w14:paraId="22F437DC" w14:textId="77777777" w:rsidR="00670FF9" w:rsidRPr="00670FF9" w:rsidRDefault="00670FF9" w:rsidP="00670FF9">
      <w:pPr>
        <w:pStyle w:val="af2"/>
        <w:numPr>
          <w:ilvl w:val="0"/>
          <w:numId w:val="5"/>
        </w:numPr>
        <w:rPr>
          <w:vanish/>
          <w:sz w:val="28"/>
        </w:rPr>
      </w:pPr>
      <w:bookmarkStart w:id="2" w:name="_Hlk117671788"/>
      <w:bookmarkStart w:id="3" w:name="_Hlk77846432"/>
    </w:p>
    <w:p w14:paraId="501A2EAC" w14:textId="77777777" w:rsidR="00E24693" w:rsidRPr="00DF2609" w:rsidRDefault="00E24693" w:rsidP="00DF2609">
      <w:pPr>
        <w:pStyle w:val="af2"/>
        <w:ind w:left="450"/>
        <w:rPr>
          <w:sz w:val="28"/>
        </w:rPr>
      </w:pPr>
    </w:p>
    <w:bookmarkEnd w:id="2"/>
    <w:bookmarkEnd w:id="3"/>
    <w:tbl>
      <w:tblPr>
        <w:tblW w:w="10134" w:type="dxa"/>
        <w:tblLook w:val="04A0" w:firstRow="1" w:lastRow="0" w:firstColumn="1" w:lastColumn="0" w:noHBand="0" w:noVBand="1"/>
      </w:tblPr>
      <w:tblGrid>
        <w:gridCol w:w="5159"/>
        <w:gridCol w:w="1756"/>
        <w:gridCol w:w="3219"/>
      </w:tblGrid>
      <w:tr w:rsidR="0014193A" w:rsidRPr="00FD3A5E" w14:paraId="0286F6C1" w14:textId="77777777" w:rsidTr="007B5F81">
        <w:trPr>
          <w:trHeight w:val="861"/>
        </w:trPr>
        <w:tc>
          <w:tcPr>
            <w:tcW w:w="5159" w:type="dxa"/>
            <w:shd w:val="clear" w:color="auto" w:fill="auto"/>
          </w:tcPr>
          <w:p w14:paraId="168170D9" w14:textId="77777777" w:rsidR="0014193A" w:rsidRDefault="0014193A" w:rsidP="007B5F81">
            <w:pPr>
              <w:rPr>
                <w:b/>
                <w:sz w:val="28"/>
              </w:rPr>
            </w:pPr>
          </w:p>
          <w:p w14:paraId="7ED301A1" w14:textId="77777777" w:rsidR="0014193A" w:rsidRPr="00FD3A5E" w:rsidRDefault="0014193A" w:rsidP="007B5F8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М</w:t>
            </w:r>
            <w:r w:rsidRPr="00FD3A5E">
              <w:rPr>
                <w:b/>
                <w:sz w:val="28"/>
              </w:rPr>
              <w:t>инистр</w:t>
            </w:r>
            <w:r>
              <w:rPr>
                <w:b/>
                <w:sz w:val="28"/>
              </w:rPr>
              <w:t xml:space="preserve"> </w:t>
            </w:r>
            <w:r w:rsidRPr="00FD3A5E">
              <w:rPr>
                <w:b/>
                <w:sz w:val="28"/>
              </w:rPr>
              <w:t>здравоохранения</w:t>
            </w:r>
          </w:p>
          <w:p w14:paraId="7FF284A8" w14:textId="77777777" w:rsidR="0014193A" w:rsidRDefault="0014193A" w:rsidP="007B5F81">
            <w:pPr>
              <w:rPr>
                <w:b/>
                <w:sz w:val="28"/>
              </w:rPr>
            </w:pPr>
            <w:r w:rsidRPr="00FD3A5E">
              <w:rPr>
                <w:b/>
                <w:sz w:val="28"/>
              </w:rPr>
              <w:t>Камчатского края</w:t>
            </w:r>
            <w:r>
              <w:rPr>
                <w:b/>
                <w:sz w:val="28"/>
              </w:rPr>
              <w:t>,</w:t>
            </w:r>
          </w:p>
          <w:p w14:paraId="15D814F3" w14:textId="77777777" w:rsidR="0014193A" w:rsidRPr="00125A35" w:rsidRDefault="0014193A" w:rsidP="007B5F8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756" w:type="dxa"/>
            <w:shd w:val="clear" w:color="auto" w:fill="auto"/>
          </w:tcPr>
          <w:p w14:paraId="1DA861C1" w14:textId="77777777" w:rsidR="0014193A" w:rsidRPr="00FD3A5E" w:rsidRDefault="0014193A" w:rsidP="007B5F81">
            <w:pPr>
              <w:rPr>
                <w:sz w:val="28"/>
                <w:szCs w:val="28"/>
              </w:rPr>
            </w:pPr>
          </w:p>
          <w:p w14:paraId="5FBAFAC9" w14:textId="77777777" w:rsidR="0014193A" w:rsidRDefault="0014193A" w:rsidP="007B5F81">
            <w:pPr>
              <w:rPr>
                <w:sz w:val="28"/>
                <w:szCs w:val="28"/>
              </w:rPr>
            </w:pPr>
          </w:p>
          <w:p w14:paraId="2333CA69" w14:textId="77777777" w:rsidR="0014193A" w:rsidRDefault="0014193A" w:rsidP="007B5F81">
            <w:pPr>
              <w:rPr>
                <w:sz w:val="28"/>
                <w:szCs w:val="28"/>
              </w:rPr>
            </w:pPr>
          </w:p>
          <w:p w14:paraId="14E8EC5F" w14:textId="77777777" w:rsidR="0014193A" w:rsidRPr="00FD3A5E" w:rsidRDefault="0014193A" w:rsidP="007B5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Pr="00FD3A5E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</w:t>
            </w:r>
          </w:p>
        </w:tc>
        <w:tc>
          <w:tcPr>
            <w:tcW w:w="3219" w:type="dxa"/>
            <w:shd w:val="clear" w:color="auto" w:fill="auto"/>
          </w:tcPr>
          <w:p w14:paraId="46C0C444" w14:textId="77777777" w:rsidR="0014193A" w:rsidRPr="00FD3A5E" w:rsidRDefault="0014193A" w:rsidP="007B5F81">
            <w:pPr>
              <w:jc w:val="left"/>
              <w:rPr>
                <w:sz w:val="28"/>
              </w:rPr>
            </w:pPr>
          </w:p>
          <w:p w14:paraId="6C3630AE" w14:textId="77777777" w:rsidR="0014193A" w:rsidRDefault="0014193A" w:rsidP="007B5F81">
            <w:pPr>
              <w:jc w:val="left"/>
              <w:rPr>
                <w:bCs/>
                <w:sz w:val="28"/>
              </w:rPr>
            </w:pPr>
          </w:p>
          <w:p w14:paraId="75F66417" w14:textId="77777777" w:rsidR="0014193A" w:rsidRDefault="0014193A" w:rsidP="007B5F81">
            <w:pPr>
              <w:jc w:val="left"/>
              <w:rPr>
                <w:bCs/>
                <w:sz w:val="28"/>
              </w:rPr>
            </w:pPr>
          </w:p>
          <w:p w14:paraId="086AC151" w14:textId="77777777" w:rsidR="0014193A" w:rsidRPr="00FD3A5E" w:rsidRDefault="0014193A" w:rsidP="007B5F81">
            <w:pPr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 xml:space="preserve">А.В. Гашков </w:t>
            </w:r>
          </w:p>
        </w:tc>
      </w:tr>
      <w:tr w:rsidR="0014193A" w:rsidRPr="00727A4B" w14:paraId="15C83DED" w14:textId="77777777" w:rsidTr="007B5F81">
        <w:trPr>
          <w:trHeight w:val="937"/>
        </w:trPr>
        <w:tc>
          <w:tcPr>
            <w:tcW w:w="5159" w:type="dxa"/>
            <w:shd w:val="clear" w:color="auto" w:fill="auto"/>
          </w:tcPr>
          <w:p w14:paraId="0EB4F1AE" w14:textId="77777777" w:rsidR="0014193A" w:rsidRDefault="0014193A" w:rsidP="007B5F81">
            <w:pPr>
              <w:rPr>
                <w:b/>
                <w:sz w:val="28"/>
              </w:rPr>
            </w:pPr>
          </w:p>
          <w:p w14:paraId="4EA85018" w14:textId="77777777" w:rsidR="0014193A" w:rsidRDefault="0014193A" w:rsidP="007B5F81">
            <w:pPr>
              <w:rPr>
                <w:b/>
                <w:sz w:val="28"/>
              </w:rPr>
            </w:pPr>
            <w:r w:rsidRPr="00727A4B">
              <w:rPr>
                <w:b/>
                <w:sz w:val="28"/>
              </w:rPr>
              <w:t>Члены комиссии:</w:t>
            </w:r>
          </w:p>
          <w:p w14:paraId="2A1575D2" w14:textId="77777777" w:rsidR="0014193A" w:rsidRPr="00727A4B" w:rsidRDefault="0014193A" w:rsidP="007B5F81">
            <w:pPr>
              <w:rPr>
                <w:b/>
                <w:sz w:val="28"/>
              </w:rPr>
            </w:pPr>
          </w:p>
        </w:tc>
        <w:tc>
          <w:tcPr>
            <w:tcW w:w="1756" w:type="dxa"/>
            <w:shd w:val="clear" w:color="auto" w:fill="auto"/>
          </w:tcPr>
          <w:p w14:paraId="1455CF9C" w14:textId="77777777" w:rsidR="0014193A" w:rsidRPr="00727A4B" w:rsidRDefault="0014193A" w:rsidP="007B5F81">
            <w:pPr>
              <w:rPr>
                <w:sz w:val="28"/>
                <w:szCs w:val="28"/>
              </w:rPr>
            </w:pPr>
          </w:p>
        </w:tc>
        <w:tc>
          <w:tcPr>
            <w:tcW w:w="3219" w:type="dxa"/>
            <w:shd w:val="clear" w:color="auto" w:fill="auto"/>
          </w:tcPr>
          <w:p w14:paraId="3B0A50BD" w14:textId="77777777" w:rsidR="0014193A" w:rsidRPr="00727A4B" w:rsidRDefault="0014193A" w:rsidP="007B5F81">
            <w:pPr>
              <w:rPr>
                <w:sz w:val="28"/>
              </w:rPr>
            </w:pPr>
          </w:p>
        </w:tc>
      </w:tr>
      <w:tr w:rsidR="0014193A" w:rsidRPr="00FD3A5E" w14:paraId="32013688" w14:textId="77777777" w:rsidTr="007B5F81">
        <w:trPr>
          <w:trHeight w:val="1240"/>
        </w:trPr>
        <w:tc>
          <w:tcPr>
            <w:tcW w:w="5159" w:type="dxa"/>
            <w:shd w:val="clear" w:color="auto" w:fill="auto"/>
          </w:tcPr>
          <w:p w14:paraId="3DFC69B7" w14:textId="77777777" w:rsidR="0014193A" w:rsidRDefault="0014193A" w:rsidP="007B5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FD3A5E">
              <w:rPr>
                <w:sz w:val="28"/>
                <w:szCs w:val="28"/>
              </w:rPr>
              <w:t>иректор территориального</w:t>
            </w:r>
          </w:p>
          <w:p w14:paraId="1770694D" w14:textId="77777777" w:rsidR="0014193A" w:rsidRPr="00FD3A5E" w:rsidRDefault="0014193A" w:rsidP="007B5F81">
            <w:pPr>
              <w:jc w:val="left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ф</w:t>
            </w:r>
            <w:r w:rsidRPr="00FD3A5E">
              <w:rPr>
                <w:sz w:val="28"/>
                <w:szCs w:val="28"/>
              </w:rPr>
              <w:t>онда</w:t>
            </w:r>
            <w:r>
              <w:rPr>
                <w:sz w:val="28"/>
                <w:szCs w:val="28"/>
              </w:rPr>
              <w:t xml:space="preserve"> обязательного </w:t>
            </w:r>
            <w:r w:rsidRPr="00FD3A5E">
              <w:rPr>
                <w:sz w:val="28"/>
                <w:szCs w:val="28"/>
              </w:rPr>
              <w:t>медицинского страхования Камчатского края</w:t>
            </w:r>
          </w:p>
        </w:tc>
        <w:tc>
          <w:tcPr>
            <w:tcW w:w="1756" w:type="dxa"/>
            <w:shd w:val="clear" w:color="auto" w:fill="auto"/>
          </w:tcPr>
          <w:p w14:paraId="4E845DF4" w14:textId="77777777" w:rsidR="0014193A" w:rsidRPr="00FD3A5E" w:rsidRDefault="0014193A" w:rsidP="007B5F81">
            <w:pPr>
              <w:rPr>
                <w:sz w:val="28"/>
                <w:szCs w:val="28"/>
              </w:rPr>
            </w:pPr>
          </w:p>
          <w:p w14:paraId="47152F35" w14:textId="77777777" w:rsidR="0014193A" w:rsidRPr="00FD3A5E" w:rsidRDefault="0014193A" w:rsidP="007B5F81">
            <w:pPr>
              <w:rPr>
                <w:sz w:val="28"/>
                <w:szCs w:val="28"/>
              </w:rPr>
            </w:pPr>
          </w:p>
          <w:p w14:paraId="12C0EEBB" w14:textId="77777777" w:rsidR="0014193A" w:rsidRPr="00FD3A5E" w:rsidRDefault="0014193A" w:rsidP="007B5F81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19" w:type="dxa"/>
            <w:shd w:val="clear" w:color="auto" w:fill="auto"/>
          </w:tcPr>
          <w:p w14:paraId="0E9333AF" w14:textId="77777777" w:rsidR="0014193A" w:rsidRPr="00FD3A5E" w:rsidRDefault="0014193A" w:rsidP="007B5F81">
            <w:pPr>
              <w:rPr>
                <w:sz w:val="28"/>
              </w:rPr>
            </w:pPr>
          </w:p>
          <w:p w14:paraId="40327972" w14:textId="77777777" w:rsidR="0014193A" w:rsidRPr="00FD3A5E" w:rsidRDefault="0014193A" w:rsidP="007B5F81">
            <w:pPr>
              <w:rPr>
                <w:sz w:val="28"/>
              </w:rPr>
            </w:pPr>
          </w:p>
          <w:p w14:paraId="6B69DF15" w14:textId="77777777" w:rsidR="0014193A" w:rsidRDefault="0014193A" w:rsidP="007B5F81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>.</w:t>
            </w: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 xml:space="preserve">. </w:t>
            </w:r>
            <w:r>
              <w:rPr>
                <w:sz w:val="28"/>
              </w:rPr>
              <w:t>Александрович</w:t>
            </w:r>
          </w:p>
          <w:p w14:paraId="57A00C35" w14:textId="77777777" w:rsidR="0014193A" w:rsidRPr="00FD3A5E" w:rsidRDefault="0014193A" w:rsidP="007B5F81">
            <w:pPr>
              <w:rPr>
                <w:sz w:val="28"/>
              </w:rPr>
            </w:pPr>
          </w:p>
        </w:tc>
      </w:tr>
      <w:tr w:rsidR="0014193A" w:rsidRPr="00FD3A5E" w14:paraId="752C2D8A" w14:textId="77777777" w:rsidTr="007B5F81">
        <w:trPr>
          <w:trHeight w:val="2208"/>
        </w:trPr>
        <w:tc>
          <w:tcPr>
            <w:tcW w:w="5159" w:type="dxa"/>
            <w:shd w:val="clear" w:color="auto" w:fill="auto"/>
          </w:tcPr>
          <w:p w14:paraId="7395BABF" w14:textId="77777777" w:rsidR="0014193A" w:rsidRDefault="0014193A" w:rsidP="007B5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56" w:type="dxa"/>
            <w:shd w:val="clear" w:color="auto" w:fill="auto"/>
          </w:tcPr>
          <w:p w14:paraId="522A2C32" w14:textId="77777777" w:rsidR="0014193A" w:rsidRDefault="0014193A" w:rsidP="007B5F81">
            <w:pPr>
              <w:rPr>
                <w:sz w:val="28"/>
                <w:szCs w:val="28"/>
              </w:rPr>
            </w:pPr>
          </w:p>
          <w:p w14:paraId="36EE48EA" w14:textId="77777777" w:rsidR="0014193A" w:rsidRDefault="0014193A" w:rsidP="007B5F81">
            <w:pPr>
              <w:rPr>
                <w:sz w:val="28"/>
                <w:szCs w:val="28"/>
              </w:rPr>
            </w:pPr>
          </w:p>
          <w:p w14:paraId="6E700F2C" w14:textId="77777777" w:rsidR="0014193A" w:rsidRDefault="0014193A" w:rsidP="007B5F81">
            <w:pPr>
              <w:rPr>
                <w:sz w:val="28"/>
                <w:szCs w:val="28"/>
              </w:rPr>
            </w:pPr>
          </w:p>
          <w:p w14:paraId="5C0306D7" w14:textId="77777777" w:rsidR="0014193A" w:rsidRDefault="0014193A" w:rsidP="007B5F81">
            <w:pPr>
              <w:rPr>
                <w:sz w:val="28"/>
                <w:szCs w:val="28"/>
              </w:rPr>
            </w:pPr>
          </w:p>
          <w:p w14:paraId="7B2A49AF" w14:textId="77777777" w:rsidR="0014193A" w:rsidRDefault="0014193A" w:rsidP="007B5F81">
            <w:pPr>
              <w:rPr>
                <w:sz w:val="28"/>
                <w:szCs w:val="28"/>
              </w:rPr>
            </w:pPr>
          </w:p>
          <w:p w14:paraId="2059A7C7" w14:textId="77777777" w:rsidR="0014193A" w:rsidRPr="00FD3A5E" w:rsidRDefault="0014193A" w:rsidP="007B5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</w:p>
        </w:tc>
        <w:tc>
          <w:tcPr>
            <w:tcW w:w="3219" w:type="dxa"/>
            <w:shd w:val="clear" w:color="auto" w:fill="auto"/>
          </w:tcPr>
          <w:p w14:paraId="2A8631AB" w14:textId="77777777" w:rsidR="0014193A" w:rsidRDefault="0014193A" w:rsidP="007B5F81">
            <w:pPr>
              <w:rPr>
                <w:sz w:val="28"/>
              </w:rPr>
            </w:pPr>
          </w:p>
          <w:p w14:paraId="792C45AF" w14:textId="77777777" w:rsidR="0014193A" w:rsidRDefault="0014193A" w:rsidP="007B5F81">
            <w:pPr>
              <w:rPr>
                <w:sz w:val="28"/>
              </w:rPr>
            </w:pPr>
          </w:p>
          <w:p w14:paraId="327A3F3D" w14:textId="77777777" w:rsidR="0014193A" w:rsidRDefault="0014193A" w:rsidP="007B5F81">
            <w:pPr>
              <w:rPr>
                <w:sz w:val="28"/>
              </w:rPr>
            </w:pPr>
          </w:p>
          <w:p w14:paraId="16D8D9F5" w14:textId="77777777" w:rsidR="0014193A" w:rsidRDefault="0014193A" w:rsidP="007B5F81">
            <w:pPr>
              <w:rPr>
                <w:sz w:val="28"/>
              </w:rPr>
            </w:pPr>
          </w:p>
          <w:p w14:paraId="182E5AD5" w14:textId="77777777" w:rsidR="0014193A" w:rsidRDefault="0014193A" w:rsidP="007B5F81">
            <w:pPr>
              <w:rPr>
                <w:sz w:val="28"/>
              </w:rPr>
            </w:pPr>
          </w:p>
          <w:p w14:paraId="455F5427" w14:textId="77777777" w:rsidR="0014193A" w:rsidRPr="00D86FEF" w:rsidRDefault="0014193A" w:rsidP="007B5F81">
            <w:pPr>
              <w:rPr>
                <w:sz w:val="28"/>
                <w:szCs w:val="28"/>
              </w:rPr>
            </w:pPr>
            <w:r w:rsidRPr="00EC1385">
              <w:rPr>
                <w:sz w:val="28"/>
                <w:szCs w:val="28"/>
              </w:rPr>
              <w:t xml:space="preserve">А.А. </w:t>
            </w:r>
            <w:proofErr w:type="spellStart"/>
            <w:r w:rsidRPr="00EC1385">
              <w:rPr>
                <w:sz w:val="28"/>
                <w:szCs w:val="28"/>
              </w:rPr>
              <w:t>Кильдау</w:t>
            </w:r>
            <w:proofErr w:type="spellEnd"/>
          </w:p>
        </w:tc>
      </w:tr>
      <w:tr w:rsidR="0014193A" w:rsidRPr="00FD3A5E" w14:paraId="1388BC16" w14:textId="77777777" w:rsidTr="007B5F81">
        <w:trPr>
          <w:trHeight w:val="1860"/>
        </w:trPr>
        <w:tc>
          <w:tcPr>
            <w:tcW w:w="5159" w:type="dxa"/>
            <w:shd w:val="clear" w:color="auto" w:fill="auto"/>
          </w:tcPr>
          <w:p w14:paraId="3ADBEB03" w14:textId="77777777" w:rsidR="0014193A" w:rsidRPr="00FD3A5E" w:rsidRDefault="0014193A" w:rsidP="007B5F81">
            <w:pPr>
              <w:rPr>
                <w:sz w:val="28"/>
              </w:rPr>
            </w:pPr>
            <w:r w:rsidRPr="00FD3A5E">
              <w:rPr>
                <w:sz w:val="28"/>
              </w:rPr>
              <w:t>Первый заместитель Председателя</w:t>
            </w:r>
          </w:p>
          <w:p w14:paraId="21D3B0E0" w14:textId="77777777" w:rsidR="0014193A" w:rsidRPr="00FD3A5E" w:rsidRDefault="0014193A" w:rsidP="007B5F81">
            <w:pPr>
              <w:rPr>
                <w:sz w:val="28"/>
              </w:rPr>
            </w:pPr>
            <w:r w:rsidRPr="00FD3A5E">
              <w:rPr>
                <w:sz w:val="28"/>
              </w:rPr>
              <w:t>Федерации профсоюзов Камчатки,</w:t>
            </w:r>
          </w:p>
          <w:p w14:paraId="51355299" w14:textId="77777777" w:rsidR="0014193A" w:rsidRPr="00FD3A5E" w:rsidRDefault="0014193A" w:rsidP="007B5F81">
            <w:pPr>
              <w:rPr>
                <w:sz w:val="28"/>
              </w:rPr>
            </w:pPr>
            <w:r w:rsidRPr="00FD3A5E">
              <w:rPr>
                <w:sz w:val="28"/>
              </w:rPr>
              <w:t>председатель Камчатской краевой</w:t>
            </w:r>
          </w:p>
          <w:p w14:paraId="05AE8D87" w14:textId="77777777" w:rsidR="0014193A" w:rsidRPr="00FD3A5E" w:rsidRDefault="0014193A" w:rsidP="007B5F81">
            <w:pPr>
              <w:rPr>
                <w:sz w:val="28"/>
              </w:rPr>
            </w:pPr>
            <w:r w:rsidRPr="00FD3A5E">
              <w:rPr>
                <w:sz w:val="28"/>
              </w:rPr>
              <w:t>организации профсоюза работников</w:t>
            </w:r>
          </w:p>
          <w:p w14:paraId="147834A2" w14:textId="77777777" w:rsidR="0014193A" w:rsidRDefault="0014193A" w:rsidP="007B5F81">
            <w:pPr>
              <w:rPr>
                <w:sz w:val="28"/>
                <w:szCs w:val="28"/>
              </w:rPr>
            </w:pPr>
            <w:r w:rsidRPr="00FD3A5E">
              <w:rPr>
                <w:sz w:val="28"/>
              </w:rPr>
              <w:t>здравоохранения Российской Федерации</w:t>
            </w:r>
          </w:p>
        </w:tc>
        <w:tc>
          <w:tcPr>
            <w:tcW w:w="1756" w:type="dxa"/>
            <w:shd w:val="clear" w:color="auto" w:fill="auto"/>
          </w:tcPr>
          <w:p w14:paraId="6287F45B" w14:textId="77777777" w:rsidR="0014193A" w:rsidRPr="00FD3A5E" w:rsidRDefault="0014193A" w:rsidP="007B5F81">
            <w:pPr>
              <w:rPr>
                <w:sz w:val="28"/>
                <w:szCs w:val="28"/>
              </w:rPr>
            </w:pPr>
          </w:p>
          <w:p w14:paraId="14B6282B" w14:textId="77777777" w:rsidR="0014193A" w:rsidRDefault="0014193A" w:rsidP="007B5F81">
            <w:pPr>
              <w:rPr>
                <w:sz w:val="28"/>
                <w:szCs w:val="28"/>
              </w:rPr>
            </w:pPr>
          </w:p>
          <w:p w14:paraId="2B2FBCAF" w14:textId="77777777" w:rsidR="0014193A" w:rsidRDefault="0014193A" w:rsidP="007B5F81">
            <w:pPr>
              <w:rPr>
                <w:sz w:val="28"/>
                <w:szCs w:val="28"/>
              </w:rPr>
            </w:pPr>
          </w:p>
          <w:p w14:paraId="61664EDA" w14:textId="77777777" w:rsidR="0014193A" w:rsidRPr="00FD3A5E" w:rsidRDefault="0014193A" w:rsidP="007B5F81">
            <w:pPr>
              <w:rPr>
                <w:sz w:val="28"/>
                <w:szCs w:val="28"/>
              </w:rPr>
            </w:pPr>
          </w:p>
          <w:p w14:paraId="2CEBF3C3" w14:textId="77777777" w:rsidR="0014193A" w:rsidRDefault="0014193A" w:rsidP="007B5F81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19" w:type="dxa"/>
            <w:shd w:val="clear" w:color="auto" w:fill="auto"/>
          </w:tcPr>
          <w:p w14:paraId="72F34F43" w14:textId="77777777" w:rsidR="0014193A" w:rsidRPr="00FD3A5E" w:rsidRDefault="0014193A" w:rsidP="007B5F81">
            <w:pPr>
              <w:rPr>
                <w:sz w:val="28"/>
              </w:rPr>
            </w:pPr>
          </w:p>
          <w:p w14:paraId="7B34ABDB" w14:textId="77777777" w:rsidR="0014193A" w:rsidRPr="00FD3A5E" w:rsidRDefault="0014193A" w:rsidP="007B5F81">
            <w:pPr>
              <w:rPr>
                <w:sz w:val="28"/>
              </w:rPr>
            </w:pPr>
          </w:p>
          <w:p w14:paraId="2EB1EDC4" w14:textId="77777777" w:rsidR="0014193A" w:rsidRDefault="0014193A" w:rsidP="007B5F81">
            <w:pPr>
              <w:rPr>
                <w:sz w:val="28"/>
              </w:rPr>
            </w:pPr>
          </w:p>
          <w:p w14:paraId="7AFB3FC2" w14:textId="77777777" w:rsidR="0014193A" w:rsidRPr="00FD3A5E" w:rsidRDefault="0014193A" w:rsidP="007B5F81">
            <w:pPr>
              <w:rPr>
                <w:sz w:val="28"/>
              </w:rPr>
            </w:pPr>
          </w:p>
          <w:p w14:paraId="13C9E13A" w14:textId="77777777" w:rsidR="0014193A" w:rsidRDefault="0014193A" w:rsidP="007B5F81">
            <w:pPr>
              <w:rPr>
                <w:sz w:val="28"/>
              </w:rPr>
            </w:pPr>
            <w:r w:rsidRPr="00FD3A5E">
              <w:rPr>
                <w:sz w:val="28"/>
              </w:rPr>
              <w:t xml:space="preserve">Л.И. </w:t>
            </w:r>
            <w:proofErr w:type="spellStart"/>
            <w:r w:rsidRPr="00FD3A5E">
              <w:rPr>
                <w:sz w:val="28"/>
              </w:rPr>
              <w:t>Покрищук</w:t>
            </w:r>
            <w:proofErr w:type="spellEnd"/>
          </w:p>
          <w:p w14:paraId="42D22957" w14:textId="77777777" w:rsidR="0014193A" w:rsidRDefault="0014193A" w:rsidP="007B5F81">
            <w:pPr>
              <w:rPr>
                <w:sz w:val="28"/>
              </w:rPr>
            </w:pPr>
          </w:p>
        </w:tc>
      </w:tr>
      <w:tr w:rsidR="0014193A" w:rsidRPr="005120A7" w14:paraId="0FA1AD11" w14:textId="77777777" w:rsidTr="007B5F81">
        <w:trPr>
          <w:trHeight w:val="1240"/>
        </w:trPr>
        <w:tc>
          <w:tcPr>
            <w:tcW w:w="5159" w:type="dxa"/>
            <w:shd w:val="clear" w:color="auto" w:fill="auto"/>
            <w:vAlign w:val="bottom"/>
          </w:tcPr>
          <w:p w14:paraId="2552B0F3" w14:textId="77777777" w:rsidR="0014193A" w:rsidRPr="005F7361" w:rsidRDefault="0014193A" w:rsidP="007B5F81">
            <w:pPr>
              <w:jc w:val="left"/>
              <w:rPr>
                <w:sz w:val="28"/>
              </w:rPr>
            </w:pPr>
            <w:r>
              <w:rPr>
                <w:sz w:val="28"/>
                <w:szCs w:val="28"/>
              </w:rPr>
              <w:t>Г</w:t>
            </w:r>
            <w:r w:rsidRPr="005F7361">
              <w:rPr>
                <w:sz w:val="28"/>
                <w:szCs w:val="28"/>
              </w:rPr>
              <w:t>лавн</w:t>
            </w:r>
            <w:r>
              <w:rPr>
                <w:sz w:val="28"/>
                <w:szCs w:val="28"/>
              </w:rPr>
              <w:t>ый</w:t>
            </w:r>
            <w:r w:rsidRPr="005F7361">
              <w:rPr>
                <w:sz w:val="28"/>
                <w:szCs w:val="28"/>
              </w:rPr>
              <w:t xml:space="preserve"> врач ГБУЗ</w:t>
            </w:r>
            <w:r w:rsidRPr="005F7361">
              <w:rPr>
                <w:sz w:val="28"/>
              </w:rPr>
              <w:t xml:space="preserve"> «Камчатская краевая больница им.</w:t>
            </w:r>
            <w:r>
              <w:rPr>
                <w:sz w:val="28"/>
              </w:rPr>
              <w:t xml:space="preserve"> </w:t>
            </w:r>
            <w:r w:rsidRPr="005F7361">
              <w:rPr>
                <w:sz w:val="28"/>
              </w:rPr>
              <w:t>А.С.</w:t>
            </w:r>
            <w:r>
              <w:rPr>
                <w:sz w:val="28"/>
              </w:rPr>
              <w:t xml:space="preserve"> </w:t>
            </w:r>
            <w:r w:rsidRPr="005F7361">
              <w:rPr>
                <w:sz w:val="28"/>
              </w:rPr>
              <w:t>Лукашевского»</w:t>
            </w:r>
          </w:p>
          <w:p w14:paraId="705B2A73" w14:textId="77777777" w:rsidR="0014193A" w:rsidRPr="005F7361" w:rsidRDefault="0014193A" w:rsidP="007B5F81">
            <w:pPr>
              <w:jc w:val="left"/>
              <w:rPr>
                <w:sz w:val="28"/>
              </w:rPr>
            </w:pPr>
          </w:p>
        </w:tc>
        <w:tc>
          <w:tcPr>
            <w:tcW w:w="1756" w:type="dxa"/>
            <w:shd w:val="clear" w:color="auto" w:fill="auto"/>
            <w:vAlign w:val="center"/>
          </w:tcPr>
          <w:p w14:paraId="74786540" w14:textId="77777777" w:rsidR="0014193A" w:rsidRDefault="0014193A" w:rsidP="007B5F81">
            <w:pPr>
              <w:jc w:val="center"/>
              <w:rPr>
                <w:sz w:val="28"/>
                <w:szCs w:val="28"/>
              </w:rPr>
            </w:pPr>
          </w:p>
          <w:p w14:paraId="7BF525F9" w14:textId="77777777" w:rsidR="0014193A" w:rsidRPr="005F7361" w:rsidRDefault="0014193A" w:rsidP="007B5F81">
            <w:pPr>
              <w:jc w:val="center"/>
              <w:rPr>
                <w:sz w:val="28"/>
                <w:szCs w:val="28"/>
              </w:rPr>
            </w:pPr>
            <w:r w:rsidRPr="005F7361">
              <w:rPr>
                <w:sz w:val="28"/>
                <w:szCs w:val="28"/>
              </w:rPr>
              <w:t>_________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5C803FF0" w14:textId="77777777" w:rsidR="0014193A" w:rsidRDefault="0014193A" w:rsidP="007B5F81">
            <w:pPr>
              <w:rPr>
                <w:sz w:val="28"/>
              </w:rPr>
            </w:pPr>
          </w:p>
          <w:p w14:paraId="3F21D2D3" w14:textId="77777777" w:rsidR="0014193A" w:rsidRPr="005120A7" w:rsidRDefault="0014193A" w:rsidP="007B5F81">
            <w:pPr>
              <w:rPr>
                <w:sz w:val="28"/>
              </w:rPr>
            </w:pPr>
            <w:r w:rsidRPr="00D86FEF">
              <w:rPr>
                <w:sz w:val="28"/>
              </w:rPr>
              <w:t>А.Г. Кисляков</w:t>
            </w:r>
          </w:p>
        </w:tc>
      </w:tr>
    </w:tbl>
    <w:p w14:paraId="4879126F" w14:textId="77777777" w:rsidR="0014193A" w:rsidRPr="00544855" w:rsidRDefault="0014193A" w:rsidP="0014193A">
      <w:pPr>
        <w:tabs>
          <w:tab w:val="left" w:pos="0"/>
        </w:tabs>
        <w:rPr>
          <w:sz w:val="28"/>
        </w:rPr>
      </w:pPr>
    </w:p>
    <w:p w14:paraId="0FF3B337" w14:textId="6F9732B6" w:rsidR="00677FC5" w:rsidRPr="00544855" w:rsidRDefault="00677FC5" w:rsidP="00A04E8E">
      <w:pPr>
        <w:tabs>
          <w:tab w:val="left" w:pos="0"/>
        </w:tabs>
        <w:rPr>
          <w:sz w:val="28"/>
        </w:rPr>
      </w:pPr>
    </w:p>
    <w:sectPr w:rsidR="00677FC5" w:rsidRPr="00544855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D67"/>
    <w:multiLevelType w:val="multilevel"/>
    <w:tmpl w:val="42E84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907834"/>
    <w:multiLevelType w:val="hybridMultilevel"/>
    <w:tmpl w:val="D5E6547E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3523A6"/>
    <w:multiLevelType w:val="multilevel"/>
    <w:tmpl w:val="A69423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C99022D"/>
    <w:multiLevelType w:val="hybridMultilevel"/>
    <w:tmpl w:val="6FB62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23F55"/>
    <w:multiLevelType w:val="hybridMultilevel"/>
    <w:tmpl w:val="F578826E"/>
    <w:lvl w:ilvl="0" w:tplc="B1E2C5DA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 w15:restartNumberingAfterBreak="0">
    <w:nsid w:val="17CD45CE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34834BC"/>
    <w:multiLevelType w:val="hybridMultilevel"/>
    <w:tmpl w:val="581C84BC"/>
    <w:lvl w:ilvl="0" w:tplc="3C363C1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 w15:restartNumberingAfterBreak="0">
    <w:nsid w:val="27261013"/>
    <w:multiLevelType w:val="multilevel"/>
    <w:tmpl w:val="B98A6B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32215655"/>
    <w:multiLevelType w:val="multilevel"/>
    <w:tmpl w:val="88B870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3E0A4BC4"/>
    <w:multiLevelType w:val="multilevel"/>
    <w:tmpl w:val="E34430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413002C9"/>
    <w:multiLevelType w:val="hybridMultilevel"/>
    <w:tmpl w:val="30B04DC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56FCC"/>
    <w:multiLevelType w:val="hybridMultilevel"/>
    <w:tmpl w:val="77CE9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F7C119A"/>
    <w:multiLevelType w:val="multilevel"/>
    <w:tmpl w:val="D42E6B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527A53C7"/>
    <w:multiLevelType w:val="multilevel"/>
    <w:tmpl w:val="6C4C342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5" w15:restartNumberingAfterBreak="0">
    <w:nsid w:val="55D173CA"/>
    <w:multiLevelType w:val="multilevel"/>
    <w:tmpl w:val="09E031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58268E6"/>
    <w:multiLevelType w:val="hybridMultilevel"/>
    <w:tmpl w:val="353E0224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203C2"/>
    <w:multiLevelType w:val="multilevel"/>
    <w:tmpl w:val="A8C2CC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71BD2F0F"/>
    <w:multiLevelType w:val="hybridMultilevel"/>
    <w:tmpl w:val="A0823EA6"/>
    <w:lvl w:ilvl="0" w:tplc="27D45EAE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0" w15:restartNumberingAfterBreak="0">
    <w:nsid w:val="72A02E55"/>
    <w:multiLevelType w:val="hybridMultilevel"/>
    <w:tmpl w:val="6F4EA47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BE6AE1"/>
    <w:multiLevelType w:val="hybridMultilevel"/>
    <w:tmpl w:val="2932B184"/>
    <w:lvl w:ilvl="0" w:tplc="84D2ECA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2" w15:restartNumberingAfterBreak="0">
    <w:nsid w:val="7E1D0181"/>
    <w:multiLevelType w:val="hybridMultilevel"/>
    <w:tmpl w:val="BEB6C41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5"/>
  </w:num>
  <w:num w:numId="3">
    <w:abstractNumId w:val="7"/>
  </w:num>
  <w:num w:numId="4">
    <w:abstractNumId w:val="18"/>
  </w:num>
  <w:num w:numId="5">
    <w:abstractNumId w:val="16"/>
  </w:num>
  <w:num w:numId="6">
    <w:abstractNumId w:val="9"/>
  </w:num>
  <w:num w:numId="7">
    <w:abstractNumId w:val="6"/>
  </w:num>
  <w:num w:numId="8">
    <w:abstractNumId w:val="21"/>
  </w:num>
  <w:num w:numId="9">
    <w:abstractNumId w:val="19"/>
  </w:num>
  <w:num w:numId="10">
    <w:abstractNumId w:val="4"/>
  </w:num>
  <w:num w:numId="11">
    <w:abstractNumId w:val="11"/>
  </w:num>
  <w:num w:numId="12">
    <w:abstractNumId w:val="5"/>
  </w:num>
  <w:num w:numId="13">
    <w:abstractNumId w:val="3"/>
  </w:num>
  <w:num w:numId="14">
    <w:abstractNumId w:val="22"/>
  </w:num>
  <w:num w:numId="15">
    <w:abstractNumId w:val="10"/>
  </w:num>
  <w:num w:numId="16">
    <w:abstractNumId w:val="17"/>
  </w:num>
  <w:num w:numId="17">
    <w:abstractNumId w:val="8"/>
  </w:num>
  <w:num w:numId="18">
    <w:abstractNumId w:val="20"/>
  </w:num>
  <w:num w:numId="19">
    <w:abstractNumId w:val="1"/>
  </w:num>
  <w:num w:numId="20">
    <w:abstractNumId w:val="14"/>
  </w:num>
  <w:num w:numId="21">
    <w:abstractNumId w:val="13"/>
  </w:num>
  <w:num w:numId="22">
    <w:abstractNumId w:val="2"/>
  </w:num>
  <w:num w:numId="2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399"/>
    <w:rsid w:val="000027DC"/>
    <w:rsid w:val="00002B12"/>
    <w:rsid w:val="00003E28"/>
    <w:rsid w:val="000047F9"/>
    <w:rsid w:val="00004FAC"/>
    <w:rsid w:val="000054A2"/>
    <w:rsid w:val="000078CC"/>
    <w:rsid w:val="000108BE"/>
    <w:rsid w:val="00010DEF"/>
    <w:rsid w:val="000115FF"/>
    <w:rsid w:val="00011A10"/>
    <w:rsid w:val="000123DE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3141A"/>
    <w:rsid w:val="0003258D"/>
    <w:rsid w:val="00032757"/>
    <w:rsid w:val="000329EB"/>
    <w:rsid w:val="00033202"/>
    <w:rsid w:val="00033401"/>
    <w:rsid w:val="00033617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1823"/>
    <w:rsid w:val="00051E40"/>
    <w:rsid w:val="00052077"/>
    <w:rsid w:val="00053C7E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335"/>
    <w:rsid w:val="00087627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472E"/>
    <w:rsid w:val="000F4B5A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5AE9"/>
    <w:rsid w:val="00105F12"/>
    <w:rsid w:val="0010600B"/>
    <w:rsid w:val="0010731C"/>
    <w:rsid w:val="00107AB2"/>
    <w:rsid w:val="00107C2E"/>
    <w:rsid w:val="00107E40"/>
    <w:rsid w:val="001102F8"/>
    <w:rsid w:val="00110891"/>
    <w:rsid w:val="00110908"/>
    <w:rsid w:val="00110926"/>
    <w:rsid w:val="001122FD"/>
    <w:rsid w:val="0011234C"/>
    <w:rsid w:val="001123A3"/>
    <w:rsid w:val="00113201"/>
    <w:rsid w:val="0011346B"/>
    <w:rsid w:val="0011374D"/>
    <w:rsid w:val="00114C95"/>
    <w:rsid w:val="00115987"/>
    <w:rsid w:val="00115F05"/>
    <w:rsid w:val="00116042"/>
    <w:rsid w:val="001162FD"/>
    <w:rsid w:val="00116440"/>
    <w:rsid w:val="001167D4"/>
    <w:rsid w:val="00116981"/>
    <w:rsid w:val="00116A2B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6C1"/>
    <w:rsid w:val="0014193A"/>
    <w:rsid w:val="00141B72"/>
    <w:rsid w:val="00142BDC"/>
    <w:rsid w:val="00143433"/>
    <w:rsid w:val="0014722A"/>
    <w:rsid w:val="0015129C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60687"/>
    <w:rsid w:val="001608E0"/>
    <w:rsid w:val="001611D8"/>
    <w:rsid w:val="0016242C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17A1"/>
    <w:rsid w:val="00172197"/>
    <w:rsid w:val="00172A51"/>
    <w:rsid w:val="001735A9"/>
    <w:rsid w:val="0017367C"/>
    <w:rsid w:val="001736EF"/>
    <w:rsid w:val="00173D5D"/>
    <w:rsid w:val="001758C7"/>
    <w:rsid w:val="00175C7B"/>
    <w:rsid w:val="00176079"/>
    <w:rsid w:val="00176BA2"/>
    <w:rsid w:val="00176DD1"/>
    <w:rsid w:val="00177A33"/>
    <w:rsid w:val="00180378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106E"/>
    <w:rsid w:val="00191AEF"/>
    <w:rsid w:val="00192FAB"/>
    <w:rsid w:val="00194110"/>
    <w:rsid w:val="001941BC"/>
    <w:rsid w:val="00194552"/>
    <w:rsid w:val="0019541B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3514"/>
    <w:rsid w:val="001A3BD7"/>
    <w:rsid w:val="001A4502"/>
    <w:rsid w:val="001A5205"/>
    <w:rsid w:val="001A5CB4"/>
    <w:rsid w:val="001A683A"/>
    <w:rsid w:val="001A6A36"/>
    <w:rsid w:val="001A7CA0"/>
    <w:rsid w:val="001B169B"/>
    <w:rsid w:val="001B262D"/>
    <w:rsid w:val="001B4C52"/>
    <w:rsid w:val="001B4D8E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28B"/>
    <w:rsid w:val="001E360C"/>
    <w:rsid w:val="001E3829"/>
    <w:rsid w:val="001E3D5F"/>
    <w:rsid w:val="001E46EE"/>
    <w:rsid w:val="001E5181"/>
    <w:rsid w:val="001E52F8"/>
    <w:rsid w:val="001E5C10"/>
    <w:rsid w:val="001E7D48"/>
    <w:rsid w:val="001F0B85"/>
    <w:rsid w:val="001F1F0C"/>
    <w:rsid w:val="001F2016"/>
    <w:rsid w:val="001F2B6D"/>
    <w:rsid w:val="001F2C1C"/>
    <w:rsid w:val="001F2E97"/>
    <w:rsid w:val="001F3478"/>
    <w:rsid w:val="001F3B05"/>
    <w:rsid w:val="001F3FA7"/>
    <w:rsid w:val="001F4560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2F12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D11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A77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30E3"/>
    <w:rsid w:val="00273EDE"/>
    <w:rsid w:val="00275A80"/>
    <w:rsid w:val="00275AD0"/>
    <w:rsid w:val="00275C82"/>
    <w:rsid w:val="00276983"/>
    <w:rsid w:val="00277324"/>
    <w:rsid w:val="00277733"/>
    <w:rsid w:val="0027776B"/>
    <w:rsid w:val="0027792A"/>
    <w:rsid w:val="00277B9E"/>
    <w:rsid w:val="0028035A"/>
    <w:rsid w:val="002806B3"/>
    <w:rsid w:val="002810BF"/>
    <w:rsid w:val="002823FC"/>
    <w:rsid w:val="002826D9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7194"/>
    <w:rsid w:val="00287270"/>
    <w:rsid w:val="00287AF9"/>
    <w:rsid w:val="00287D26"/>
    <w:rsid w:val="00287FD4"/>
    <w:rsid w:val="002914E4"/>
    <w:rsid w:val="00292942"/>
    <w:rsid w:val="00292B07"/>
    <w:rsid w:val="0029313E"/>
    <w:rsid w:val="00293D59"/>
    <w:rsid w:val="00293EC3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800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2B2"/>
    <w:rsid w:val="002C5F18"/>
    <w:rsid w:val="002C7A81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6AC0"/>
    <w:rsid w:val="002D6AEF"/>
    <w:rsid w:val="002D75B8"/>
    <w:rsid w:val="002E1646"/>
    <w:rsid w:val="002E165E"/>
    <w:rsid w:val="002E17A1"/>
    <w:rsid w:val="002E1906"/>
    <w:rsid w:val="002E19D4"/>
    <w:rsid w:val="002E1A0F"/>
    <w:rsid w:val="002E1A56"/>
    <w:rsid w:val="002E2A5D"/>
    <w:rsid w:val="002E30C6"/>
    <w:rsid w:val="002E3503"/>
    <w:rsid w:val="002E57BF"/>
    <w:rsid w:val="002E66B0"/>
    <w:rsid w:val="002E6E6D"/>
    <w:rsid w:val="002E7F83"/>
    <w:rsid w:val="002F1179"/>
    <w:rsid w:val="002F14CD"/>
    <w:rsid w:val="002F1B14"/>
    <w:rsid w:val="002F1EC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78A"/>
    <w:rsid w:val="00303C59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48"/>
    <w:rsid w:val="003152EA"/>
    <w:rsid w:val="003153A1"/>
    <w:rsid w:val="00315890"/>
    <w:rsid w:val="00316FB3"/>
    <w:rsid w:val="003173C6"/>
    <w:rsid w:val="00317409"/>
    <w:rsid w:val="0032045F"/>
    <w:rsid w:val="003208A9"/>
    <w:rsid w:val="003209FE"/>
    <w:rsid w:val="00322435"/>
    <w:rsid w:val="003232BE"/>
    <w:rsid w:val="00323333"/>
    <w:rsid w:val="00324959"/>
    <w:rsid w:val="00325080"/>
    <w:rsid w:val="0032605B"/>
    <w:rsid w:val="00326681"/>
    <w:rsid w:val="00326D29"/>
    <w:rsid w:val="00330AE6"/>
    <w:rsid w:val="00330C7D"/>
    <w:rsid w:val="00330E03"/>
    <w:rsid w:val="003310C3"/>
    <w:rsid w:val="00331EF6"/>
    <w:rsid w:val="003321D4"/>
    <w:rsid w:val="003326B1"/>
    <w:rsid w:val="00332E15"/>
    <w:rsid w:val="003333C5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D45"/>
    <w:rsid w:val="003545C9"/>
    <w:rsid w:val="0035480E"/>
    <w:rsid w:val="00354B7E"/>
    <w:rsid w:val="0035652C"/>
    <w:rsid w:val="00356AAE"/>
    <w:rsid w:val="003574C8"/>
    <w:rsid w:val="0036253E"/>
    <w:rsid w:val="00363DB4"/>
    <w:rsid w:val="0036717D"/>
    <w:rsid w:val="003672EA"/>
    <w:rsid w:val="0036755C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327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B58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666C"/>
    <w:rsid w:val="003A6F0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560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4011"/>
    <w:rsid w:val="003D414A"/>
    <w:rsid w:val="003D4A43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F06E5"/>
    <w:rsid w:val="003F0C0F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05F9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1868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BB8"/>
    <w:rsid w:val="00431F5F"/>
    <w:rsid w:val="00432AE8"/>
    <w:rsid w:val="00432C33"/>
    <w:rsid w:val="004332C2"/>
    <w:rsid w:val="004334DD"/>
    <w:rsid w:val="00433ED3"/>
    <w:rsid w:val="00434100"/>
    <w:rsid w:val="00434F02"/>
    <w:rsid w:val="0043517A"/>
    <w:rsid w:val="00435455"/>
    <w:rsid w:val="00436C15"/>
    <w:rsid w:val="00436FBC"/>
    <w:rsid w:val="004375D1"/>
    <w:rsid w:val="004375E7"/>
    <w:rsid w:val="00440322"/>
    <w:rsid w:val="004405F7"/>
    <w:rsid w:val="0044071A"/>
    <w:rsid w:val="004409E0"/>
    <w:rsid w:val="00441676"/>
    <w:rsid w:val="004419E5"/>
    <w:rsid w:val="00441C19"/>
    <w:rsid w:val="00441EFE"/>
    <w:rsid w:val="00441F8D"/>
    <w:rsid w:val="0044242E"/>
    <w:rsid w:val="00442E11"/>
    <w:rsid w:val="004430C3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65B"/>
    <w:rsid w:val="00471EBA"/>
    <w:rsid w:val="00472976"/>
    <w:rsid w:val="004730A1"/>
    <w:rsid w:val="00473288"/>
    <w:rsid w:val="0047474A"/>
    <w:rsid w:val="00474986"/>
    <w:rsid w:val="004754A4"/>
    <w:rsid w:val="00476866"/>
    <w:rsid w:val="004769A5"/>
    <w:rsid w:val="00476E0D"/>
    <w:rsid w:val="00476EA1"/>
    <w:rsid w:val="00477164"/>
    <w:rsid w:val="004800BF"/>
    <w:rsid w:val="00480762"/>
    <w:rsid w:val="0048396C"/>
    <w:rsid w:val="00483D8B"/>
    <w:rsid w:val="00484D43"/>
    <w:rsid w:val="0048505A"/>
    <w:rsid w:val="00486214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B03A9"/>
    <w:rsid w:val="004B0C2D"/>
    <w:rsid w:val="004B0E7F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5DB9"/>
    <w:rsid w:val="004B6037"/>
    <w:rsid w:val="004B6445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EA5"/>
    <w:rsid w:val="004C4B9C"/>
    <w:rsid w:val="004C4C4F"/>
    <w:rsid w:val="004C568A"/>
    <w:rsid w:val="004C5A71"/>
    <w:rsid w:val="004C5F80"/>
    <w:rsid w:val="004C6710"/>
    <w:rsid w:val="004C6D54"/>
    <w:rsid w:val="004C75CC"/>
    <w:rsid w:val="004D017B"/>
    <w:rsid w:val="004D02EE"/>
    <w:rsid w:val="004D0CF0"/>
    <w:rsid w:val="004D1156"/>
    <w:rsid w:val="004D152D"/>
    <w:rsid w:val="004D171D"/>
    <w:rsid w:val="004D1770"/>
    <w:rsid w:val="004D1D14"/>
    <w:rsid w:val="004D2305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0CA"/>
    <w:rsid w:val="004E45A2"/>
    <w:rsid w:val="004E4657"/>
    <w:rsid w:val="004E4758"/>
    <w:rsid w:val="004E4FCB"/>
    <w:rsid w:val="004E56E5"/>
    <w:rsid w:val="004E5F17"/>
    <w:rsid w:val="004E6321"/>
    <w:rsid w:val="004E7173"/>
    <w:rsid w:val="004E75C6"/>
    <w:rsid w:val="004F13A7"/>
    <w:rsid w:val="004F148D"/>
    <w:rsid w:val="004F2235"/>
    <w:rsid w:val="004F2FE2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512"/>
    <w:rsid w:val="00503A76"/>
    <w:rsid w:val="0050443C"/>
    <w:rsid w:val="00506DDE"/>
    <w:rsid w:val="00507DB6"/>
    <w:rsid w:val="00510527"/>
    <w:rsid w:val="00510939"/>
    <w:rsid w:val="00511604"/>
    <w:rsid w:val="0051160B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855"/>
    <w:rsid w:val="00545452"/>
    <w:rsid w:val="005456F8"/>
    <w:rsid w:val="0054581C"/>
    <w:rsid w:val="005463DF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652"/>
    <w:rsid w:val="0056698A"/>
    <w:rsid w:val="005669AC"/>
    <w:rsid w:val="00567781"/>
    <w:rsid w:val="005679D2"/>
    <w:rsid w:val="00570AAF"/>
    <w:rsid w:val="00570D50"/>
    <w:rsid w:val="00570E4C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5B9"/>
    <w:rsid w:val="00576631"/>
    <w:rsid w:val="00577A9E"/>
    <w:rsid w:val="0058079B"/>
    <w:rsid w:val="00581317"/>
    <w:rsid w:val="00581591"/>
    <w:rsid w:val="0058179B"/>
    <w:rsid w:val="00581CB0"/>
    <w:rsid w:val="005829D0"/>
    <w:rsid w:val="00582CE2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12E"/>
    <w:rsid w:val="005977D8"/>
    <w:rsid w:val="00597C8C"/>
    <w:rsid w:val="00597F16"/>
    <w:rsid w:val="005A0A03"/>
    <w:rsid w:val="005A1288"/>
    <w:rsid w:val="005A1EA7"/>
    <w:rsid w:val="005A2909"/>
    <w:rsid w:val="005A2BBB"/>
    <w:rsid w:val="005A2E82"/>
    <w:rsid w:val="005A391A"/>
    <w:rsid w:val="005A3963"/>
    <w:rsid w:val="005A3B13"/>
    <w:rsid w:val="005A4586"/>
    <w:rsid w:val="005A66BE"/>
    <w:rsid w:val="005A7CDA"/>
    <w:rsid w:val="005B03B7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9CF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23"/>
    <w:rsid w:val="005E72DA"/>
    <w:rsid w:val="005E7A98"/>
    <w:rsid w:val="005F1539"/>
    <w:rsid w:val="005F15CD"/>
    <w:rsid w:val="005F1F08"/>
    <w:rsid w:val="005F25B0"/>
    <w:rsid w:val="005F26CC"/>
    <w:rsid w:val="005F2E3D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078F2"/>
    <w:rsid w:val="00610FDE"/>
    <w:rsid w:val="00611DBC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694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2CF"/>
    <w:rsid w:val="00625DD0"/>
    <w:rsid w:val="00626C6F"/>
    <w:rsid w:val="00627932"/>
    <w:rsid w:val="00632186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4646"/>
    <w:rsid w:val="0064500A"/>
    <w:rsid w:val="00645875"/>
    <w:rsid w:val="00645C34"/>
    <w:rsid w:val="00646009"/>
    <w:rsid w:val="006469D2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4398"/>
    <w:rsid w:val="006644F7"/>
    <w:rsid w:val="00664A9B"/>
    <w:rsid w:val="00664C3F"/>
    <w:rsid w:val="00665508"/>
    <w:rsid w:val="006656C0"/>
    <w:rsid w:val="00667117"/>
    <w:rsid w:val="0066729E"/>
    <w:rsid w:val="00667411"/>
    <w:rsid w:val="00670CDF"/>
    <w:rsid w:val="00670FF9"/>
    <w:rsid w:val="006717A5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77FC5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4FF4"/>
    <w:rsid w:val="00685459"/>
    <w:rsid w:val="006858EB"/>
    <w:rsid w:val="006859E2"/>
    <w:rsid w:val="00685A5C"/>
    <w:rsid w:val="00686855"/>
    <w:rsid w:val="00686B02"/>
    <w:rsid w:val="006871AF"/>
    <w:rsid w:val="0068736D"/>
    <w:rsid w:val="006874F6"/>
    <w:rsid w:val="006902C2"/>
    <w:rsid w:val="00691480"/>
    <w:rsid w:val="00693047"/>
    <w:rsid w:val="006932E4"/>
    <w:rsid w:val="0069346F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237B"/>
    <w:rsid w:val="006A4441"/>
    <w:rsid w:val="006A46C5"/>
    <w:rsid w:val="006A4B2E"/>
    <w:rsid w:val="006A6F89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6E7"/>
    <w:rsid w:val="007031D0"/>
    <w:rsid w:val="007035F9"/>
    <w:rsid w:val="00704795"/>
    <w:rsid w:val="00704796"/>
    <w:rsid w:val="0070484B"/>
    <w:rsid w:val="00705960"/>
    <w:rsid w:val="007067E3"/>
    <w:rsid w:val="00706F0C"/>
    <w:rsid w:val="00707E31"/>
    <w:rsid w:val="00710FD6"/>
    <w:rsid w:val="00712FB0"/>
    <w:rsid w:val="00713937"/>
    <w:rsid w:val="007147FF"/>
    <w:rsid w:val="00714C5E"/>
    <w:rsid w:val="00715229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3EB2"/>
    <w:rsid w:val="00724497"/>
    <w:rsid w:val="00724B86"/>
    <w:rsid w:val="00724FD0"/>
    <w:rsid w:val="007269A7"/>
    <w:rsid w:val="007276D8"/>
    <w:rsid w:val="00727FD9"/>
    <w:rsid w:val="00730998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88B"/>
    <w:rsid w:val="00765903"/>
    <w:rsid w:val="00765E82"/>
    <w:rsid w:val="00765EC8"/>
    <w:rsid w:val="007664A2"/>
    <w:rsid w:val="007679D6"/>
    <w:rsid w:val="00767B8F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C11"/>
    <w:rsid w:val="007A116D"/>
    <w:rsid w:val="007A119C"/>
    <w:rsid w:val="007A16B8"/>
    <w:rsid w:val="007A333F"/>
    <w:rsid w:val="007A38EA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095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1B29"/>
    <w:rsid w:val="007F2941"/>
    <w:rsid w:val="007F3B18"/>
    <w:rsid w:val="007F49E1"/>
    <w:rsid w:val="007F4EF3"/>
    <w:rsid w:val="007F5976"/>
    <w:rsid w:val="007F5B02"/>
    <w:rsid w:val="007F6222"/>
    <w:rsid w:val="007F6463"/>
    <w:rsid w:val="007F67D0"/>
    <w:rsid w:val="00800C27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582"/>
    <w:rsid w:val="00823282"/>
    <w:rsid w:val="00823534"/>
    <w:rsid w:val="00823D89"/>
    <w:rsid w:val="00823EBA"/>
    <w:rsid w:val="00823F1C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3AD"/>
    <w:rsid w:val="00840B93"/>
    <w:rsid w:val="00840E4B"/>
    <w:rsid w:val="008412E2"/>
    <w:rsid w:val="008413DE"/>
    <w:rsid w:val="0084141C"/>
    <w:rsid w:val="00842C10"/>
    <w:rsid w:val="00842D68"/>
    <w:rsid w:val="008432D6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DA"/>
    <w:rsid w:val="0085210C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891"/>
    <w:rsid w:val="00860D99"/>
    <w:rsid w:val="008618EC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E97"/>
    <w:rsid w:val="008912F1"/>
    <w:rsid w:val="00891C06"/>
    <w:rsid w:val="008932DC"/>
    <w:rsid w:val="008934F9"/>
    <w:rsid w:val="008939FE"/>
    <w:rsid w:val="0089414E"/>
    <w:rsid w:val="0089478C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161F"/>
    <w:rsid w:val="008A1895"/>
    <w:rsid w:val="008A1FE2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996"/>
    <w:rsid w:val="008B5B9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62"/>
    <w:rsid w:val="008C47FD"/>
    <w:rsid w:val="008C5064"/>
    <w:rsid w:val="008C5A69"/>
    <w:rsid w:val="008C632E"/>
    <w:rsid w:val="008C6B0E"/>
    <w:rsid w:val="008C6E76"/>
    <w:rsid w:val="008C7CE0"/>
    <w:rsid w:val="008D03A8"/>
    <w:rsid w:val="008D09DC"/>
    <w:rsid w:val="008D10A9"/>
    <w:rsid w:val="008D2BA8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E7DFE"/>
    <w:rsid w:val="008F09F5"/>
    <w:rsid w:val="008F206C"/>
    <w:rsid w:val="008F23B4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ABD"/>
    <w:rsid w:val="008F7BF8"/>
    <w:rsid w:val="00900054"/>
    <w:rsid w:val="009000DD"/>
    <w:rsid w:val="009001AF"/>
    <w:rsid w:val="009001BD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E69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276"/>
    <w:rsid w:val="009366DA"/>
    <w:rsid w:val="009374C0"/>
    <w:rsid w:val="00940670"/>
    <w:rsid w:val="00941A6B"/>
    <w:rsid w:val="00941E2C"/>
    <w:rsid w:val="00942C38"/>
    <w:rsid w:val="0094324D"/>
    <w:rsid w:val="00943A94"/>
    <w:rsid w:val="00943AEF"/>
    <w:rsid w:val="009444F3"/>
    <w:rsid w:val="0094460E"/>
    <w:rsid w:val="00944F44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23E3"/>
    <w:rsid w:val="00952B2F"/>
    <w:rsid w:val="00953CED"/>
    <w:rsid w:val="0095428B"/>
    <w:rsid w:val="00954643"/>
    <w:rsid w:val="0095489B"/>
    <w:rsid w:val="009549BC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CE6"/>
    <w:rsid w:val="00970455"/>
    <w:rsid w:val="00970ED7"/>
    <w:rsid w:val="00971740"/>
    <w:rsid w:val="00972417"/>
    <w:rsid w:val="009724FD"/>
    <w:rsid w:val="0097277E"/>
    <w:rsid w:val="00972A96"/>
    <w:rsid w:val="00974483"/>
    <w:rsid w:val="00974E92"/>
    <w:rsid w:val="00975666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1ED6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33ED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60A"/>
    <w:rsid w:val="00A32A01"/>
    <w:rsid w:val="00A33E9C"/>
    <w:rsid w:val="00A33EB6"/>
    <w:rsid w:val="00A33F82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7198"/>
    <w:rsid w:val="00A47332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452"/>
    <w:rsid w:val="00A837EC"/>
    <w:rsid w:val="00A83C3E"/>
    <w:rsid w:val="00A840E8"/>
    <w:rsid w:val="00A84834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5AD5"/>
    <w:rsid w:val="00AA6121"/>
    <w:rsid w:val="00AA6E93"/>
    <w:rsid w:val="00AA71FC"/>
    <w:rsid w:val="00AA7C86"/>
    <w:rsid w:val="00AA7E04"/>
    <w:rsid w:val="00AB1016"/>
    <w:rsid w:val="00AB11F3"/>
    <w:rsid w:val="00AB1AAF"/>
    <w:rsid w:val="00AB1F70"/>
    <w:rsid w:val="00AB2DDB"/>
    <w:rsid w:val="00AB2E36"/>
    <w:rsid w:val="00AB3435"/>
    <w:rsid w:val="00AB3F0A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EFF"/>
    <w:rsid w:val="00AC4493"/>
    <w:rsid w:val="00AC5292"/>
    <w:rsid w:val="00AC5323"/>
    <w:rsid w:val="00AC554C"/>
    <w:rsid w:val="00AC55E0"/>
    <w:rsid w:val="00AC57DE"/>
    <w:rsid w:val="00AC5B3B"/>
    <w:rsid w:val="00AC6718"/>
    <w:rsid w:val="00AC712D"/>
    <w:rsid w:val="00AD0647"/>
    <w:rsid w:val="00AD125E"/>
    <w:rsid w:val="00AD18FB"/>
    <w:rsid w:val="00AD1BB8"/>
    <w:rsid w:val="00AD2E74"/>
    <w:rsid w:val="00AD369A"/>
    <w:rsid w:val="00AD3920"/>
    <w:rsid w:val="00AD3A4E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6364"/>
    <w:rsid w:val="00B07507"/>
    <w:rsid w:val="00B07768"/>
    <w:rsid w:val="00B107FC"/>
    <w:rsid w:val="00B10A99"/>
    <w:rsid w:val="00B10BEC"/>
    <w:rsid w:val="00B10C15"/>
    <w:rsid w:val="00B11526"/>
    <w:rsid w:val="00B11619"/>
    <w:rsid w:val="00B11EB6"/>
    <w:rsid w:val="00B1226B"/>
    <w:rsid w:val="00B125DC"/>
    <w:rsid w:val="00B1261A"/>
    <w:rsid w:val="00B12DCC"/>
    <w:rsid w:val="00B1323D"/>
    <w:rsid w:val="00B13811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9B7"/>
    <w:rsid w:val="00B51299"/>
    <w:rsid w:val="00B51361"/>
    <w:rsid w:val="00B51595"/>
    <w:rsid w:val="00B51A7F"/>
    <w:rsid w:val="00B528DD"/>
    <w:rsid w:val="00B53317"/>
    <w:rsid w:val="00B5428A"/>
    <w:rsid w:val="00B54970"/>
    <w:rsid w:val="00B54B2C"/>
    <w:rsid w:val="00B5519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023C"/>
    <w:rsid w:val="00B72773"/>
    <w:rsid w:val="00B72EB6"/>
    <w:rsid w:val="00B736BE"/>
    <w:rsid w:val="00B74088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483C"/>
    <w:rsid w:val="00BA51B0"/>
    <w:rsid w:val="00BA561D"/>
    <w:rsid w:val="00BA5795"/>
    <w:rsid w:val="00BA5E48"/>
    <w:rsid w:val="00BA65C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BD"/>
    <w:rsid w:val="00BC1159"/>
    <w:rsid w:val="00BC1D9A"/>
    <w:rsid w:val="00BC22D0"/>
    <w:rsid w:val="00BC237B"/>
    <w:rsid w:val="00BC310C"/>
    <w:rsid w:val="00BC439D"/>
    <w:rsid w:val="00BC4744"/>
    <w:rsid w:val="00BC50D2"/>
    <w:rsid w:val="00BC5446"/>
    <w:rsid w:val="00BC5533"/>
    <w:rsid w:val="00BC67F5"/>
    <w:rsid w:val="00BC768A"/>
    <w:rsid w:val="00BC7774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6BA9"/>
    <w:rsid w:val="00BE7621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0FB4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2304"/>
    <w:rsid w:val="00C12384"/>
    <w:rsid w:val="00C13977"/>
    <w:rsid w:val="00C13E63"/>
    <w:rsid w:val="00C14FD4"/>
    <w:rsid w:val="00C171AB"/>
    <w:rsid w:val="00C214B5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3C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357B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3E13"/>
    <w:rsid w:val="00C54105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77ACF"/>
    <w:rsid w:val="00C809B3"/>
    <w:rsid w:val="00C81C93"/>
    <w:rsid w:val="00C8207C"/>
    <w:rsid w:val="00C833C2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3C0A"/>
    <w:rsid w:val="00CA51B9"/>
    <w:rsid w:val="00CA67F3"/>
    <w:rsid w:val="00CB0406"/>
    <w:rsid w:val="00CB073E"/>
    <w:rsid w:val="00CB07E0"/>
    <w:rsid w:val="00CB0EF2"/>
    <w:rsid w:val="00CB1704"/>
    <w:rsid w:val="00CB2B0C"/>
    <w:rsid w:val="00CB4114"/>
    <w:rsid w:val="00CB4D2F"/>
    <w:rsid w:val="00CB5256"/>
    <w:rsid w:val="00CB555B"/>
    <w:rsid w:val="00CB73BF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64F"/>
    <w:rsid w:val="00CE4B2C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2AB9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6D4D"/>
    <w:rsid w:val="00D17B63"/>
    <w:rsid w:val="00D205B5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E4A"/>
    <w:rsid w:val="00D41646"/>
    <w:rsid w:val="00D417C2"/>
    <w:rsid w:val="00D4185E"/>
    <w:rsid w:val="00D420FF"/>
    <w:rsid w:val="00D43B67"/>
    <w:rsid w:val="00D45182"/>
    <w:rsid w:val="00D462BC"/>
    <w:rsid w:val="00D4663C"/>
    <w:rsid w:val="00D46FD1"/>
    <w:rsid w:val="00D47526"/>
    <w:rsid w:val="00D47551"/>
    <w:rsid w:val="00D47610"/>
    <w:rsid w:val="00D4792B"/>
    <w:rsid w:val="00D47BB0"/>
    <w:rsid w:val="00D50855"/>
    <w:rsid w:val="00D512CE"/>
    <w:rsid w:val="00D51465"/>
    <w:rsid w:val="00D522EA"/>
    <w:rsid w:val="00D52FAA"/>
    <w:rsid w:val="00D53D38"/>
    <w:rsid w:val="00D53F8B"/>
    <w:rsid w:val="00D54E5F"/>
    <w:rsid w:val="00D55FA1"/>
    <w:rsid w:val="00D56556"/>
    <w:rsid w:val="00D5681E"/>
    <w:rsid w:val="00D57E29"/>
    <w:rsid w:val="00D632BD"/>
    <w:rsid w:val="00D63672"/>
    <w:rsid w:val="00D63973"/>
    <w:rsid w:val="00D63A1D"/>
    <w:rsid w:val="00D64319"/>
    <w:rsid w:val="00D6498F"/>
    <w:rsid w:val="00D64D7D"/>
    <w:rsid w:val="00D6742D"/>
    <w:rsid w:val="00D67602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81C"/>
    <w:rsid w:val="00DA3FBC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43A"/>
    <w:rsid w:val="00DC1939"/>
    <w:rsid w:val="00DC19DC"/>
    <w:rsid w:val="00DC20F7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FEB"/>
    <w:rsid w:val="00DD1C4D"/>
    <w:rsid w:val="00DD1EB4"/>
    <w:rsid w:val="00DD2A6A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1A88"/>
    <w:rsid w:val="00DE21A6"/>
    <w:rsid w:val="00DE21BA"/>
    <w:rsid w:val="00DE23DA"/>
    <w:rsid w:val="00DE3A84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157E"/>
    <w:rsid w:val="00E230C5"/>
    <w:rsid w:val="00E2337F"/>
    <w:rsid w:val="00E23580"/>
    <w:rsid w:val="00E23965"/>
    <w:rsid w:val="00E24693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E86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54"/>
    <w:rsid w:val="00E84613"/>
    <w:rsid w:val="00E8526D"/>
    <w:rsid w:val="00E85395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7C"/>
    <w:rsid w:val="00EB06C1"/>
    <w:rsid w:val="00EB1446"/>
    <w:rsid w:val="00EB1ADF"/>
    <w:rsid w:val="00EB1CDC"/>
    <w:rsid w:val="00EB3335"/>
    <w:rsid w:val="00EB345A"/>
    <w:rsid w:val="00EB6D06"/>
    <w:rsid w:val="00EB7840"/>
    <w:rsid w:val="00EC1385"/>
    <w:rsid w:val="00EC14B6"/>
    <w:rsid w:val="00EC1A2F"/>
    <w:rsid w:val="00EC1C8D"/>
    <w:rsid w:val="00EC3B21"/>
    <w:rsid w:val="00EC4749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950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6F29"/>
    <w:rsid w:val="00EE70E0"/>
    <w:rsid w:val="00EE73F0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18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07C1A"/>
    <w:rsid w:val="00F101BD"/>
    <w:rsid w:val="00F10ABF"/>
    <w:rsid w:val="00F110F0"/>
    <w:rsid w:val="00F133E4"/>
    <w:rsid w:val="00F1393D"/>
    <w:rsid w:val="00F14360"/>
    <w:rsid w:val="00F1452D"/>
    <w:rsid w:val="00F14E31"/>
    <w:rsid w:val="00F16622"/>
    <w:rsid w:val="00F16F13"/>
    <w:rsid w:val="00F1752A"/>
    <w:rsid w:val="00F17945"/>
    <w:rsid w:val="00F202AB"/>
    <w:rsid w:val="00F20368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4C7B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3CF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4436"/>
    <w:rsid w:val="00F44508"/>
    <w:rsid w:val="00F44B2E"/>
    <w:rsid w:val="00F44B88"/>
    <w:rsid w:val="00F45132"/>
    <w:rsid w:val="00F45DD8"/>
    <w:rsid w:val="00F474DE"/>
    <w:rsid w:val="00F4793C"/>
    <w:rsid w:val="00F504D2"/>
    <w:rsid w:val="00F5054B"/>
    <w:rsid w:val="00F50717"/>
    <w:rsid w:val="00F51BB4"/>
    <w:rsid w:val="00F52B44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609"/>
    <w:rsid w:val="00F96D3A"/>
    <w:rsid w:val="00F979BA"/>
    <w:rsid w:val="00F97C1F"/>
    <w:rsid w:val="00F97D92"/>
    <w:rsid w:val="00FA0919"/>
    <w:rsid w:val="00FA0D24"/>
    <w:rsid w:val="00FA134F"/>
    <w:rsid w:val="00FA18E7"/>
    <w:rsid w:val="00FA1924"/>
    <w:rsid w:val="00FA2D27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8C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67C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A0BD5-C76F-4208-9EC0-4F3BD59F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4246</TotalTime>
  <Pages>5</Pages>
  <Words>1389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Чистотина Анна Вячеславовна</cp:lastModifiedBy>
  <cp:revision>207</cp:revision>
  <cp:lastPrinted>2023-04-04T02:45:00Z</cp:lastPrinted>
  <dcterms:created xsi:type="dcterms:W3CDTF">2022-06-08T04:46:00Z</dcterms:created>
  <dcterms:modified xsi:type="dcterms:W3CDTF">2023-10-18T03:19:00Z</dcterms:modified>
</cp:coreProperties>
</file>