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47" w:type="dxa"/>
        <w:tblLook w:val="01E0" w:firstRow="1" w:lastRow="1" w:firstColumn="1" w:lastColumn="1" w:noHBand="0" w:noVBand="0"/>
      </w:tblPr>
      <w:tblGrid>
        <w:gridCol w:w="5211"/>
        <w:gridCol w:w="4536"/>
      </w:tblGrid>
      <w:tr w:rsidR="00526775" w:rsidRPr="00612DD2" w14:paraId="7FD712A6" w14:textId="77777777" w:rsidTr="009E2D42">
        <w:tc>
          <w:tcPr>
            <w:tcW w:w="5211" w:type="dxa"/>
          </w:tcPr>
          <w:p w14:paraId="09961E30" w14:textId="77777777" w:rsidR="00526775" w:rsidRPr="00612DD2" w:rsidRDefault="00526775" w:rsidP="009E2D42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14:paraId="0DF3A1D3" w14:textId="6C54EE96" w:rsidR="00526775" w:rsidRDefault="00526775" w:rsidP="009E2D42">
            <w:pPr>
              <w:ind w:left="-186" w:firstLine="186"/>
            </w:pPr>
            <w:r>
              <w:rPr>
                <w:sz w:val="22"/>
                <w:szCs w:val="22"/>
              </w:rPr>
              <w:t xml:space="preserve">Приложение </w:t>
            </w:r>
            <w:r w:rsidRPr="002226B8">
              <w:rPr>
                <w:sz w:val="22"/>
                <w:szCs w:val="22"/>
              </w:rPr>
              <w:t>3.</w:t>
            </w:r>
            <w:r>
              <w:rPr>
                <w:sz w:val="22"/>
                <w:szCs w:val="22"/>
              </w:rPr>
              <w:t>6</w:t>
            </w:r>
          </w:p>
          <w:p w14:paraId="0F5B8C21" w14:textId="78775A56" w:rsidR="00526775" w:rsidRDefault="00526775" w:rsidP="00987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 Порядку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 от </w:t>
            </w:r>
            <w:r w:rsidR="00CC421E">
              <w:rPr>
                <w:sz w:val="22"/>
                <w:szCs w:val="22"/>
              </w:rPr>
              <w:t>24</w:t>
            </w:r>
            <w:r>
              <w:rPr>
                <w:sz w:val="22"/>
                <w:szCs w:val="22"/>
              </w:rPr>
              <w:t>.</w:t>
            </w:r>
            <w:r w:rsidR="001D31C9">
              <w:rPr>
                <w:sz w:val="22"/>
                <w:szCs w:val="22"/>
              </w:rPr>
              <w:t>01</w:t>
            </w:r>
            <w:r>
              <w:rPr>
                <w:sz w:val="22"/>
                <w:szCs w:val="22"/>
              </w:rPr>
              <w:t>.20</w:t>
            </w:r>
            <w:r w:rsidR="009875CD">
              <w:rPr>
                <w:sz w:val="22"/>
                <w:szCs w:val="22"/>
              </w:rPr>
              <w:t>2</w:t>
            </w:r>
            <w:r w:rsidR="004C0ED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№1/202</w:t>
            </w:r>
            <w:r w:rsidR="004C0EDC">
              <w:rPr>
                <w:sz w:val="22"/>
                <w:szCs w:val="22"/>
              </w:rPr>
              <w:t>3</w:t>
            </w:r>
          </w:p>
          <w:p w14:paraId="5693D173" w14:textId="7BD75818" w:rsidR="00FE20EF" w:rsidRPr="00612DD2" w:rsidRDefault="00FE20EF" w:rsidP="009875CD">
            <w:pPr>
              <w:rPr>
                <w:sz w:val="18"/>
                <w:szCs w:val="18"/>
              </w:rPr>
            </w:pPr>
          </w:p>
        </w:tc>
      </w:tr>
    </w:tbl>
    <w:p w14:paraId="6541F9C3" w14:textId="77777777" w:rsidR="00A22129" w:rsidRPr="00E65E6A" w:rsidRDefault="00A22129" w:rsidP="00346626">
      <w:pPr>
        <w:contextualSpacing/>
        <w:jc w:val="both"/>
        <w:rPr>
          <w:rFonts w:eastAsia="Arial"/>
          <w:bCs/>
          <w:iCs/>
          <w:color w:val="000000"/>
          <w:sz w:val="28"/>
          <w:szCs w:val="28"/>
        </w:rPr>
      </w:pPr>
    </w:p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6"/>
        <w:gridCol w:w="3686"/>
        <w:gridCol w:w="426"/>
        <w:gridCol w:w="1917"/>
        <w:gridCol w:w="67"/>
        <w:gridCol w:w="359"/>
        <w:gridCol w:w="1483"/>
        <w:gridCol w:w="426"/>
        <w:gridCol w:w="1275"/>
      </w:tblGrid>
      <w:tr w:rsidR="001C3CA1" w14:paraId="393ABC27" w14:textId="77777777" w:rsidTr="001C3CA1">
        <w:trPr>
          <w:trHeight w:val="259"/>
        </w:trPr>
        <w:tc>
          <w:tcPr>
            <w:tcW w:w="10065" w:type="dxa"/>
            <w:gridSpan w:val="9"/>
            <w:vAlign w:val="bottom"/>
            <w:hideMark/>
          </w:tcPr>
          <w:p w14:paraId="2F17A5A7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Акт сверки</w:t>
            </w:r>
          </w:p>
        </w:tc>
      </w:tr>
      <w:tr w:rsidR="001C3CA1" w14:paraId="773B48EC" w14:textId="77777777" w:rsidTr="001C3CA1">
        <w:trPr>
          <w:trHeight w:val="259"/>
        </w:trPr>
        <w:tc>
          <w:tcPr>
            <w:tcW w:w="10065" w:type="dxa"/>
            <w:gridSpan w:val="9"/>
            <w:vAlign w:val="bottom"/>
          </w:tcPr>
          <w:p w14:paraId="1D50FEC2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 произведенных лабораторных исследований централизованной лаборатории</w:t>
            </w:r>
          </w:p>
          <w:p w14:paraId="474A231B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_______________________________________________</w:t>
            </w:r>
          </w:p>
          <w:p w14:paraId="0231995B" w14:textId="77777777" w:rsidR="001C3CA1" w:rsidRDefault="001C3CA1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(наименование медицинской организации)</w:t>
            </w:r>
          </w:p>
          <w:p w14:paraId="43D4E3AB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  <w:p w14:paraId="592EE606" w14:textId="77777777" w:rsidR="001C3CA1" w:rsidRDefault="001C3CA1" w:rsidP="0007133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по состоянию на 01 _______________20</w:t>
            </w:r>
            <w:r w:rsidR="00071330">
              <w:rPr>
                <w:rFonts w:eastAsia="Times New Roman"/>
                <w:b/>
                <w:bCs/>
                <w:sz w:val="24"/>
                <w:szCs w:val="24"/>
              </w:rPr>
              <w:t>2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___ года. </w:t>
            </w:r>
          </w:p>
        </w:tc>
      </w:tr>
      <w:tr w:rsidR="001C3CA1" w14:paraId="6463B666" w14:textId="77777777" w:rsidTr="001C3CA1">
        <w:trPr>
          <w:trHeight w:val="259"/>
        </w:trPr>
        <w:tc>
          <w:tcPr>
            <w:tcW w:w="10065" w:type="dxa"/>
            <w:gridSpan w:val="9"/>
            <w:vAlign w:val="bottom"/>
          </w:tcPr>
          <w:p w14:paraId="38697049" w14:textId="77777777" w:rsidR="001C3CA1" w:rsidRDefault="001C3CA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                </w:t>
            </w:r>
            <w:r>
              <w:rPr>
                <w:rFonts w:eastAsia="Times New Roman"/>
                <w:bCs/>
              </w:rPr>
              <w:t>(месяц)</w:t>
            </w:r>
          </w:p>
          <w:p w14:paraId="40055F62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  <w:p w14:paraId="29291BA7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Для   ___________________________________________________________________________</w:t>
            </w:r>
          </w:p>
          <w:p w14:paraId="2916A279" w14:textId="77777777" w:rsidR="001C3CA1" w:rsidRDefault="001C3CA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(наименование СМО)</w:t>
            </w:r>
          </w:p>
        </w:tc>
      </w:tr>
      <w:tr w:rsidR="001C3CA1" w14:paraId="474E2873" w14:textId="77777777" w:rsidTr="001C3CA1">
        <w:trPr>
          <w:trHeight w:val="259"/>
        </w:trPr>
        <w:tc>
          <w:tcPr>
            <w:tcW w:w="426" w:type="dxa"/>
            <w:vAlign w:val="bottom"/>
            <w:hideMark/>
          </w:tcPr>
          <w:p w14:paraId="60595AF8" w14:textId="77777777" w:rsidR="001C3CA1" w:rsidRDefault="001C3CA1">
            <w:pPr>
              <w:rPr>
                <w:rFonts w:eastAsia="Times New Roman"/>
                <w:bCs/>
              </w:rPr>
            </w:pPr>
          </w:p>
        </w:tc>
        <w:tc>
          <w:tcPr>
            <w:tcW w:w="4112" w:type="dxa"/>
            <w:gridSpan w:val="2"/>
            <w:vAlign w:val="bottom"/>
            <w:hideMark/>
          </w:tcPr>
          <w:p w14:paraId="5F03B5DB" w14:textId="77777777" w:rsidR="001C3CA1" w:rsidRDefault="001C3CA1">
            <w:pPr>
              <w:rPr>
                <w:rFonts w:eastAsia="Times New Roman"/>
              </w:rPr>
            </w:pPr>
          </w:p>
        </w:tc>
        <w:tc>
          <w:tcPr>
            <w:tcW w:w="2343" w:type="dxa"/>
            <w:gridSpan w:val="3"/>
            <w:vAlign w:val="bottom"/>
            <w:hideMark/>
          </w:tcPr>
          <w:p w14:paraId="2C6483A0" w14:textId="77777777" w:rsidR="001C3CA1" w:rsidRDefault="001C3CA1">
            <w:pPr>
              <w:rPr>
                <w:rFonts w:eastAsia="Times New Roman"/>
              </w:rPr>
            </w:pPr>
          </w:p>
        </w:tc>
        <w:tc>
          <w:tcPr>
            <w:tcW w:w="1909" w:type="dxa"/>
            <w:gridSpan w:val="2"/>
            <w:vAlign w:val="bottom"/>
            <w:hideMark/>
          </w:tcPr>
          <w:p w14:paraId="271A6EA3" w14:textId="77777777" w:rsidR="001C3CA1" w:rsidRDefault="001C3CA1">
            <w:pPr>
              <w:rPr>
                <w:rFonts w:eastAsia="Times New Roman"/>
              </w:rPr>
            </w:pPr>
          </w:p>
        </w:tc>
        <w:tc>
          <w:tcPr>
            <w:tcW w:w="1275" w:type="dxa"/>
            <w:vAlign w:val="bottom"/>
            <w:hideMark/>
          </w:tcPr>
          <w:p w14:paraId="3C133111" w14:textId="77777777" w:rsidR="001C3CA1" w:rsidRDefault="001C3CA1">
            <w:pPr>
              <w:rPr>
                <w:rFonts w:eastAsia="Times New Roman"/>
              </w:rPr>
            </w:pPr>
          </w:p>
        </w:tc>
      </w:tr>
      <w:tr w:rsidR="001C3CA1" w14:paraId="1EA025C6" w14:textId="77777777" w:rsidTr="001C3CA1">
        <w:trPr>
          <w:trHeight w:val="255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2A45D" w14:textId="77777777" w:rsidR="001C3CA1" w:rsidRDefault="001C3CA1">
            <w:pPr>
              <w:ind w:right="33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Направившее учреждение</w:t>
            </w:r>
          </w:p>
        </w:tc>
        <w:tc>
          <w:tcPr>
            <w:tcW w:w="2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183C6E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Сумма (руб.)</w:t>
            </w:r>
          </w:p>
        </w:tc>
        <w:tc>
          <w:tcPr>
            <w:tcW w:w="19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D32E17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Кол-во услуг (шт.)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9BF202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Кол-во случаев</w:t>
            </w:r>
          </w:p>
        </w:tc>
      </w:tr>
      <w:tr w:rsidR="001C3CA1" w14:paraId="26C2AAC8" w14:textId="77777777" w:rsidTr="001C3CA1">
        <w:trPr>
          <w:trHeight w:val="592"/>
        </w:trPr>
        <w:tc>
          <w:tcPr>
            <w:tcW w:w="10065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5D7C1" w14:textId="77777777" w:rsidR="001C3CA1" w:rsidRDefault="001C3CA1" w:rsidP="001C3CA1">
            <w:pPr>
              <w:pStyle w:val="a7"/>
              <w:numPr>
                <w:ilvl w:val="0"/>
                <w:numId w:val="5"/>
              </w:numPr>
              <w:rPr>
                <w:rFonts w:eastAsia="Times New Roman"/>
                <w:b/>
              </w:rPr>
            </w:pPr>
            <w:r>
              <w:rPr>
                <w:b/>
              </w:rPr>
              <w:t>При проведении лабораторной диагностики в централизованной лаборатории в рамках обращения по заболеванию в амбулаторных условиях:</w:t>
            </w:r>
          </w:p>
        </w:tc>
      </w:tr>
      <w:tr w:rsidR="001C3CA1" w14:paraId="7845F898" w14:textId="77777777" w:rsidTr="001C3CA1">
        <w:trPr>
          <w:trHeight w:val="592"/>
        </w:trPr>
        <w:tc>
          <w:tcPr>
            <w:tcW w:w="4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E7FD2" w14:textId="77777777" w:rsidR="001C3CA1" w:rsidRDefault="001C3CA1">
            <w:pPr>
              <w:rPr>
                <w:b/>
              </w:rPr>
            </w:pPr>
          </w:p>
        </w:tc>
        <w:tc>
          <w:tcPr>
            <w:tcW w:w="24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A4D01" w14:textId="77777777" w:rsidR="001C3CA1" w:rsidRDefault="001C3CA1">
            <w:pPr>
              <w:rPr>
                <w:b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8F9EA" w14:textId="77777777" w:rsidR="001C3CA1" w:rsidRDefault="001C3CA1">
            <w:pPr>
              <w:rPr>
                <w:b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86060" w14:textId="77777777" w:rsidR="001C3CA1" w:rsidRDefault="001C3CA1">
            <w:pPr>
              <w:rPr>
                <w:b/>
              </w:rPr>
            </w:pPr>
          </w:p>
        </w:tc>
      </w:tr>
      <w:tr w:rsidR="001C3CA1" w14:paraId="6709D441" w14:textId="77777777" w:rsidTr="001C3CA1">
        <w:trPr>
          <w:trHeight w:val="592"/>
        </w:trPr>
        <w:tc>
          <w:tcPr>
            <w:tcW w:w="10065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EE87D" w14:textId="77777777" w:rsidR="001C3CA1" w:rsidRDefault="001C3CA1" w:rsidP="001C3CA1">
            <w:pPr>
              <w:pStyle w:val="a7"/>
              <w:numPr>
                <w:ilvl w:val="0"/>
                <w:numId w:val="5"/>
              </w:numPr>
              <w:rPr>
                <w:b/>
              </w:rPr>
            </w:pPr>
            <w:r>
              <w:rPr>
                <w:b/>
              </w:rPr>
              <w:t>При проведении лабораторной диагностики в централизованной лаборатории в рамках законченного случая в стационарных условиях:</w:t>
            </w:r>
          </w:p>
        </w:tc>
      </w:tr>
      <w:tr w:rsidR="001C3CA1" w14:paraId="1FCFD660" w14:textId="77777777" w:rsidTr="001C3CA1">
        <w:trPr>
          <w:trHeight w:val="592"/>
        </w:trPr>
        <w:tc>
          <w:tcPr>
            <w:tcW w:w="4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0C170" w14:textId="77777777" w:rsidR="001C3CA1" w:rsidRDefault="001C3CA1">
            <w:pPr>
              <w:rPr>
                <w:b/>
              </w:rPr>
            </w:pPr>
          </w:p>
        </w:tc>
        <w:tc>
          <w:tcPr>
            <w:tcW w:w="24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9E13F" w14:textId="77777777" w:rsidR="001C3CA1" w:rsidRDefault="001C3CA1">
            <w:pPr>
              <w:rPr>
                <w:b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2F597" w14:textId="77777777" w:rsidR="001C3CA1" w:rsidRDefault="001C3CA1">
            <w:pPr>
              <w:rPr>
                <w:b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49B8A" w14:textId="77777777" w:rsidR="001C3CA1" w:rsidRDefault="001C3CA1">
            <w:pPr>
              <w:rPr>
                <w:b/>
              </w:rPr>
            </w:pPr>
          </w:p>
        </w:tc>
      </w:tr>
      <w:tr w:rsidR="001C3CA1" w14:paraId="160774D8" w14:textId="77777777" w:rsidTr="001C3CA1">
        <w:trPr>
          <w:trHeight w:val="592"/>
        </w:trPr>
        <w:tc>
          <w:tcPr>
            <w:tcW w:w="10065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FE12B" w14:textId="77777777" w:rsidR="001C3CA1" w:rsidRDefault="001C3CA1" w:rsidP="001C3CA1">
            <w:pPr>
              <w:pStyle w:val="a7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При проведении лабораторной диагностики в централизованной лаборатории в рамках законченного случая в условиях дневного стационара</w:t>
            </w:r>
            <w:r>
              <w:rPr>
                <w:b/>
              </w:rPr>
              <w:tab/>
              <w:t>:</w:t>
            </w:r>
          </w:p>
          <w:p w14:paraId="104DDC41" w14:textId="77777777" w:rsidR="001C3CA1" w:rsidRDefault="001C3CA1">
            <w:pPr>
              <w:rPr>
                <w:b/>
              </w:rPr>
            </w:pPr>
          </w:p>
        </w:tc>
      </w:tr>
      <w:tr w:rsidR="001C3CA1" w14:paraId="6DCCE0A3" w14:textId="77777777" w:rsidTr="001C3CA1">
        <w:trPr>
          <w:trHeight w:val="592"/>
        </w:trPr>
        <w:tc>
          <w:tcPr>
            <w:tcW w:w="4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A4408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B0BE47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805553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563F73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1C3CA1" w14:paraId="2ADB25A0" w14:textId="77777777" w:rsidTr="001C3CA1">
        <w:trPr>
          <w:trHeight w:val="592"/>
        </w:trPr>
        <w:tc>
          <w:tcPr>
            <w:tcW w:w="4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2C074" w14:textId="77777777" w:rsidR="001C3CA1" w:rsidRDefault="001C3CA1">
            <w:pPr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2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2E0A12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45058B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F27766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1C3CA1" w14:paraId="3C84D5E5" w14:textId="77777777" w:rsidTr="001C3CA1">
        <w:trPr>
          <w:trHeight w:val="176"/>
        </w:trPr>
        <w:tc>
          <w:tcPr>
            <w:tcW w:w="426" w:type="dxa"/>
            <w:noWrap/>
            <w:vAlign w:val="bottom"/>
          </w:tcPr>
          <w:p w14:paraId="343F2CFE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112" w:type="dxa"/>
            <w:gridSpan w:val="2"/>
            <w:noWrap/>
            <w:vAlign w:val="bottom"/>
          </w:tcPr>
          <w:p w14:paraId="76ADC9C9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343" w:type="dxa"/>
            <w:gridSpan w:val="3"/>
            <w:noWrap/>
            <w:vAlign w:val="bottom"/>
          </w:tcPr>
          <w:p w14:paraId="04232919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09" w:type="dxa"/>
            <w:gridSpan w:val="2"/>
            <w:noWrap/>
            <w:vAlign w:val="bottom"/>
          </w:tcPr>
          <w:p w14:paraId="53EC47F9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bottom"/>
          </w:tcPr>
          <w:p w14:paraId="2A91F586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14:paraId="4F0E7F38" w14:textId="77777777" w:rsidR="001C3CA1" w:rsidRDefault="001C3CA1" w:rsidP="001C3CA1">
      <w:pPr>
        <w:ind w:left="-426"/>
        <w:jc w:val="center"/>
        <w:rPr>
          <w:b/>
          <w:sz w:val="24"/>
          <w:szCs w:val="24"/>
        </w:rPr>
      </w:pPr>
    </w:p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986"/>
        <w:gridCol w:w="1701"/>
        <w:gridCol w:w="1275"/>
        <w:gridCol w:w="261"/>
        <w:gridCol w:w="1984"/>
        <w:gridCol w:w="1724"/>
        <w:gridCol w:w="851"/>
        <w:gridCol w:w="283"/>
      </w:tblGrid>
      <w:tr w:rsidR="001C3CA1" w14:paraId="25E97B06" w14:textId="77777777" w:rsidTr="001C3CA1">
        <w:trPr>
          <w:trHeight w:val="536"/>
        </w:trPr>
        <w:tc>
          <w:tcPr>
            <w:tcW w:w="3687" w:type="dxa"/>
            <w:gridSpan w:val="2"/>
            <w:vAlign w:val="center"/>
            <w:hideMark/>
          </w:tcPr>
          <w:p w14:paraId="7A3356B1" w14:textId="77777777" w:rsidR="001C3CA1" w:rsidRDefault="001C3CA1">
            <w:pPr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От направившего учреждения:</w:t>
            </w:r>
          </w:p>
        </w:tc>
        <w:tc>
          <w:tcPr>
            <w:tcW w:w="1275" w:type="dxa"/>
            <w:vAlign w:val="center"/>
          </w:tcPr>
          <w:p w14:paraId="1E91ABDB" w14:textId="77777777" w:rsidR="001C3CA1" w:rsidRDefault="001C3CA1">
            <w:pPr>
              <w:rPr>
                <w:b/>
                <w:sz w:val="18"/>
                <w:szCs w:val="18"/>
              </w:rPr>
            </w:pPr>
          </w:p>
        </w:tc>
        <w:tc>
          <w:tcPr>
            <w:tcW w:w="261" w:type="dxa"/>
            <w:vAlign w:val="center"/>
          </w:tcPr>
          <w:p w14:paraId="557AA53B" w14:textId="77777777" w:rsidR="001C3CA1" w:rsidRDefault="001C3CA1">
            <w:pPr>
              <w:rPr>
                <w:b/>
                <w:sz w:val="18"/>
                <w:szCs w:val="18"/>
              </w:rPr>
            </w:pPr>
          </w:p>
        </w:tc>
        <w:tc>
          <w:tcPr>
            <w:tcW w:w="4559" w:type="dxa"/>
            <w:gridSpan w:val="3"/>
            <w:vAlign w:val="center"/>
            <w:hideMark/>
          </w:tcPr>
          <w:p w14:paraId="5D21BCDF" w14:textId="77777777" w:rsidR="001C3CA1" w:rsidRDefault="001C3CA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От централизованной лаборатории: </w:t>
            </w:r>
          </w:p>
        </w:tc>
        <w:tc>
          <w:tcPr>
            <w:tcW w:w="283" w:type="dxa"/>
            <w:vAlign w:val="center"/>
          </w:tcPr>
          <w:p w14:paraId="72579B30" w14:textId="77777777" w:rsidR="001C3CA1" w:rsidRDefault="001C3CA1">
            <w:pPr>
              <w:rPr>
                <w:sz w:val="18"/>
                <w:szCs w:val="18"/>
              </w:rPr>
            </w:pPr>
          </w:p>
        </w:tc>
      </w:tr>
      <w:tr w:rsidR="001C3CA1" w14:paraId="363C749E" w14:textId="77777777" w:rsidTr="001C3CA1">
        <w:trPr>
          <w:trHeight w:val="552"/>
        </w:trPr>
        <w:tc>
          <w:tcPr>
            <w:tcW w:w="1986" w:type="dxa"/>
            <w:vAlign w:val="bottom"/>
          </w:tcPr>
          <w:p w14:paraId="09214EF4" w14:textId="77777777" w:rsidR="001C3CA1" w:rsidRDefault="001C3CA1">
            <w:pPr>
              <w:rPr>
                <w:rFonts w:eastAsia="Times New Roman"/>
                <w:bCs/>
              </w:rPr>
            </w:pPr>
          </w:p>
          <w:p w14:paraId="5DDE9BD7" w14:textId="77777777" w:rsidR="001C3CA1" w:rsidRDefault="001C3CA1">
            <w:pPr>
              <w:rPr>
                <w:rFonts w:eastAsia="Times New Roman"/>
                <w:bCs/>
              </w:rPr>
            </w:pPr>
          </w:p>
          <w:p w14:paraId="400D5F99" w14:textId="77777777" w:rsidR="001C3CA1" w:rsidRDefault="001C3CA1">
            <w:pPr>
              <w:rPr>
                <w:rFonts w:eastAsia="Times New Roman"/>
                <w:bCs/>
              </w:rPr>
            </w:pPr>
          </w:p>
          <w:p w14:paraId="5C1937EA" w14:textId="77777777" w:rsidR="001C3CA1" w:rsidRDefault="001C3CA1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Должность </w:t>
            </w:r>
            <w:proofErr w:type="gramStart"/>
            <w:r>
              <w:rPr>
                <w:rFonts w:eastAsia="Times New Roman"/>
                <w:bCs/>
                <w:sz w:val="24"/>
                <w:szCs w:val="24"/>
              </w:rPr>
              <w:t>уполномочен-</w:t>
            </w:r>
            <w:proofErr w:type="spellStart"/>
            <w:r>
              <w:rPr>
                <w:rFonts w:eastAsia="Times New Roman"/>
                <w:bCs/>
                <w:sz w:val="24"/>
                <w:szCs w:val="24"/>
              </w:rPr>
              <w:t>ного</w:t>
            </w:r>
            <w:proofErr w:type="spellEnd"/>
            <w:proofErr w:type="gramEnd"/>
            <w:r>
              <w:rPr>
                <w:rFonts w:eastAsia="Times New Roman"/>
                <w:bCs/>
                <w:sz w:val="24"/>
                <w:szCs w:val="24"/>
              </w:rPr>
              <w:t xml:space="preserve"> лица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4E82E2D9" w14:textId="77777777" w:rsidR="001C3CA1" w:rsidRDefault="001C3CA1">
            <w:pPr>
              <w:rPr>
                <w:rFonts w:eastAsia="Times New Roma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0E458CAE" w14:textId="77777777" w:rsidR="001C3CA1" w:rsidRDefault="001C3CA1">
            <w:pPr>
              <w:rPr>
                <w:sz w:val="18"/>
                <w:szCs w:val="18"/>
              </w:rPr>
            </w:pPr>
          </w:p>
        </w:tc>
        <w:tc>
          <w:tcPr>
            <w:tcW w:w="261" w:type="dxa"/>
            <w:vAlign w:val="center"/>
          </w:tcPr>
          <w:p w14:paraId="1D32ADA1" w14:textId="77777777" w:rsidR="001C3CA1" w:rsidRDefault="001C3CA1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bottom"/>
          </w:tcPr>
          <w:p w14:paraId="3C3BB8BA" w14:textId="77777777" w:rsidR="001C3CA1" w:rsidRDefault="001C3CA1">
            <w:pPr>
              <w:rPr>
                <w:rFonts w:eastAsia="Times New Roman"/>
                <w:bCs/>
              </w:rPr>
            </w:pPr>
          </w:p>
          <w:p w14:paraId="5A2A9D19" w14:textId="77777777" w:rsidR="001C3CA1" w:rsidRDefault="001C3CA1">
            <w:pPr>
              <w:rPr>
                <w:rFonts w:eastAsia="Times New Roman"/>
                <w:bCs/>
              </w:rPr>
            </w:pPr>
          </w:p>
          <w:p w14:paraId="2FD9A6A5" w14:textId="77777777" w:rsidR="001C3CA1" w:rsidRDefault="001C3CA1">
            <w:pPr>
              <w:rPr>
                <w:rFonts w:eastAsia="Times New Roman"/>
                <w:bCs/>
              </w:rPr>
            </w:pPr>
          </w:p>
          <w:p w14:paraId="4BDAC442" w14:textId="77777777" w:rsidR="001C3CA1" w:rsidRDefault="001C3CA1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Должность </w:t>
            </w:r>
            <w:proofErr w:type="gramStart"/>
            <w:r>
              <w:rPr>
                <w:rFonts w:eastAsia="Times New Roman"/>
                <w:bCs/>
                <w:sz w:val="24"/>
                <w:szCs w:val="24"/>
              </w:rPr>
              <w:t>уполномочен-</w:t>
            </w:r>
            <w:proofErr w:type="spellStart"/>
            <w:r>
              <w:rPr>
                <w:rFonts w:eastAsia="Times New Roman"/>
                <w:bCs/>
                <w:sz w:val="24"/>
                <w:szCs w:val="24"/>
              </w:rPr>
              <w:t>ного</w:t>
            </w:r>
            <w:proofErr w:type="spellEnd"/>
            <w:proofErr w:type="gramEnd"/>
            <w:r>
              <w:rPr>
                <w:rFonts w:eastAsia="Times New Roman"/>
                <w:bCs/>
                <w:sz w:val="24"/>
                <w:szCs w:val="24"/>
              </w:rPr>
              <w:t xml:space="preserve"> лица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22A7FA49" w14:textId="77777777" w:rsidR="001C3CA1" w:rsidRDefault="001C3CA1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213981FC" w14:textId="77777777" w:rsidR="001C3CA1" w:rsidRDefault="001C3CA1">
            <w:pPr>
              <w:rPr>
                <w:sz w:val="18"/>
                <w:szCs w:val="18"/>
              </w:rPr>
            </w:pPr>
          </w:p>
        </w:tc>
      </w:tr>
      <w:tr w:rsidR="001C3CA1" w14:paraId="28F970B6" w14:textId="77777777" w:rsidTr="001C3CA1">
        <w:trPr>
          <w:trHeight w:val="518"/>
        </w:trPr>
        <w:tc>
          <w:tcPr>
            <w:tcW w:w="1986" w:type="dxa"/>
            <w:vAlign w:val="center"/>
          </w:tcPr>
          <w:p w14:paraId="4852A398" w14:textId="77777777" w:rsidR="001C3CA1" w:rsidRDefault="001C3CA1">
            <w:pPr>
              <w:jc w:val="center"/>
              <w:rPr>
                <w:rFonts w:eastAsia="Times New Roman"/>
                <w:bCs/>
              </w:rPr>
            </w:pPr>
          </w:p>
          <w:p w14:paraId="255AE206" w14:textId="77777777" w:rsidR="001C3CA1" w:rsidRDefault="001C3CA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МП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2A9DD7EC" w14:textId="77777777" w:rsidR="001C3CA1" w:rsidRDefault="001C3CA1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(подпись)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0471471D" w14:textId="77777777" w:rsidR="001C3CA1" w:rsidRDefault="001C3C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(ФИО)</w:t>
            </w:r>
          </w:p>
        </w:tc>
        <w:tc>
          <w:tcPr>
            <w:tcW w:w="261" w:type="dxa"/>
            <w:vAlign w:val="center"/>
          </w:tcPr>
          <w:p w14:paraId="08C1D6DD" w14:textId="77777777" w:rsidR="001C3CA1" w:rsidRDefault="001C3CA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0F5CA006" w14:textId="77777777" w:rsidR="001C3CA1" w:rsidRDefault="001C3CA1">
            <w:pPr>
              <w:jc w:val="center"/>
            </w:pPr>
          </w:p>
          <w:p w14:paraId="6F73C172" w14:textId="77777777" w:rsidR="001C3CA1" w:rsidRDefault="001C3CA1">
            <w:pPr>
              <w:jc w:val="center"/>
            </w:pPr>
            <w:r>
              <w:t>МП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46D12641" w14:textId="77777777" w:rsidR="001C3CA1" w:rsidRDefault="001C3CA1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(подпись)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60B55E8F" w14:textId="77777777" w:rsidR="001C3CA1" w:rsidRDefault="001C3C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(ФИО)</w:t>
            </w:r>
          </w:p>
        </w:tc>
      </w:tr>
      <w:tr w:rsidR="001C3CA1" w14:paraId="73CB4CDF" w14:textId="77777777" w:rsidTr="001C3CA1">
        <w:trPr>
          <w:trHeight w:val="185"/>
        </w:trPr>
        <w:tc>
          <w:tcPr>
            <w:tcW w:w="1986" w:type="dxa"/>
            <w:vAlign w:val="center"/>
          </w:tcPr>
          <w:p w14:paraId="0465CB04" w14:textId="77777777" w:rsidR="001C3CA1" w:rsidRDefault="001C3CA1">
            <w:pPr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14:paraId="502A0436" w14:textId="77777777" w:rsidR="001C3CA1" w:rsidRDefault="001C3CA1">
            <w:pPr>
              <w:jc w:val="center"/>
              <w:rPr>
                <w:rFonts w:eastAsia="Times New Roman"/>
              </w:rPr>
            </w:pPr>
          </w:p>
        </w:tc>
        <w:tc>
          <w:tcPr>
            <w:tcW w:w="1275" w:type="dxa"/>
          </w:tcPr>
          <w:p w14:paraId="76F06873" w14:textId="77777777" w:rsidR="001C3CA1" w:rsidRDefault="001C3CA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" w:type="dxa"/>
            <w:vAlign w:val="center"/>
          </w:tcPr>
          <w:p w14:paraId="7FE40600" w14:textId="77777777" w:rsidR="001C3CA1" w:rsidRDefault="001C3CA1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69C72283" w14:textId="77777777" w:rsidR="001C3CA1" w:rsidRDefault="001C3CA1">
            <w:pPr>
              <w:rPr>
                <w:sz w:val="18"/>
                <w:szCs w:val="18"/>
              </w:rPr>
            </w:pPr>
          </w:p>
        </w:tc>
        <w:tc>
          <w:tcPr>
            <w:tcW w:w="1724" w:type="dxa"/>
          </w:tcPr>
          <w:p w14:paraId="1783E6D1" w14:textId="77777777" w:rsidR="001C3CA1" w:rsidRDefault="001C3CA1">
            <w:pPr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  <w:gridSpan w:val="2"/>
          </w:tcPr>
          <w:p w14:paraId="3A3A90A1" w14:textId="77777777" w:rsidR="001C3CA1" w:rsidRDefault="001C3CA1">
            <w:pPr>
              <w:jc w:val="center"/>
              <w:rPr>
                <w:sz w:val="18"/>
                <w:szCs w:val="18"/>
              </w:rPr>
            </w:pPr>
          </w:p>
        </w:tc>
      </w:tr>
      <w:tr w:rsidR="001C3CA1" w14:paraId="0725E862" w14:textId="77777777" w:rsidTr="001C3CA1">
        <w:trPr>
          <w:trHeight w:val="548"/>
        </w:trPr>
        <w:tc>
          <w:tcPr>
            <w:tcW w:w="1986" w:type="dxa"/>
            <w:vAlign w:val="bottom"/>
            <w:hideMark/>
          </w:tcPr>
          <w:p w14:paraId="595105CA" w14:textId="77777777" w:rsidR="001C3CA1" w:rsidRDefault="001C3CA1">
            <w:pPr>
              <w:jc w:val="right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Дата подписания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1457FD1D" w14:textId="77777777" w:rsidR="001C3CA1" w:rsidRDefault="001C3CA1">
            <w:pPr>
              <w:jc w:val="center"/>
              <w:rPr>
                <w:rFonts w:eastAsia="Times New Roman"/>
              </w:rPr>
            </w:pPr>
          </w:p>
        </w:tc>
        <w:tc>
          <w:tcPr>
            <w:tcW w:w="1275" w:type="dxa"/>
          </w:tcPr>
          <w:p w14:paraId="0E95F623" w14:textId="77777777" w:rsidR="001C3CA1" w:rsidRDefault="001C3CA1">
            <w:pPr>
              <w:rPr>
                <w:sz w:val="18"/>
                <w:szCs w:val="18"/>
              </w:rPr>
            </w:pPr>
          </w:p>
        </w:tc>
        <w:tc>
          <w:tcPr>
            <w:tcW w:w="261" w:type="dxa"/>
            <w:vAlign w:val="center"/>
          </w:tcPr>
          <w:p w14:paraId="2A1063D3" w14:textId="77777777" w:rsidR="001C3CA1" w:rsidRDefault="001C3CA1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bottom"/>
            <w:hideMark/>
          </w:tcPr>
          <w:p w14:paraId="51D25797" w14:textId="77777777" w:rsidR="001C3CA1" w:rsidRDefault="001C3CA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подписания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D770FB4" w14:textId="77777777" w:rsidR="001C3CA1" w:rsidRDefault="001C3CA1">
            <w:pPr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  <w:gridSpan w:val="2"/>
          </w:tcPr>
          <w:p w14:paraId="2BA229AF" w14:textId="77777777" w:rsidR="001C3CA1" w:rsidRDefault="001C3CA1">
            <w:pPr>
              <w:rPr>
                <w:sz w:val="18"/>
                <w:szCs w:val="18"/>
              </w:rPr>
            </w:pPr>
          </w:p>
        </w:tc>
      </w:tr>
    </w:tbl>
    <w:p w14:paraId="5450A7DB" w14:textId="5930039A" w:rsidR="008F1D7D" w:rsidRPr="00E65E6A" w:rsidRDefault="001C3CA1" w:rsidP="00526775">
      <w:pPr>
        <w:contextualSpacing/>
        <w:jc w:val="right"/>
        <w:rPr>
          <w:rFonts w:eastAsia="Arial"/>
          <w:bCs/>
          <w:iCs/>
          <w:color w:val="000000"/>
          <w:sz w:val="28"/>
          <w:szCs w:val="2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</w:t>
      </w:r>
    </w:p>
    <w:sectPr w:rsidR="008F1D7D" w:rsidRPr="00E65E6A" w:rsidSect="00D33AA9">
      <w:pgSz w:w="11906" w:h="16838"/>
      <w:pgMar w:top="720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F5294"/>
    <w:multiLevelType w:val="hybridMultilevel"/>
    <w:tmpl w:val="98EACA74"/>
    <w:lvl w:ilvl="0" w:tplc="0986C21E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83B6B3C"/>
    <w:multiLevelType w:val="hybridMultilevel"/>
    <w:tmpl w:val="7A9298CC"/>
    <w:lvl w:ilvl="0" w:tplc="71A65FBE">
      <w:start w:val="1"/>
      <w:numFmt w:val="decimal"/>
      <w:lvlText w:val="%1)"/>
      <w:lvlJc w:val="left"/>
      <w:pPr>
        <w:ind w:left="1068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BD15442"/>
    <w:multiLevelType w:val="hybridMultilevel"/>
    <w:tmpl w:val="007857C8"/>
    <w:lvl w:ilvl="0" w:tplc="E34C9D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0267A9C"/>
    <w:multiLevelType w:val="hybridMultilevel"/>
    <w:tmpl w:val="56D0E8D0"/>
    <w:lvl w:ilvl="0" w:tplc="059EDB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E3C0DBB"/>
    <w:multiLevelType w:val="hybridMultilevel"/>
    <w:tmpl w:val="4508B556"/>
    <w:lvl w:ilvl="0" w:tplc="C5746544">
      <w:start w:val="1"/>
      <w:numFmt w:val="decimal"/>
      <w:lvlText w:val="%1."/>
      <w:lvlJc w:val="left"/>
      <w:pPr>
        <w:ind w:left="720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65BB"/>
    <w:rsid w:val="000031CE"/>
    <w:rsid w:val="000065BB"/>
    <w:rsid w:val="0001426D"/>
    <w:rsid w:val="00014B07"/>
    <w:rsid w:val="00014C97"/>
    <w:rsid w:val="00015511"/>
    <w:rsid w:val="00015EA0"/>
    <w:rsid w:val="00027236"/>
    <w:rsid w:val="0003233B"/>
    <w:rsid w:val="00032D16"/>
    <w:rsid w:val="00032F7B"/>
    <w:rsid w:val="00034537"/>
    <w:rsid w:val="00034A08"/>
    <w:rsid w:val="00041F07"/>
    <w:rsid w:val="00045F62"/>
    <w:rsid w:val="000469D8"/>
    <w:rsid w:val="00057818"/>
    <w:rsid w:val="000600E1"/>
    <w:rsid w:val="00061E1E"/>
    <w:rsid w:val="00071330"/>
    <w:rsid w:val="00076B64"/>
    <w:rsid w:val="0008014C"/>
    <w:rsid w:val="00080233"/>
    <w:rsid w:val="0008629D"/>
    <w:rsid w:val="000916A6"/>
    <w:rsid w:val="00093236"/>
    <w:rsid w:val="00094539"/>
    <w:rsid w:val="00095772"/>
    <w:rsid w:val="000A486B"/>
    <w:rsid w:val="000B17ED"/>
    <w:rsid w:val="000B1B5A"/>
    <w:rsid w:val="000B1B9A"/>
    <w:rsid w:val="000B1D82"/>
    <w:rsid w:val="000B4B60"/>
    <w:rsid w:val="000C31B3"/>
    <w:rsid w:val="000C59E6"/>
    <w:rsid w:val="000C6D45"/>
    <w:rsid w:val="000D2B09"/>
    <w:rsid w:val="000D42A1"/>
    <w:rsid w:val="000E0CFD"/>
    <w:rsid w:val="000E41B8"/>
    <w:rsid w:val="000E43DD"/>
    <w:rsid w:val="000F446C"/>
    <w:rsid w:val="000F4F6C"/>
    <w:rsid w:val="000F4FFE"/>
    <w:rsid w:val="0010175D"/>
    <w:rsid w:val="00102960"/>
    <w:rsid w:val="00102A0D"/>
    <w:rsid w:val="00106921"/>
    <w:rsid w:val="00106B26"/>
    <w:rsid w:val="00112E06"/>
    <w:rsid w:val="001152D6"/>
    <w:rsid w:val="0011571A"/>
    <w:rsid w:val="001161FF"/>
    <w:rsid w:val="00116993"/>
    <w:rsid w:val="00117522"/>
    <w:rsid w:val="00123B87"/>
    <w:rsid w:val="00123EAE"/>
    <w:rsid w:val="0012738D"/>
    <w:rsid w:val="00127CAD"/>
    <w:rsid w:val="00130155"/>
    <w:rsid w:val="00130430"/>
    <w:rsid w:val="0013121A"/>
    <w:rsid w:val="00132EFA"/>
    <w:rsid w:val="001634DE"/>
    <w:rsid w:val="001772DF"/>
    <w:rsid w:val="00185119"/>
    <w:rsid w:val="0019302D"/>
    <w:rsid w:val="001935C7"/>
    <w:rsid w:val="001A1158"/>
    <w:rsid w:val="001A2AEE"/>
    <w:rsid w:val="001A4075"/>
    <w:rsid w:val="001B3B55"/>
    <w:rsid w:val="001B4A4F"/>
    <w:rsid w:val="001B76AF"/>
    <w:rsid w:val="001C3CA1"/>
    <w:rsid w:val="001C6AE1"/>
    <w:rsid w:val="001C6AE2"/>
    <w:rsid w:val="001D0613"/>
    <w:rsid w:val="001D31C9"/>
    <w:rsid w:val="001D4D4E"/>
    <w:rsid w:val="001E68E2"/>
    <w:rsid w:val="001F162D"/>
    <w:rsid w:val="001F61AE"/>
    <w:rsid w:val="00211D0E"/>
    <w:rsid w:val="00216C48"/>
    <w:rsid w:val="00220E86"/>
    <w:rsid w:val="00225AF0"/>
    <w:rsid w:val="002352F8"/>
    <w:rsid w:val="00240ACE"/>
    <w:rsid w:val="00241541"/>
    <w:rsid w:val="002450C1"/>
    <w:rsid w:val="00247062"/>
    <w:rsid w:val="00250881"/>
    <w:rsid w:val="00250CE5"/>
    <w:rsid w:val="00275406"/>
    <w:rsid w:val="0028003B"/>
    <w:rsid w:val="00280514"/>
    <w:rsid w:val="002818CD"/>
    <w:rsid w:val="00282DB0"/>
    <w:rsid w:val="00287CC5"/>
    <w:rsid w:val="00290A03"/>
    <w:rsid w:val="00290A83"/>
    <w:rsid w:val="00291B0E"/>
    <w:rsid w:val="0029298E"/>
    <w:rsid w:val="00293153"/>
    <w:rsid w:val="00296EB8"/>
    <w:rsid w:val="00297C94"/>
    <w:rsid w:val="002A1D80"/>
    <w:rsid w:val="002A3689"/>
    <w:rsid w:val="002A4BFD"/>
    <w:rsid w:val="002A7096"/>
    <w:rsid w:val="002B2CF3"/>
    <w:rsid w:val="002B4339"/>
    <w:rsid w:val="002C0D31"/>
    <w:rsid w:val="002C0FDB"/>
    <w:rsid w:val="002C1596"/>
    <w:rsid w:val="002C2C80"/>
    <w:rsid w:val="002C4B2E"/>
    <w:rsid w:val="002D16D5"/>
    <w:rsid w:val="002D2106"/>
    <w:rsid w:val="002D3C25"/>
    <w:rsid w:val="002E7293"/>
    <w:rsid w:val="002F03BF"/>
    <w:rsid w:val="002F1A27"/>
    <w:rsid w:val="002F2D70"/>
    <w:rsid w:val="002F45AF"/>
    <w:rsid w:val="002F70C1"/>
    <w:rsid w:val="003019B9"/>
    <w:rsid w:val="00302605"/>
    <w:rsid w:val="00304BD2"/>
    <w:rsid w:val="0031054F"/>
    <w:rsid w:val="003159BC"/>
    <w:rsid w:val="00317BE3"/>
    <w:rsid w:val="003232DD"/>
    <w:rsid w:val="00323C77"/>
    <w:rsid w:val="003240B7"/>
    <w:rsid w:val="003275CC"/>
    <w:rsid w:val="00334F00"/>
    <w:rsid w:val="00335FBF"/>
    <w:rsid w:val="0033710C"/>
    <w:rsid w:val="00343E90"/>
    <w:rsid w:val="00346626"/>
    <w:rsid w:val="00346645"/>
    <w:rsid w:val="003476E8"/>
    <w:rsid w:val="00354925"/>
    <w:rsid w:val="0035669C"/>
    <w:rsid w:val="00357B98"/>
    <w:rsid w:val="003603B0"/>
    <w:rsid w:val="00361E73"/>
    <w:rsid w:val="00362425"/>
    <w:rsid w:val="003662AD"/>
    <w:rsid w:val="00370971"/>
    <w:rsid w:val="003834D5"/>
    <w:rsid w:val="00386CBD"/>
    <w:rsid w:val="00390BFB"/>
    <w:rsid w:val="00392B2E"/>
    <w:rsid w:val="00393729"/>
    <w:rsid w:val="003949AC"/>
    <w:rsid w:val="00395F03"/>
    <w:rsid w:val="003A108B"/>
    <w:rsid w:val="003A1C23"/>
    <w:rsid w:val="003A508C"/>
    <w:rsid w:val="003A6797"/>
    <w:rsid w:val="003A7F90"/>
    <w:rsid w:val="003B0C9A"/>
    <w:rsid w:val="003C4534"/>
    <w:rsid w:val="003C49E0"/>
    <w:rsid w:val="003D0ADD"/>
    <w:rsid w:val="003D16EC"/>
    <w:rsid w:val="003D3DD9"/>
    <w:rsid w:val="003E0D71"/>
    <w:rsid w:val="003E4061"/>
    <w:rsid w:val="003F527C"/>
    <w:rsid w:val="003F540B"/>
    <w:rsid w:val="003F6E8B"/>
    <w:rsid w:val="00403666"/>
    <w:rsid w:val="0040430F"/>
    <w:rsid w:val="00407775"/>
    <w:rsid w:val="00416C8D"/>
    <w:rsid w:val="004170D8"/>
    <w:rsid w:val="00424B1A"/>
    <w:rsid w:val="0042546D"/>
    <w:rsid w:val="00425F91"/>
    <w:rsid w:val="0043106D"/>
    <w:rsid w:val="00434984"/>
    <w:rsid w:val="00441351"/>
    <w:rsid w:val="00445950"/>
    <w:rsid w:val="00446A43"/>
    <w:rsid w:val="00450445"/>
    <w:rsid w:val="004512BE"/>
    <w:rsid w:val="00452D9E"/>
    <w:rsid w:val="00457A72"/>
    <w:rsid w:val="0046384E"/>
    <w:rsid w:val="004671EA"/>
    <w:rsid w:val="00470954"/>
    <w:rsid w:val="00473902"/>
    <w:rsid w:val="00475331"/>
    <w:rsid w:val="00482C79"/>
    <w:rsid w:val="00487D4B"/>
    <w:rsid w:val="00494653"/>
    <w:rsid w:val="004962F4"/>
    <w:rsid w:val="004967BA"/>
    <w:rsid w:val="00497B49"/>
    <w:rsid w:val="004A0168"/>
    <w:rsid w:val="004A5083"/>
    <w:rsid w:val="004B06EF"/>
    <w:rsid w:val="004B1069"/>
    <w:rsid w:val="004B4352"/>
    <w:rsid w:val="004B43AE"/>
    <w:rsid w:val="004B78B6"/>
    <w:rsid w:val="004C005C"/>
    <w:rsid w:val="004C0EDC"/>
    <w:rsid w:val="004C1788"/>
    <w:rsid w:val="004C47B7"/>
    <w:rsid w:val="004C7F1B"/>
    <w:rsid w:val="004D123E"/>
    <w:rsid w:val="004D6F1C"/>
    <w:rsid w:val="004D758E"/>
    <w:rsid w:val="004D75C7"/>
    <w:rsid w:val="004E2A21"/>
    <w:rsid w:val="004E4415"/>
    <w:rsid w:val="004E534A"/>
    <w:rsid w:val="004E6BFF"/>
    <w:rsid w:val="004F0BE7"/>
    <w:rsid w:val="004F47D2"/>
    <w:rsid w:val="005009AB"/>
    <w:rsid w:val="00500E61"/>
    <w:rsid w:val="00500EB6"/>
    <w:rsid w:val="0051215D"/>
    <w:rsid w:val="00515691"/>
    <w:rsid w:val="00516A69"/>
    <w:rsid w:val="00523BA0"/>
    <w:rsid w:val="00526775"/>
    <w:rsid w:val="00530386"/>
    <w:rsid w:val="0053151C"/>
    <w:rsid w:val="005339AC"/>
    <w:rsid w:val="00543D4A"/>
    <w:rsid w:val="00546C61"/>
    <w:rsid w:val="00556137"/>
    <w:rsid w:val="005604A6"/>
    <w:rsid w:val="00577836"/>
    <w:rsid w:val="005805E9"/>
    <w:rsid w:val="00583614"/>
    <w:rsid w:val="0058692D"/>
    <w:rsid w:val="00586C41"/>
    <w:rsid w:val="00594151"/>
    <w:rsid w:val="005A4CB5"/>
    <w:rsid w:val="005A5768"/>
    <w:rsid w:val="005A720F"/>
    <w:rsid w:val="005B1FA6"/>
    <w:rsid w:val="005B3BE1"/>
    <w:rsid w:val="005C3120"/>
    <w:rsid w:val="005C381F"/>
    <w:rsid w:val="005C4E63"/>
    <w:rsid w:val="005D0254"/>
    <w:rsid w:val="005D42B4"/>
    <w:rsid w:val="005D6D09"/>
    <w:rsid w:val="005D7655"/>
    <w:rsid w:val="005E040C"/>
    <w:rsid w:val="005E4E54"/>
    <w:rsid w:val="005E558B"/>
    <w:rsid w:val="005E6582"/>
    <w:rsid w:val="005E6612"/>
    <w:rsid w:val="005F378E"/>
    <w:rsid w:val="00605F55"/>
    <w:rsid w:val="006151FB"/>
    <w:rsid w:val="006154C5"/>
    <w:rsid w:val="00615DEE"/>
    <w:rsid w:val="006269A0"/>
    <w:rsid w:val="00627D3D"/>
    <w:rsid w:val="00630285"/>
    <w:rsid w:val="00632E42"/>
    <w:rsid w:val="00643937"/>
    <w:rsid w:val="00652D8A"/>
    <w:rsid w:val="006550B5"/>
    <w:rsid w:val="00655A36"/>
    <w:rsid w:val="006613F3"/>
    <w:rsid w:val="006734B3"/>
    <w:rsid w:val="00686551"/>
    <w:rsid w:val="00690CC6"/>
    <w:rsid w:val="0069202D"/>
    <w:rsid w:val="006942E4"/>
    <w:rsid w:val="00694C59"/>
    <w:rsid w:val="00695C4C"/>
    <w:rsid w:val="006A04F7"/>
    <w:rsid w:val="006A1D9F"/>
    <w:rsid w:val="006A4176"/>
    <w:rsid w:val="006A6483"/>
    <w:rsid w:val="006B733F"/>
    <w:rsid w:val="006C5337"/>
    <w:rsid w:val="006D777F"/>
    <w:rsid w:val="006E0184"/>
    <w:rsid w:val="006E37B2"/>
    <w:rsid w:val="006E3C77"/>
    <w:rsid w:val="006E6682"/>
    <w:rsid w:val="006E7CA4"/>
    <w:rsid w:val="006F3803"/>
    <w:rsid w:val="006F58FD"/>
    <w:rsid w:val="006F6301"/>
    <w:rsid w:val="006F6CAC"/>
    <w:rsid w:val="006F7A35"/>
    <w:rsid w:val="007107B7"/>
    <w:rsid w:val="00710D50"/>
    <w:rsid w:val="00713395"/>
    <w:rsid w:val="0073384B"/>
    <w:rsid w:val="007369AC"/>
    <w:rsid w:val="00740E6E"/>
    <w:rsid w:val="007438E5"/>
    <w:rsid w:val="00744730"/>
    <w:rsid w:val="00744C0E"/>
    <w:rsid w:val="00745898"/>
    <w:rsid w:val="00751026"/>
    <w:rsid w:val="007633EC"/>
    <w:rsid w:val="007671A8"/>
    <w:rsid w:val="00776094"/>
    <w:rsid w:val="007772A9"/>
    <w:rsid w:val="007808D0"/>
    <w:rsid w:val="00782362"/>
    <w:rsid w:val="00786905"/>
    <w:rsid w:val="00792511"/>
    <w:rsid w:val="00796FDE"/>
    <w:rsid w:val="007A2307"/>
    <w:rsid w:val="007A3E84"/>
    <w:rsid w:val="007A4C46"/>
    <w:rsid w:val="007A7D1B"/>
    <w:rsid w:val="007B5592"/>
    <w:rsid w:val="007B75EC"/>
    <w:rsid w:val="007C2FD3"/>
    <w:rsid w:val="007C4D9F"/>
    <w:rsid w:val="007C7226"/>
    <w:rsid w:val="007D4866"/>
    <w:rsid w:val="007D7312"/>
    <w:rsid w:val="007E0537"/>
    <w:rsid w:val="007E20B4"/>
    <w:rsid w:val="007E30A6"/>
    <w:rsid w:val="007F4BE6"/>
    <w:rsid w:val="007F4D6F"/>
    <w:rsid w:val="007F5B27"/>
    <w:rsid w:val="007F6F1E"/>
    <w:rsid w:val="00802B72"/>
    <w:rsid w:val="00805D15"/>
    <w:rsid w:val="008074C7"/>
    <w:rsid w:val="008108E3"/>
    <w:rsid w:val="008126E3"/>
    <w:rsid w:val="00820986"/>
    <w:rsid w:val="00825464"/>
    <w:rsid w:val="008303B2"/>
    <w:rsid w:val="00831A73"/>
    <w:rsid w:val="008323B1"/>
    <w:rsid w:val="00833CB2"/>
    <w:rsid w:val="00840850"/>
    <w:rsid w:val="00840C5C"/>
    <w:rsid w:val="00843A40"/>
    <w:rsid w:val="00844095"/>
    <w:rsid w:val="00847D61"/>
    <w:rsid w:val="008719D4"/>
    <w:rsid w:val="00872AAC"/>
    <w:rsid w:val="00872D1E"/>
    <w:rsid w:val="00880E5F"/>
    <w:rsid w:val="00883CA9"/>
    <w:rsid w:val="008850AA"/>
    <w:rsid w:val="00890619"/>
    <w:rsid w:val="008930C1"/>
    <w:rsid w:val="008A170B"/>
    <w:rsid w:val="008A4D21"/>
    <w:rsid w:val="008A5222"/>
    <w:rsid w:val="008A7864"/>
    <w:rsid w:val="008A7C1E"/>
    <w:rsid w:val="008D0663"/>
    <w:rsid w:val="008E04EE"/>
    <w:rsid w:val="008F1D7D"/>
    <w:rsid w:val="008F7B5C"/>
    <w:rsid w:val="00901498"/>
    <w:rsid w:val="00911542"/>
    <w:rsid w:val="0091200F"/>
    <w:rsid w:val="00913767"/>
    <w:rsid w:val="00921163"/>
    <w:rsid w:val="00922DB1"/>
    <w:rsid w:val="00925A2D"/>
    <w:rsid w:val="00940985"/>
    <w:rsid w:val="00942238"/>
    <w:rsid w:val="00944C43"/>
    <w:rsid w:val="009466DE"/>
    <w:rsid w:val="009543FA"/>
    <w:rsid w:val="00961FAD"/>
    <w:rsid w:val="00962E2D"/>
    <w:rsid w:val="009641B2"/>
    <w:rsid w:val="00976228"/>
    <w:rsid w:val="00980A13"/>
    <w:rsid w:val="00984B72"/>
    <w:rsid w:val="009875CD"/>
    <w:rsid w:val="0099089D"/>
    <w:rsid w:val="00992B4E"/>
    <w:rsid w:val="00992B68"/>
    <w:rsid w:val="009937BC"/>
    <w:rsid w:val="009948EA"/>
    <w:rsid w:val="00997F61"/>
    <w:rsid w:val="009A5BC9"/>
    <w:rsid w:val="009B3573"/>
    <w:rsid w:val="009B686C"/>
    <w:rsid w:val="009C6343"/>
    <w:rsid w:val="009E642F"/>
    <w:rsid w:val="009F3559"/>
    <w:rsid w:val="00A02936"/>
    <w:rsid w:val="00A02B0A"/>
    <w:rsid w:val="00A1130B"/>
    <w:rsid w:val="00A113BB"/>
    <w:rsid w:val="00A13679"/>
    <w:rsid w:val="00A13CFE"/>
    <w:rsid w:val="00A1659C"/>
    <w:rsid w:val="00A16A1E"/>
    <w:rsid w:val="00A22129"/>
    <w:rsid w:val="00A24F83"/>
    <w:rsid w:val="00A4086F"/>
    <w:rsid w:val="00A46A56"/>
    <w:rsid w:val="00A47256"/>
    <w:rsid w:val="00A50AC3"/>
    <w:rsid w:val="00A553C6"/>
    <w:rsid w:val="00A56D09"/>
    <w:rsid w:val="00A570CC"/>
    <w:rsid w:val="00A70F00"/>
    <w:rsid w:val="00A8110C"/>
    <w:rsid w:val="00A8178C"/>
    <w:rsid w:val="00A839E9"/>
    <w:rsid w:val="00A84CF1"/>
    <w:rsid w:val="00A8644F"/>
    <w:rsid w:val="00A9511F"/>
    <w:rsid w:val="00A96066"/>
    <w:rsid w:val="00A97822"/>
    <w:rsid w:val="00AA0017"/>
    <w:rsid w:val="00AA7779"/>
    <w:rsid w:val="00AA7F29"/>
    <w:rsid w:val="00AB3544"/>
    <w:rsid w:val="00AB5F18"/>
    <w:rsid w:val="00AC4CED"/>
    <w:rsid w:val="00AE53BB"/>
    <w:rsid w:val="00AE746C"/>
    <w:rsid w:val="00AF2A69"/>
    <w:rsid w:val="00AF37CA"/>
    <w:rsid w:val="00AF7563"/>
    <w:rsid w:val="00B00802"/>
    <w:rsid w:val="00B03CC0"/>
    <w:rsid w:val="00B06052"/>
    <w:rsid w:val="00B079DF"/>
    <w:rsid w:val="00B2113E"/>
    <w:rsid w:val="00B217E7"/>
    <w:rsid w:val="00B239A4"/>
    <w:rsid w:val="00B269F5"/>
    <w:rsid w:val="00B33123"/>
    <w:rsid w:val="00B362D1"/>
    <w:rsid w:val="00B40900"/>
    <w:rsid w:val="00B44466"/>
    <w:rsid w:val="00B479F4"/>
    <w:rsid w:val="00B518A0"/>
    <w:rsid w:val="00B524C0"/>
    <w:rsid w:val="00B578DF"/>
    <w:rsid w:val="00B61C7E"/>
    <w:rsid w:val="00B667FA"/>
    <w:rsid w:val="00B70268"/>
    <w:rsid w:val="00B70D4F"/>
    <w:rsid w:val="00B71C49"/>
    <w:rsid w:val="00B73327"/>
    <w:rsid w:val="00B81C26"/>
    <w:rsid w:val="00B8219A"/>
    <w:rsid w:val="00B847F4"/>
    <w:rsid w:val="00B8537C"/>
    <w:rsid w:val="00B86AE8"/>
    <w:rsid w:val="00BA0C94"/>
    <w:rsid w:val="00BA2BD4"/>
    <w:rsid w:val="00BA6971"/>
    <w:rsid w:val="00BA7924"/>
    <w:rsid w:val="00BB0F21"/>
    <w:rsid w:val="00BB4542"/>
    <w:rsid w:val="00BB4858"/>
    <w:rsid w:val="00BB5E77"/>
    <w:rsid w:val="00BB7B6E"/>
    <w:rsid w:val="00BD1AC6"/>
    <w:rsid w:val="00BD2517"/>
    <w:rsid w:val="00BD2752"/>
    <w:rsid w:val="00BD37D7"/>
    <w:rsid w:val="00BE1530"/>
    <w:rsid w:val="00BE1CD7"/>
    <w:rsid w:val="00BE2D87"/>
    <w:rsid w:val="00BE6E1F"/>
    <w:rsid w:val="00BE7971"/>
    <w:rsid w:val="00BF36E2"/>
    <w:rsid w:val="00BF7862"/>
    <w:rsid w:val="00C05708"/>
    <w:rsid w:val="00C05D32"/>
    <w:rsid w:val="00C11F47"/>
    <w:rsid w:val="00C20221"/>
    <w:rsid w:val="00C22731"/>
    <w:rsid w:val="00C22F20"/>
    <w:rsid w:val="00C278F0"/>
    <w:rsid w:val="00C3559B"/>
    <w:rsid w:val="00C41AC0"/>
    <w:rsid w:val="00C4414A"/>
    <w:rsid w:val="00C46DFA"/>
    <w:rsid w:val="00C50F31"/>
    <w:rsid w:val="00C54365"/>
    <w:rsid w:val="00C60F25"/>
    <w:rsid w:val="00C6334B"/>
    <w:rsid w:val="00C653F7"/>
    <w:rsid w:val="00C67DA1"/>
    <w:rsid w:val="00C75707"/>
    <w:rsid w:val="00C823C4"/>
    <w:rsid w:val="00C90307"/>
    <w:rsid w:val="00C95BB6"/>
    <w:rsid w:val="00C96D41"/>
    <w:rsid w:val="00CA1D6E"/>
    <w:rsid w:val="00CA2C31"/>
    <w:rsid w:val="00CA5B84"/>
    <w:rsid w:val="00CA711D"/>
    <w:rsid w:val="00CB5556"/>
    <w:rsid w:val="00CB6F23"/>
    <w:rsid w:val="00CC421E"/>
    <w:rsid w:val="00CC7F82"/>
    <w:rsid w:val="00CD6431"/>
    <w:rsid w:val="00CE0EBA"/>
    <w:rsid w:val="00CE48CE"/>
    <w:rsid w:val="00D04D6A"/>
    <w:rsid w:val="00D06189"/>
    <w:rsid w:val="00D236A0"/>
    <w:rsid w:val="00D23A8E"/>
    <w:rsid w:val="00D259B4"/>
    <w:rsid w:val="00D33314"/>
    <w:rsid w:val="00D33AA9"/>
    <w:rsid w:val="00D340FB"/>
    <w:rsid w:val="00D36768"/>
    <w:rsid w:val="00D371BD"/>
    <w:rsid w:val="00D4012E"/>
    <w:rsid w:val="00D418A9"/>
    <w:rsid w:val="00D456B2"/>
    <w:rsid w:val="00D52D50"/>
    <w:rsid w:val="00D605D2"/>
    <w:rsid w:val="00D61AFC"/>
    <w:rsid w:val="00D632EB"/>
    <w:rsid w:val="00D63A06"/>
    <w:rsid w:val="00D64E89"/>
    <w:rsid w:val="00D66239"/>
    <w:rsid w:val="00D70A69"/>
    <w:rsid w:val="00D72263"/>
    <w:rsid w:val="00D8251A"/>
    <w:rsid w:val="00D82A94"/>
    <w:rsid w:val="00D84541"/>
    <w:rsid w:val="00D90B0F"/>
    <w:rsid w:val="00D9298D"/>
    <w:rsid w:val="00DA056D"/>
    <w:rsid w:val="00DA21B9"/>
    <w:rsid w:val="00DA50C6"/>
    <w:rsid w:val="00DD0471"/>
    <w:rsid w:val="00DD3294"/>
    <w:rsid w:val="00DD3D09"/>
    <w:rsid w:val="00DE34A4"/>
    <w:rsid w:val="00DE50EF"/>
    <w:rsid w:val="00DF5C88"/>
    <w:rsid w:val="00DF7581"/>
    <w:rsid w:val="00E01995"/>
    <w:rsid w:val="00E03252"/>
    <w:rsid w:val="00E05FD7"/>
    <w:rsid w:val="00E06DFF"/>
    <w:rsid w:val="00E13742"/>
    <w:rsid w:val="00E13BF0"/>
    <w:rsid w:val="00E1427B"/>
    <w:rsid w:val="00E176C7"/>
    <w:rsid w:val="00E20889"/>
    <w:rsid w:val="00E2531D"/>
    <w:rsid w:val="00E31AA6"/>
    <w:rsid w:val="00E351E6"/>
    <w:rsid w:val="00E44111"/>
    <w:rsid w:val="00E44383"/>
    <w:rsid w:val="00E63D56"/>
    <w:rsid w:val="00E65E6A"/>
    <w:rsid w:val="00E85AF9"/>
    <w:rsid w:val="00E91F41"/>
    <w:rsid w:val="00E9433C"/>
    <w:rsid w:val="00E94639"/>
    <w:rsid w:val="00E95782"/>
    <w:rsid w:val="00E95858"/>
    <w:rsid w:val="00EB2E48"/>
    <w:rsid w:val="00EB6FC7"/>
    <w:rsid w:val="00EC0B2D"/>
    <w:rsid w:val="00EC1B68"/>
    <w:rsid w:val="00ED162A"/>
    <w:rsid w:val="00ED23D2"/>
    <w:rsid w:val="00ED3722"/>
    <w:rsid w:val="00ED668A"/>
    <w:rsid w:val="00EE153E"/>
    <w:rsid w:val="00EE3229"/>
    <w:rsid w:val="00EF0563"/>
    <w:rsid w:val="00F0401F"/>
    <w:rsid w:val="00F04CC5"/>
    <w:rsid w:val="00F109E2"/>
    <w:rsid w:val="00F1284D"/>
    <w:rsid w:val="00F166F0"/>
    <w:rsid w:val="00F21EA0"/>
    <w:rsid w:val="00F36505"/>
    <w:rsid w:val="00F40D6D"/>
    <w:rsid w:val="00F43032"/>
    <w:rsid w:val="00F504AC"/>
    <w:rsid w:val="00F50E6D"/>
    <w:rsid w:val="00F53EAA"/>
    <w:rsid w:val="00F54292"/>
    <w:rsid w:val="00F601D0"/>
    <w:rsid w:val="00F74CF5"/>
    <w:rsid w:val="00F75380"/>
    <w:rsid w:val="00F84629"/>
    <w:rsid w:val="00F86588"/>
    <w:rsid w:val="00F909F5"/>
    <w:rsid w:val="00F94101"/>
    <w:rsid w:val="00FA20AF"/>
    <w:rsid w:val="00FB6121"/>
    <w:rsid w:val="00FC103F"/>
    <w:rsid w:val="00FC2130"/>
    <w:rsid w:val="00FC7784"/>
    <w:rsid w:val="00FD1FA8"/>
    <w:rsid w:val="00FD3468"/>
    <w:rsid w:val="00FD49F2"/>
    <w:rsid w:val="00FD4B55"/>
    <w:rsid w:val="00FE20EF"/>
    <w:rsid w:val="00FE50C1"/>
    <w:rsid w:val="00FE7789"/>
    <w:rsid w:val="00FF56D3"/>
    <w:rsid w:val="00FF6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90DA48"/>
  <w15:docId w15:val="{892C6278-F6A2-49BD-B052-07E817CEC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2738D"/>
    <w:rPr>
      <w:rFonts w:eastAsia="Calibri"/>
    </w:rPr>
  </w:style>
  <w:style w:type="paragraph" w:styleId="1">
    <w:name w:val="heading 1"/>
    <w:basedOn w:val="a"/>
    <w:next w:val="a"/>
    <w:link w:val="10"/>
    <w:qFormat/>
    <w:rsid w:val="0012738D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12738D"/>
    <w:rPr>
      <w:rFonts w:ascii="Cambria" w:eastAsia="Calibri" w:hAnsi="Cambria" w:cs="Cambria"/>
      <w:b/>
      <w:bCs/>
      <w:color w:val="365F91"/>
      <w:sz w:val="28"/>
      <w:szCs w:val="28"/>
      <w:lang w:val="ru-RU" w:eastAsia="ru-RU" w:bidi="ar-SA"/>
    </w:rPr>
  </w:style>
  <w:style w:type="character" w:styleId="a3">
    <w:name w:val="Strong"/>
    <w:uiPriority w:val="22"/>
    <w:qFormat/>
    <w:rsid w:val="008D0663"/>
    <w:rPr>
      <w:b/>
      <w:bCs/>
    </w:rPr>
  </w:style>
  <w:style w:type="table" w:styleId="a4">
    <w:name w:val="Table Grid"/>
    <w:basedOn w:val="a1"/>
    <w:rsid w:val="007447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footer"/>
    <w:basedOn w:val="a"/>
    <w:link w:val="a6"/>
    <w:uiPriority w:val="99"/>
    <w:rsid w:val="00F166F0"/>
    <w:pPr>
      <w:tabs>
        <w:tab w:val="center" w:pos="4677"/>
        <w:tab w:val="right" w:pos="9355"/>
      </w:tabs>
    </w:pPr>
    <w:rPr>
      <w:rFonts w:eastAsia="Times New Roman"/>
      <w:sz w:val="24"/>
      <w:szCs w:val="24"/>
    </w:rPr>
  </w:style>
  <w:style w:type="character" w:customStyle="1" w:styleId="a6">
    <w:name w:val="Нижний колонтитул Знак"/>
    <w:link w:val="a5"/>
    <w:uiPriority w:val="99"/>
    <w:rsid w:val="00F166F0"/>
    <w:rPr>
      <w:sz w:val="24"/>
      <w:szCs w:val="24"/>
    </w:rPr>
  </w:style>
  <w:style w:type="paragraph" w:customStyle="1" w:styleId="11">
    <w:name w:val="Обычный1"/>
    <w:rsid w:val="00F166F0"/>
    <w:pPr>
      <w:widowControl w:val="0"/>
      <w:snapToGrid w:val="0"/>
      <w:spacing w:before="280" w:line="300" w:lineRule="auto"/>
      <w:ind w:firstLine="720"/>
      <w:jc w:val="both"/>
    </w:pPr>
    <w:rPr>
      <w:sz w:val="24"/>
    </w:rPr>
  </w:style>
  <w:style w:type="paragraph" w:styleId="a7">
    <w:name w:val="List Paragraph"/>
    <w:basedOn w:val="a"/>
    <w:uiPriority w:val="34"/>
    <w:qFormat/>
    <w:rsid w:val="001C3C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386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6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DC696A-02DD-4DE8-82DA-3557D69E7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ГУЗ Центр СПИД</Company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Денно Ася Александровна</cp:lastModifiedBy>
  <cp:revision>16</cp:revision>
  <cp:lastPrinted>2017-07-19T22:29:00Z</cp:lastPrinted>
  <dcterms:created xsi:type="dcterms:W3CDTF">2017-10-23T00:32:00Z</dcterms:created>
  <dcterms:modified xsi:type="dcterms:W3CDTF">2023-01-23T21:24:00Z</dcterms:modified>
</cp:coreProperties>
</file>